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E7" w:rsidRDefault="00571818" w:rsidP="00B639D9">
      <w:pPr>
        <w:rPr>
          <w:rFonts w:ascii="Book Antiqua" w:hAnsi="Book Antiqua"/>
          <w:b/>
          <w:sz w:val="32"/>
          <w:szCs w:val="32"/>
        </w:rPr>
      </w:pPr>
      <w:r>
        <w:rPr>
          <w:noProof/>
          <w:lang w:val="en-US"/>
        </w:rPr>
        <w:drawing>
          <wp:anchor distT="0" distB="0" distL="114300" distR="114300" simplePos="0" relativeHeight="251658240" behindDoc="1" locked="0" layoutInCell="1" allowOverlap="0">
            <wp:simplePos x="0" y="0"/>
            <wp:positionH relativeFrom="column">
              <wp:posOffset>5191125</wp:posOffset>
            </wp:positionH>
            <wp:positionV relativeFrom="paragraph">
              <wp:posOffset>193040</wp:posOffset>
            </wp:positionV>
            <wp:extent cx="935990" cy="914400"/>
            <wp:effectExtent l="19050" t="0" r="0" b="0"/>
            <wp:wrapSquare wrapText="bothSides"/>
            <wp:docPr id="3" name="Picture 3" descr="Embl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2"/>
                    <pic:cNvPicPr>
                      <a:picLocks noChangeAspect="1" noChangeArrowheads="1"/>
                    </pic:cNvPicPr>
                  </pic:nvPicPr>
                  <pic:blipFill>
                    <a:blip r:embed="rId8" cstate="print"/>
                    <a:srcRect/>
                    <a:stretch>
                      <a:fillRect/>
                    </a:stretch>
                  </pic:blipFill>
                  <pic:spPr bwMode="auto">
                    <a:xfrm>
                      <a:off x="0" y="0"/>
                      <a:ext cx="935990" cy="914400"/>
                    </a:xfrm>
                    <a:prstGeom prst="rect">
                      <a:avLst/>
                    </a:prstGeom>
                    <a:noFill/>
                    <a:ln w="9525">
                      <a:noFill/>
                      <a:miter lim="800000"/>
                      <a:headEnd/>
                      <a:tailEnd/>
                    </a:ln>
                  </pic:spPr>
                </pic:pic>
              </a:graphicData>
            </a:graphic>
          </wp:anchor>
        </w:drawing>
      </w:r>
      <w:r>
        <w:rPr>
          <w:rFonts w:ascii="Book Antiqua" w:hAnsi="Book Antiqua"/>
          <w:noProof/>
          <w:sz w:val="32"/>
          <w:szCs w:val="32"/>
          <w:lang w:val="en-US"/>
        </w:rPr>
        <w:drawing>
          <wp:anchor distT="0" distB="0" distL="114300" distR="114300" simplePos="0" relativeHeight="251657216" behindDoc="0" locked="0" layoutInCell="1" allowOverlap="1">
            <wp:simplePos x="0" y="0"/>
            <wp:positionH relativeFrom="column">
              <wp:posOffset>12065</wp:posOffset>
            </wp:positionH>
            <wp:positionV relativeFrom="paragraph">
              <wp:posOffset>126365</wp:posOffset>
            </wp:positionV>
            <wp:extent cx="949960" cy="933450"/>
            <wp:effectExtent l="19050" t="0" r="2540" b="0"/>
            <wp:wrapNone/>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949960" cy="933450"/>
                    </a:xfrm>
                    <a:prstGeom prst="rect">
                      <a:avLst/>
                    </a:prstGeom>
                    <a:noFill/>
                    <a:ln w="9525">
                      <a:noFill/>
                      <a:miter lim="800000"/>
                      <a:headEnd/>
                      <a:tailEnd/>
                    </a:ln>
                  </pic:spPr>
                </pic:pic>
              </a:graphicData>
            </a:graphic>
          </wp:anchor>
        </w:drawing>
      </w:r>
    </w:p>
    <w:p w:rsidR="000B554D" w:rsidRPr="003B7D93" w:rsidRDefault="000B554D" w:rsidP="000B554D">
      <w:pPr>
        <w:jc w:val="center"/>
        <w:rPr>
          <w:rFonts w:ascii="Book Antiqua" w:hAnsi="Book Antiqua"/>
          <w:b/>
          <w:sz w:val="32"/>
          <w:szCs w:val="32"/>
        </w:rPr>
      </w:pPr>
      <w:r>
        <w:rPr>
          <w:rFonts w:ascii="Book Antiqua" w:hAnsi="Book Antiqua"/>
          <w:b/>
          <w:sz w:val="32"/>
          <w:szCs w:val="32"/>
        </w:rPr>
        <w:t xml:space="preserve">       </w:t>
      </w:r>
      <w:r w:rsidR="00ED0AF6">
        <w:rPr>
          <w:rFonts w:ascii="Book Antiqua" w:hAnsi="Book Antiqua"/>
          <w:b/>
          <w:sz w:val="32"/>
          <w:szCs w:val="32"/>
        </w:rPr>
        <w:t xml:space="preserve">    </w:t>
      </w:r>
      <w:r>
        <w:rPr>
          <w:rFonts w:ascii="Book Antiqua" w:hAnsi="Book Antiqua"/>
          <w:b/>
          <w:sz w:val="32"/>
          <w:szCs w:val="32"/>
        </w:rPr>
        <w:t xml:space="preserve">  </w:t>
      </w:r>
      <w:r w:rsidR="00AC7E4E">
        <w:rPr>
          <w:rFonts w:ascii="Book Antiqua" w:hAnsi="Book Antiqua"/>
          <w:b/>
          <w:sz w:val="32"/>
          <w:szCs w:val="32"/>
        </w:rPr>
        <w:t xml:space="preserve">     </w:t>
      </w:r>
      <w:r w:rsidR="0063263D">
        <w:rPr>
          <w:rFonts w:ascii="Book Antiqua" w:hAnsi="Book Antiqua"/>
          <w:b/>
          <w:sz w:val="32"/>
          <w:szCs w:val="32"/>
        </w:rPr>
        <w:t xml:space="preserve"> </w:t>
      </w:r>
      <w:r w:rsidR="006045E7">
        <w:rPr>
          <w:rFonts w:ascii="Book Antiqua" w:hAnsi="Book Antiqua"/>
          <w:b/>
          <w:sz w:val="32"/>
          <w:szCs w:val="32"/>
        </w:rPr>
        <w:t xml:space="preserve"> </w:t>
      </w:r>
      <w:r w:rsidRPr="003B7D93">
        <w:rPr>
          <w:rFonts w:ascii="Book Antiqua" w:hAnsi="Book Antiqua"/>
          <w:b/>
          <w:sz w:val="32"/>
          <w:szCs w:val="32"/>
        </w:rPr>
        <w:t>Republika e Kosovës</w:t>
      </w:r>
    </w:p>
    <w:p w:rsidR="000B554D" w:rsidRPr="00D959FA" w:rsidRDefault="000B554D" w:rsidP="000B554D">
      <w:pPr>
        <w:tabs>
          <w:tab w:val="right" w:pos="8640"/>
        </w:tabs>
        <w:ind w:left="-540"/>
        <w:jc w:val="center"/>
        <w:rPr>
          <w:rFonts w:ascii="Book Antiqua" w:hAnsi="Book Antiqua"/>
          <w:sz w:val="28"/>
          <w:szCs w:val="28"/>
        </w:rPr>
      </w:pPr>
      <w:r>
        <w:rPr>
          <w:rFonts w:ascii="Book Antiqua" w:hAnsi="Book Antiqua"/>
          <w:sz w:val="32"/>
          <w:szCs w:val="32"/>
        </w:rPr>
        <w:t xml:space="preserve">               </w:t>
      </w:r>
      <w:r w:rsidR="00ED0AF6">
        <w:rPr>
          <w:rFonts w:ascii="Book Antiqua" w:hAnsi="Book Antiqua"/>
          <w:sz w:val="32"/>
          <w:szCs w:val="32"/>
        </w:rPr>
        <w:t xml:space="preserve">    </w:t>
      </w:r>
      <w:r w:rsidR="00AC7E4E">
        <w:rPr>
          <w:rFonts w:ascii="Book Antiqua" w:hAnsi="Book Antiqua"/>
          <w:sz w:val="32"/>
          <w:szCs w:val="32"/>
        </w:rPr>
        <w:t xml:space="preserve">    </w:t>
      </w:r>
      <w:r w:rsidRPr="00D959FA">
        <w:rPr>
          <w:rFonts w:ascii="Book Antiqua" w:hAnsi="Book Antiqua"/>
          <w:sz w:val="28"/>
          <w:szCs w:val="28"/>
        </w:rPr>
        <w:t>Republika Kosova – Republic of Kosova</w:t>
      </w:r>
    </w:p>
    <w:p w:rsidR="000B554D" w:rsidRPr="00D959FA" w:rsidRDefault="000B554D" w:rsidP="000B554D">
      <w:pPr>
        <w:tabs>
          <w:tab w:val="right" w:pos="8640"/>
        </w:tabs>
        <w:ind w:left="-540"/>
        <w:jc w:val="center"/>
        <w:rPr>
          <w:rFonts w:ascii="Book Antiqua" w:hAnsi="Book Antiqua"/>
          <w:b/>
          <w:sz w:val="32"/>
          <w:szCs w:val="32"/>
        </w:rPr>
      </w:pPr>
      <w:r w:rsidRPr="00D959FA">
        <w:rPr>
          <w:rFonts w:ascii="Book Antiqua" w:hAnsi="Book Antiqua"/>
          <w:b/>
          <w:sz w:val="32"/>
          <w:szCs w:val="32"/>
        </w:rPr>
        <w:t xml:space="preserve">           </w:t>
      </w:r>
      <w:r>
        <w:rPr>
          <w:rFonts w:ascii="Book Antiqua" w:hAnsi="Book Antiqua"/>
          <w:b/>
          <w:sz w:val="32"/>
          <w:szCs w:val="32"/>
        </w:rPr>
        <w:t xml:space="preserve">     </w:t>
      </w:r>
      <w:r w:rsidR="00ED0AF6">
        <w:rPr>
          <w:rFonts w:ascii="Book Antiqua" w:hAnsi="Book Antiqua"/>
          <w:b/>
          <w:sz w:val="32"/>
          <w:szCs w:val="32"/>
        </w:rPr>
        <w:t xml:space="preserve">    </w:t>
      </w:r>
      <w:r w:rsidR="00AC7E4E">
        <w:rPr>
          <w:rFonts w:ascii="Book Antiqua" w:hAnsi="Book Antiqua"/>
          <w:b/>
          <w:sz w:val="32"/>
          <w:szCs w:val="32"/>
        </w:rPr>
        <w:t xml:space="preserve">     </w:t>
      </w:r>
      <w:r w:rsidR="006045E7">
        <w:rPr>
          <w:rFonts w:ascii="Book Antiqua" w:hAnsi="Book Antiqua"/>
          <w:b/>
          <w:sz w:val="32"/>
          <w:szCs w:val="32"/>
        </w:rPr>
        <w:t xml:space="preserve"> </w:t>
      </w:r>
      <w:r w:rsidRPr="00D959FA">
        <w:rPr>
          <w:rFonts w:ascii="Book Antiqua" w:hAnsi="Book Antiqua"/>
          <w:b/>
          <w:sz w:val="32"/>
          <w:szCs w:val="32"/>
        </w:rPr>
        <w:t>Komuna e Novobërdës</w:t>
      </w:r>
    </w:p>
    <w:p w:rsidR="007B7ABF" w:rsidRDefault="000B554D" w:rsidP="00C0150D">
      <w:pPr>
        <w:jc w:val="center"/>
        <w:rPr>
          <w:rFonts w:ascii="Book Antiqua" w:hAnsi="Book Antiqua"/>
          <w:sz w:val="28"/>
          <w:szCs w:val="28"/>
        </w:rPr>
      </w:pPr>
      <w:r>
        <w:rPr>
          <w:rFonts w:ascii="Book Antiqua" w:hAnsi="Book Antiqua"/>
          <w:sz w:val="28"/>
          <w:szCs w:val="28"/>
        </w:rPr>
        <w:t xml:space="preserve">         </w:t>
      </w:r>
      <w:r w:rsidR="00ED0AF6">
        <w:rPr>
          <w:rFonts w:ascii="Book Antiqua" w:hAnsi="Book Antiqua"/>
          <w:sz w:val="28"/>
          <w:szCs w:val="28"/>
        </w:rPr>
        <w:t xml:space="preserve">     </w:t>
      </w:r>
      <w:r>
        <w:rPr>
          <w:rFonts w:ascii="Book Antiqua" w:hAnsi="Book Antiqua"/>
          <w:sz w:val="28"/>
          <w:szCs w:val="28"/>
        </w:rPr>
        <w:t xml:space="preserve"> </w:t>
      </w:r>
      <w:r w:rsidR="006045E7">
        <w:rPr>
          <w:rFonts w:ascii="Book Antiqua" w:hAnsi="Book Antiqua"/>
          <w:sz w:val="28"/>
          <w:szCs w:val="28"/>
        </w:rPr>
        <w:t xml:space="preserve">  </w:t>
      </w:r>
      <w:r w:rsidRPr="003B7D93">
        <w:rPr>
          <w:rFonts w:ascii="Book Antiqua" w:hAnsi="Book Antiqua"/>
          <w:sz w:val="28"/>
          <w:szCs w:val="28"/>
        </w:rPr>
        <w:t>Opš</w:t>
      </w:r>
      <w:r>
        <w:rPr>
          <w:rFonts w:ascii="Book Antiqua" w:hAnsi="Book Antiqua"/>
          <w:sz w:val="28"/>
          <w:szCs w:val="28"/>
        </w:rPr>
        <w:t xml:space="preserve">tina Novo Brdo–Municipality of </w:t>
      </w:r>
      <w:r w:rsidRPr="003B7D93">
        <w:rPr>
          <w:rFonts w:ascii="Book Antiqua" w:hAnsi="Book Antiqua"/>
          <w:sz w:val="28"/>
          <w:szCs w:val="28"/>
        </w:rPr>
        <w:t>Novo Brdo</w:t>
      </w:r>
    </w:p>
    <w:p w:rsidR="00181127" w:rsidRDefault="00181127" w:rsidP="00181127">
      <w:pPr>
        <w:tabs>
          <w:tab w:val="right" w:pos="8640"/>
        </w:tabs>
        <w:ind w:left="-540"/>
        <w:jc w:val="center"/>
        <w:rPr>
          <w:rFonts w:ascii="Book Antiqua" w:hAnsi="Book Antiqua"/>
          <w:sz w:val="32"/>
          <w:szCs w:val="32"/>
          <w:u w:val="single"/>
        </w:rPr>
      </w:pPr>
      <w:r w:rsidRPr="006A2CBE">
        <w:rPr>
          <w:rFonts w:ascii="Book Antiqua" w:hAnsi="Book Antiqua"/>
          <w:sz w:val="32"/>
          <w:szCs w:val="32"/>
          <w:u w:val="single"/>
        </w:rPr>
        <w:t>_______________________________</w:t>
      </w:r>
      <w:r>
        <w:rPr>
          <w:rFonts w:ascii="Book Antiqua" w:hAnsi="Book Antiqua"/>
          <w:sz w:val="32"/>
          <w:szCs w:val="32"/>
          <w:u w:val="single"/>
        </w:rPr>
        <w:t>___</w:t>
      </w:r>
      <w:r w:rsidR="004E6091">
        <w:rPr>
          <w:rFonts w:ascii="Book Antiqua" w:hAnsi="Book Antiqua"/>
          <w:sz w:val="32"/>
          <w:szCs w:val="32"/>
          <w:u w:val="single"/>
        </w:rPr>
        <w:t>________________________</w:t>
      </w:r>
      <w:r w:rsidRPr="006A2CBE">
        <w:rPr>
          <w:rFonts w:ascii="Book Antiqua" w:hAnsi="Book Antiqua"/>
          <w:sz w:val="32"/>
          <w:szCs w:val="32"/>
          <w:u w:val="single"/>
        </w:rPr>
        <w:t xml:space="preserve"> </w:t>
      </w:r>
    </w:p>
    <w:p w:rsidR="00181127" w:rsidRDefault="00181127" w:rsidP="00181127">
      <w:pPr>
        <w:tabs>
          <w:tab w:val="left" w:pos="9500"/>
          <w:tab w:val="left" w:pos="9540"/>
        </w:tabs>
        <w:jc w:val="center"/>
        <w:rPr>
          <w:rFonts w:ascii="Book Antiqua" w:hAnsi="Book Antiqua" w:cs="Book Antiqua"/>
          <w:b/>
        </w:rPr>
      </w:pPr>
      <w:r>
        <w:rPr>
          <w:rFonts w:ascii="Book Antiqua" w:hAnsi="Book Antiqua" w:cs="Book Antiqua"/>
          <w:b/>
        </w:rPr>
        <w:t>KUVENDI KOMUNAL-SKUPSTINA OPSTINE- MUNICIPAL ASSEMBLY</w:t>
      </w:r>
    </w:p>
    <w:p w:rsidR="00665CBC" w:rsidRPr="006F7C8E" w:rsidRDefault="00181127" w:rsidP="006F7C8E">
      <w:pPr>
        <w:tabs>
          <w:tab w:val="right" w:pos="8640"/>
        </w:tabs>
        <w:ind w:left="-540"/>
        <w:jc w:val="center"/>
        <w:rPr>
          <w:rFonts w:ascii="Book Antiqua" w:hAnsi="Book Antiqua"/>
          <w:b/>
          <w:u w:val="single"/>
        </w:rPr>
      </w:pPr>
      <w:r w:rsidRPr="00553B75">
        <w:rPr>
          <w:rFonts w:ascii="Book Antiqua" w:hAnsi="Book Antiqua"/>
          <w:b/>
          <w:u w:val="single"/>
        </w:rPr>
        <w:t>___________________________________________________</w:t>
      </w:r>
      <w:r>
        <w:rPr>
          <w:rFonts w:ascii="Book Antiqua" w:hAnsi="Book Antiqua"/>
          <w:b/>
          <w:u w:val="single"/>
        </w:rPr>
        <w:t>______________________________</w:t>
      </w:r>
      <w:r w:rsidRPr="00553B75">
        <w:rPr>
          <w:rFonts w:ascii="Book Antiqua" w:hAnsi="Book Antiqua"/>
          <w:b/>
          <w:u w:val="single"/>
        </w:rPr>
        <w:t xml:space="preserve">    </w:t>
      </w:r>
      <w:r w:rsidRPr="00553B75">
        <w:rPr>
          <w:rFonts w:ascii="Book Antiqua" w:hAnsi="Book Antiqua"/>
          <w:b/>
          <w:sz w:val="26"/>
          <w:szCs w:val="26"/>
          <w:u w:val="single"/>
        </w:rPr>
        <w:t xml:space="preserve">       </w:t>
      </w:r>
    </w:p>
    <w:p w:rsidR="00181127" w:rsidRPr="00A548F0" w:rsidRDefault="00181127" w:rsidP="00251BED">
      <w:pPr>
        <w:tabs>
          <w:tab w:val="right" w:pos="8640"/>
        </w:tabs>
        <w:ind w:left="-540"/>
        <w:jc w:val="center"/>
        <w:rPr>
          <w:rFonts w:ascii="Book Antiqua" w:hAnsi="Book Antiqua"/>
          <w:b/>
          <w:sz w:val="26"/>
          <w:szCs w:val="26"/>
          <w:u w:val="single"/>
        </w:rPr>
      </w:pPr>
      <w:r w:rsidRPr="00553B75">
        <w:rPr>
          <w:rFonts w:ascii="Book Antiqua" w:hAnsi="Book Antiqua"/>
          <w:b/>
          <w:sz w:val="26"/>
          <w:szCs w:val="26"/>
          <w:u w:val="single"/>
        </w:rPr>
        <w:t xml:space="preserve">         </w:t>
      </w:r>
    </w:p>
    <w:p w:rsidR="00203834" w:rsidRPr="00AC780B" w:rsidRDefault="00740F99" w:rsidP="00203834">
      <w:pPr>
        <w:jc w:val="center"/>
        <w:rPr>
          <w:rFonts w:ascii="Book Antiqua" w:hAnsi="Book Antiqua"/>
          <w:b/>
          <w:sz w:val="22"/>
          <w:szCs w:val="22"/>
        </w:rPr>
      </w:pPr>
      <w:r>
        <w:rPr>
          <w:rFonts w:ascii="Book Antiqua" w:hAnsi="Book Antiqua"/>
          <w:b/>
          <w:sz w:val="22"/>
          <w:szCs w:val="22"/>
        </w:rPr>
        <w:t xml:space="preserve">Z A P I S N I K </w:t>
      </w:r>
    </w:p>
    <w:p w:rsidR="00EB0611" w:rsidRPr="00AC780B" w:rsidRDefault="00EB0611" w:rsidP="00203834">
      <w:pPr>
        <w:jc w:val="both"/>
        <w:rPr>
          <w:rFonts w:ascii="Book Antiqua" w:hAnsi="Book Antiqua"/>
          <w:sz w:val="22"/>
          <w:szCs w:val="22"/>
        </w:rPr>
      </w:pPr>
    </w:p>
    <w:p w:rsidR="00627F3D" w:rsidRPr="00AC780B" w:rsidRDefault="00740F99" w:rsidP="00A47D04">
      <w:pPr>
        <w:ind w:firstLine="720"/>
        <w:jc w:val="both"/>
        <w:rPr>
          <w:rFonts w:ascii="Book Antiqua" w:hAnsi="Book Antiqua"/>
          <w:sz w:val="22"/>
          <w:szCs w:val="22"/>
        </w:rPr>
      </w:pPr>
      <w:r>
        <w:rPr>
          <w:rFonts w:ascii="Book Antiqua" w:hAnsi="Book Antiqua"/>
          <w:sz w:val="22"/>
          <w:szCs w:val="22"/>
        </w:rPr>
        <w:t xml:space="preserve">Sa  pete  sednice Komiteta za Politiku i Financije  odrzano dt.: </w:t>
      </w:r>
      <w:r w:rsidR="00C02F0A">
        <w:rPr>
          <w:rFonts w:ascii="Book Antiqua" w:hAnsi="Book Antiqua"/>
          <w:sz w:val="22"/>
          <w:szCs w:val="22"/>
        </w:rPr>
        <w:t>1</w:t>
      </w:r>
      <w:r w:rsidR="000C20F2">
        <w:rPr>
          <w:rFonts w:ascii="Book Antiqua" w:hAnsi="Book Antiqua"/>
          <w:sz w:val="22"/>
          <w:szCs w:val="22"/>
        </w:rPr>
        <w:t>9</w:t>
      </w:r>
      <w:r w:rsidR="00C02F0A">
        <w:rPr>
          <w:rFonts w:ascii="Book Antiqua" w:hAnsi="Book Antiqua"/>
          <w:sz w:val="22"/>
          <w:szCs w:val="22"/>
        </w:rPr>
        <w:t>.0</w:t>
      </w:r>
      <w:r w:rsidR="000C20F2">
        <w:rPr>
          <w:rFonts w:ascii="Book Antiqua" w:hAnsi="Book Antiqua"/>
          <w:sz w:val="22"/>
          <w:szCs w:val="22"/>
        </w:rPr>
        <w:t>7</w:t>
      </w:r>
      <w:r w:rsidR="00C02F0A">
        <w:rPr>
          <w:rFonts w:ascii="Book Antiqua" w:hAnsi="Book Antiqua"/>
          <w:sz w:val="22"/>
          <w:szCs w:val="22"/>
        </w:rPr>
        <w:t>.2018</w:t>
      </w:r>
      <w:r w:rsidR="00303ECE" w:rsidRPr="00AC780B">
        <w:rPr>
          <w:rFonts w:ascii="Book Antiqua" w:hAnsi="Book Antiqua"/>
          <w:sz w:val="22"/>
          <w:szCs w:val="22"/>
        </w:rPr>
        <w:t xml:space="preserve">, </w:t>
      </w:r>
      <w:r>
        <w:rPr>
          <w:rFonts w:ascii="Book Antiqua" w:hAnsi="Book Antiqua"/>
          <w:sz w:val="22"/>
          <w:szCs w:val="22"/>
        </w:rPr>
        <w:t xml:space="preserve">pocetkom u </w:t>
      </w:r>
      <w:r w:rsidR="00303ECE" w:rsidRPr="00AC780B">
        <w:rPr>
          <w:rFonts w:ascii="Book Antiqua" w:hAnsi="Book Antiqua"/>
          <w:sz w:val="22"/>
          <w:szCs w:val="22"/>
        </w:rPr>
        <w:t>1</w:t>
      </w:r>
      <w:r w:rsidR="00251E4C" w:rsidRPr="00AC780B">
        <w:rPr>
          <w:rFonts w:ascii="Book Antiqua" w:hAnsi="Book Antiqua"/>
          <w:sz w:val="22"/>
          <w:szCs w:val="22"/>
        </w:rPr>
        <w:t>0</w:t>
      </w:r>
      <w:r w:rsidR="001A04BB" w:rsidRPr="00AC780B">
        <w:rPr>
          <w:rFonts w:ascii="Book Antiqua" w:hAnsi="Book Antiqua"/>
          <w:sz w:val="22"/>
          <w:szCs w:val="22"/>
        </w:rPr>
        <w:t>:0</w:t>
      </w:r>
      <w:r w:rsidR="00D8468D" w:rsidRPr="00AC780B">
        <w:rPr>
          <w:rFonts w:ascii="Book Antiqua" w:hAnsi="Book Antiqua"/>
          <w:sz w:val="22"/>
          <w:szCs w:val="22"/>
        </w:rPr>
        <w:t>0</w:t>
      </w:r>
      <w:r>
        <w:rPr>
          <w:rFonts w:ascii="Book Antiqua" w:hAnsi="Book Antiqua"/>
          <w:sz w:val="22"/>
          <w:szCs w:val="22"/>
        </w:rPr>
        <w:t xml:space="preserve"> casova</w:t>
      </w:r>
      <w:r w:rsidR="0084691C" w:rsidRPr="00AC780B">
        <w:rPr>
          <w:rFonts w:ascii="Book Antiqua" w:hAnsi="Book Antiqua"/>
          <w:sz w:val="22"/>
          <w:szCs w:val="22"/>
        </w:rPr>
        <w:t>.</w:t>
      </w:r>
      <w:r>
        <w:rPr>
          <w:rFonts w:ascii="Book Antiqua" w:hAnsi="Book Antiqua"/>
          <w:sz w:val="22"/>
          <w:szCs w:val="22"/>
        </w:rPr>
        <w:t xml:space="preserve"> U sednicu  ucestovali su: Gradonacelnik Opstine S</w:t>
      </w:r>
      <w:r w:rsidR="000C20F2">
        <w:rPr>
          <w:rFonts w:ascii="Book Antiqua" w:hAnsi="Book Antiqua"/>
          <w:sz w:val="22"/>
          <w:szCs w:val="22"/>
        </w:rPr>
        <w:t xml:space="preserve">vetislav Ivanovic, </w:t>
      </w:r>
      <w:r>
        <w:rPr>
          <w:rFonts w:ascii="Book Antiqua" w:hAnsi="Book Antiqua"/>
          <w:sz w:val="22"/>
          <w:szCs w:val="22"/>
        </w:rPr>
        <w:t>Clanovi KPF-a:</w:t>
      </w:r>
      <w:r w:rsidR="000044A4">
        <w:rPr>
          <w:rFonts w:ascii="Book Antiqua" w:hAnsi="Book Antiqua"/>
          <w:sz w:val="22"/>
          <w:szCs w:val="22"/>
        </w:rPr>
        <w:t xml:space="preserve"> </w:t>
      </w:r>
      <w:r w:rsidR="001A04BB" w:rsidRPr="00AC780B">
        <w:rPr>
          <w:rFonts w:ascii="Book Antiqua" w:hAnsi="Book Antiqua"/>
          <w:sz w:val="22"/>
          <w:szCs w:val="22"/>
        </w:rPr>
        <w:t>Nebojsa Arsic,</w:t>
      </w:r>
      <w:r w:rsidR="00BF746B" w:rsidRPr="00AC780B">
        <w:rPr>
          <w:rFonts w:ascii="Book Antiqua" w:hAnsi="Book Antiqua"/>
          <w:sz w:val="22"/>
          <w:szCs w:val="22"/>
        </w:rPr>
        <w:t xml:space="preserve"> Pr</w:t>
      </w:r>
      <w:r w:rsidR="0056117A" w:rsidRPr="00AC780B">
        <w:rPr>
          <w:rFonts w:ascii="Book Antiqua" w:hAnsi="Book Antiqua"/>
          <w:sz w:val="22"/>
          <w:szCs w:val="22"/>
        </w:rPr>
        <w:t xml:space="preserve">edrag Stojkoviq, </w:t>
      </w:r>
      <w:r w:rsidR="001A04BB" w:rsidRPr="00AC780B">
        <w:rPr>
          <w:rFonts w:ascii="Book Antiqua" w:hAnsi="Book Antiqua"/>
          <w:sz w:val="22"/>
          <w:szCs w:val="22"/>
        </w:rPr>
        <w:t xml:space="preserve">Xhejlane Behluli, Milica Jovanovic, Ramush Mehmeti, </w:t>
      </w:r>
      <w:r>
        <w:rPr>
          <w:rFonts w:ascii="Book Antiqua" w:hAnsi="Book Antiqua"/>
          <w:sz w:val="22"/>
          <w:szCs w:val="22"/>
        </w:rPr>
        <w:t xml:space="preserve">Direktor  za Financije  Srdjan </w:t>
      </w:r>
      <w:r w:rsidR="00E72C3E" w:rsidRPr="00AC780B">
        <w:rPr>
          <w:rFonts w:ascii="Book Antiqua" w:hAnsi="Book Antiqua"/>
          <w:sz w:val="22"/>
          <w:szCs w:val="22"/>
        </w:rPr>
        <w:t>Todorovic</w:t>
      </w:r>
      <w:r w:rsidR="00505703">
        <w:rPr>
          <w:rFonts w:ascii="Book Antiqua" w:hAnsi="Book Antiqua"/>
          <w:sz w:val="22"/>
          <w:szCs w:val="22"/>
        </w:rPr>
        <w:t>,</w:t>
      </w:r>
      <w:r w:rsidR="00A82669">
        <w:rPr>
          <w:rFonts w:ascii="Book Antiqua" w:hAnsi="Book Antiqua"/>
          <w:sz w:val="22"/>
          <w:szCs w:val="22"/>
        </w:rPr>
        <w:t xml:space="preserve"> </w:t>
      </w:r>
      <w:r>
        <w:rPr>
          <w:rFonts w:ascii="Book Antiqua" w:hAnsi="Book Antiqua"/>
          <w:sz w:val="22"/>
          <w:szCs w:val="22"/>
        </w:rPr>
        <w:t xml:space="preserve">Sluzbenik za  Obrazovanje </w:t>
      </w:r>
      <w:r w:rsidR="000C20F2">
        <w:rPr>
          <w:rFonts w:ascii="Book Antiqua" w:hAnsi="Book Antiqua"/>
          <w:sz w:val="22"/>
          <w:szCs w:val="22"/>
        </w:rPr>
        <w:t>Flamur Uka</w:t>
      </w:r>
      <w:r w:rsidR="000044A4">
        <w:rPr>
          <w:rFonts w:ascii="Book Antiqua" w:hAnsi="Book Antiqua"/>
          <w:sz w:val="22"/>
          <w:szCs w:val="22"/>
        </w:rPr>
        <w:t>.</w:t>
      </w:r>
    </w:p>
    <w:p w:rsidR="00E7147C" w:rsidRDefault="00740F99" w:rsidP="00E741DE">
      <w:pPr>
        <w:ind w:firstLine="720"/>
        <w:jc w:val="both"/>
        <w:rPr>
          <w:rFonts w:ascii="Book Antiqua" w:hAnsi="Book Antiqua"/>
          <w:sz w:val="22"/>
          <w:szCs w:val="22"/>
        </w:rPr>
      </w:pPr>
      <w:r>
        <w:rPr>
          <w:rFonts w:ascii="Book Antiqua" w:hAnsi="Book Antiqua"/>
          <w:sz w:val="22"/>
          <w:szCs w:val="22"/>
        </w:rPr>
        <w:t xml:space="preserve">Predsedavajuci  nakon pozdrava prisutnih rekao je:  prije  nego  sto da pocnemo sa  sa radom KPF-a i dnevnom redom treba  konstatovati kvorum, prisutni  su svi clanovi KPF-a i nakon toga otvorio  je sednicu  sa ovaj: </w:t>
      </w:r>
      <w:r w:rsidR="00E7147C" w:rsidRPr="00AC780B">
        <w:rPr>
          <w:rFonts w:ascii="Book Antiqua" w:hAnsi="Book Antiqua"/>
          <w:sz w:val="22"/>
          <w:szCs w:val="22"/>
        </w:rPr>
        <w:t xml:space="preserve"> </w:t>
      </w:r>
    </w:p>
    <w:p w:rsidR="00E741DE" w:rsidRPr="00E741DE" w:rsidRDefault="00E741DE" w:rsidP="00E741DE">
      <w:pPr>
        <w:ind w:firstLine="720"/>
        <w:jc w:val="both"/>
        <w:rPr>
          <w:rFonts w:ascii="Book Antiqua" w:hAnsi="Book Antiqua"/>
          <w:sz w:val="22"/>
          <w:szCs w:val="22"/>
        </w:rPr>
      </w:pPr>
    </w:p>
    <w:p w:rsidR="00345D0C" w:rsidRDefault="00740F99" w:rsidP="00D66D11">
      <w:pPr>
        <w:jc w:val="center"/>
        <w:rPr>
          <w:rFonts w:ascii="Book Antiqua" w:hAnsi="Book Antiqua"/>
          <w:b/>
          <w:sz w:val="22"/>
          <w:szCs w:val="22"/>
        </w:rPr>
      </w:pPr>
      <w:r>
        <w:rPr>
          <w:rFonts w:ascii="Book Antiqua" w:hAnsi="Book Antiqua"/>
          <w:b/>
          <w:sz w:val="22"/>
          <w:szCs w:val="22"/>
        </w:rPr>
        <w:t xml:space="preserve">D n e v n i   r e d </w:t>
      </w:r>
      <w:r w:rsidR="00E7147C" w:rsidRPr="00AC780B">
        <w:rPr>
          <w:rFonts w:ascii="Book Antiqua" w:hAnsi="Book Antiqua"/>
          <w:b/>
          <w:sz w:val="22"/>
          <w:szCs w:val="22"/>
        </w:rPr>
        <w:t xml:space="preserve">   </w:t>
      </w:r>
    </w:p>
    <w:p w:rsidR="00D66D11" w:rsidRPr="00D66D11" w:rsidRDefault="00D66D11" w:rsidP="00D66D11">
      <w:pPr>
        <w:jc w:val="center"/>
        <w:rPr>
          <w:rFonts w:ascii="Book Antiqua" w:hAnsi="Book Antiqua"/>
          <w:b/>
          <w:sz w:val="22"/>
          <w:szCs w:val="22"/>
        </w:rPr>
      </w:pPr>
    </w:p>
    <w:p w:rsidR="00E329D6" w:rsidRPr="00AC780B" w:rsidRDefault="00740F99" w:rsidP="00E329D6">
      <w:pPr>
        <w:numPr>
          <w:ilvl w:val="0"/>
          <w:numId w:val="15"/>
        </w:numPr>
        <w:jc w:val="both"/>
        <w:rPr>
          <w:rFonts w:ascii="Book Antiqua" w:hAnsi="Book Antiqua"/>
          <w:sz w:val="22"/>
          <w:szCs w:val="22"/>
        </w:rPr>
      </w:pPr>
      <w:r>
        <w:rPr>
          <w:rFonts w:ascii="Book Antiqua" w:hAnsi="Book Antiqua"/>
          <w:sz w:val="22"/>
          <w:szCs w:val="22"/>
        </w:rPr>
        <w:t>Usvajanje zapisnika sa prosle sednice KPF-a</w:t>
      </w:r>
      <w:r w:rsidR="00345D0C">
        <w:rPr>
          <w:rFonts w:ascii="Book Antiqua" w:hAnsi="Book Antiqua"/>
          <w:sz w:val="22"/>
          <w:szCs w:val="22"/>
        </w:rPr>
        <w:t>;</w:t>
      </w:r>
    </w:p>
    <w:p w:rsidR="001267D9" w:rsidRDefault="00740F99" w:rsidP="001267D9">
      <w:pPr>
        <w:numPr>
          <w:ilvl w:val="0"/>
          <w:numId w:val="15"/>
        </w:numPr>
        <w:jc w:val="both"/>
        <w:rPr>
          <w:rFonts w:ascii="Book Antiqua" w:hAnsi="Book Antiqua"/>
        </w:rPr>
      </w:pPr>
      <w:r>
        <w:rPr>
          <w:rFonts w:ascii="Book Antiqua" w:hAnsi="Book Antiqua"/>
        </w:rPr>
        <w:t>Izvestaj Gradonacelnika Opstine za prvo sestomesecje Januar-Jun-</w:t>
      </w:r>
      <w:r w:rsidR="001267D9">
        <w:rPr>
          <w:rFonts w:ascii="Book Antiqua" w:hAnsi="Book Antiqua"/>
        </w:rPr>
        <w:t xml:space="preserve"> 2018;</w:t>
      </w:r>
    </w:p>
    <w:p w:rsidR="001267D9" w:rsidRDefault="00740F99" w:rsidP="001267D9">
      <w:pPr>
        <w:numPr>
          <w:ilvl w:val="0"/>
          <w:numId w:val="15"/>
        </w:numPr>
        <w:jc w:val="both"/>
        <w:rPr>
          <w:rFonts w:ascii="Book Antiqua" w:hAnsi="Book Antiqua"/>
        </w:rPr>
      </w:pPr>
      <w:r>
        <w:rPr>
          <w:rFonts w:ascii="Book Antiqua" w:hAnsi="Book Antiqua"/>
        </w:rPr>
        <w:t xml:space="preserve">Drugi tromesecni financijski  izvestaj April – Juni - </w:t>
      </w:r>
      <w:r w:rsidR="001267D9">
        <w:rPr>
          <w:rFonts w:ascii="Book Antiqua" w:hAnsi="Book Antiqua"/>
        </w:rPr>
        <w:t xml:space="preserve"> 2018;</w:t>
      </w:r>
    </w:p>
    <w:p w:rsidR="001267D9" w:rsidRDefault="00740F99" w:rsidP="001267D9">
      <w:pPr>
        <w:numPr>
          <w:ilvl w:val="0"/>
          <w:numId w:val="15"/>
        </w:numPr>
        <w:jc w:val="both"/>
        <w:rPr>
          <w:rFonts w:ascii="Book Antiqua" w:hAnsi="Book Antiqua"/>
        </w:rPr>
      </w:pPr>
      <w:r>
        <w:rPr>
          <w:rFonts w:ascii="Book Antiqua" w:hAnsi="Book Antiqua"/>
        </w:rPr>
        <w:t xml:space="preserve">Izvestaj o zavrsetku skolske  godine </w:t>
      </w:r>
      <w:r w:rsidR="001267D9">
        <w:rPr>
          <w:rFonts w:ascii="Book Antiqua" w:hAnsi="Book Antiqua"/>
        </w:rPr>
        <w:t xml:space="preserve"> 2017/18;</w:t>
      </w:r>
    </w:p>
    <w:p w:rsidR="00E329D6" w:rsidRPr="00A82669" w:rsidRDefault="00740F99" w:rsidP="00E329D6">
      <w:pPr>
        <w:numPr>
          <w:ilvl w:val="0"/>
          <w:numId w:val="15"/>
        </w:numPr>
        <w:jc w:val="both"/>
        <w:rPr>
          <w:rFonts w:ascii="Book Antiqua" w:hAnsi="Book Antiqua"/>
          <w:sz w:val="22"/>
          <w:szCs w:val="22"/>
        </w:rPr>
      </w:pPr>
      <w:r>
        <w:rPr>
          <w:rFonts w:ascii="Book Antiqua" w:hAnsi="Book Antiqua" w:cs="MS Shell Dlg 2"/>
          <w:color w:val="000000"/>
          <w:sz w:val="22"/>
          <w:szCs w:val="22"/>
        </w:rPr>
        <w:t>Razno</w:t>
      </w:r>
      <w:r w:rsidR="00E329D6" w:rsidRPr="00AC780B">
        <w:rPr>
          <w:rFonts w:ascii="Book Antiqua" w:hAnsi="Book Antiqua" w:cs="MS Shell Dlg 2"/>
          <w:color w:val="000000"/>
          <w:sz w:val="22"/>
          <w:szCs w:val="22"/>
        </w:rPr>
        <w:t>.</w:t>
      </w:r>
    </w:p>
    <w:p w:rsidR="00A82669" w:rsidRDefault="00A82669" w:rsidP="00A82669">
      <w:pPr>
        <w:jc w:val="both"/>
        <w:rPr>
          <w:rFonts w:ascii="Book Antiqua" w:hAnsi="Book Antiqua" w:cs="MS Shell Dlg 2"/>
          <w:color w:val="000000"/>
          <w:sz w:val="22"/>
          <w:szCs w:val="22"/>
        </w:rPr>
      </w:pPr>
    </w:p>
    <w:p w:rsidR="00B54614" w:rsidRDefault="00B54614" w:rsidP="00A324DA">
      <w:pPr>
        <w:jc w:val="both"/>
        <w:rPr>
          <w:rFonts w:ascii="Book Antiqua" w:hAnsi="Book Antiqua" w:cs="MS Shell Dlg 2"/>
          <w:color w:val="000000"/>
          <w:sz w:val="22"/>
          <w:szCs w:val="22"/>
        </w:rPr>
      </w:pPr>
    </w:p>
    <w:p w:rsidR="001267D9" w:rsidRPr="00AC780B" w:rsidRDefault="001267D9" w:rsidP="00A324DA">
      <w:pPr>
        <w:jc w:val="both"/>
        <w:rPr>
          <w:rFonts w:ascii="Book Antiqua" w:hAnsi="Book Antiqua"/>
          <w:sz w:val="22"/>
          <w:szCs w:val="22"/>
        </w:rPr>
      </w:pPr>
    </w:p>
    <w:p w:rsidR="00F23C5D" w:rsidRDefault="00EA7ACD" w:rsidP="00A324DA">
      <w:pPr>
        <w:jc w:val="both"/>
        <w:rPr>
          <w:rFonts w:ascii="Book Antiqua" w:hAnsi="Book Antiqua" w:cs="MS Shell Dlg 2"/>
          <w:color w:val="000000"/>
          <w:sz w:val="22"/>
          <w:szCs w:val="22"/>
        </w:rPr>
      </w:pPr>
      <w:r w:rsidRPr="00AC780B">
        <w:rPr>
          <w:rFonts w:ascii="Book Antiqua" w:hAnsi="Book Antiqua"/>
          <w:sz w:val="22"/>
          <w:szCs w:val="22"/>
        </w:rPr>
        <w:t xml:space="preserve">        </w:t>
      </w:r>
      <w:r w:rsidR="00B54614" w:rsidRPr="00AC780B">
        <w:rPr>
          <w:rFonts w:ascii="Book Antiqua" w:hAnsi="Book Antiqua"/>
          <w:sz w:val="22"/>
          <w:szCs w:val="22"/>
        </w:rPr>
        <w:t xml:space="preserve">   </w:t>
      </w:r>
      <w:r w:rsidR="00A324DA" w:rsidRPr="00AC780B">
        <w:rPr>
          <w:rFonts w:ascii="Book Antiqua" w:hAnsi="Book Antiqua"/>
          <w:sz w:val="22"/>
          <w:szCs w:val="22"/>
        </w:rPr>
        <w:t xml:space="preserve">  </w:t>
      </w:r>
      <w:r w:rsidR="00A32BBA">
        <w:rPr>
          <w:rFonts w:ascii="Book Antiqua" w:hAnsi="Book Antiqua"/>
          <w:sz w:val="22"/>
          <w:szCs w:val="22"/>
        </w:rPr>
        <w:t>Predsedavajuci pita  dali  se slazu   sa ovaj  dnevni red  ili ima  neko  nesto da dota neki predlog?</w:t>
      </w:r>
    </w:p>
    <w:p w:rsidR="004C3FB7" w:rsidRDefault="00610E11" w:rsidP="00F53E81">
      <w:pPr>
        <w:jc w:val="both"/>
        <w:rPr>
          <w:rFonts w:ascii="Book Antiqua" w:hAnsi="Book Antiqua" w:cs="MS Shell Dlg 2"/>
          <w:color w:val="000000"/>
          <w:sz w:val="22"/>
          <w:szCs w:val="22"/>
        </w:rPr>
      </w:pPr>
      <w:r>
        <w:rPr>
          <w:rFonts w:ascii="Book Antiqua" w:hAnsi="Book Antiqua" w:cs="MS Shell Dlg 2"/>
          <w:color w:val="000000"/>
          <w:sz w:val="22"/>
          <w:szCs w:val="22"/>
        </w:rPr>
        <w:t xml:space="preserve">Posto nije  bilo drugih predloga dnevni  red  je jednoglasno  usvajen od  strane  svih clanova KPF-a. </w:t>
      </w:r>
    </w:p>
    <w:p w:rsidR="00986544" w:rsidRPr="00AC780B" w:rsidRDefault="009838A8" w:rsidP="009838A8">
      <w:pPr>
        <w:jc w:val="both"/>
        <w:rPr>
          <w:rFonts w:ascii="Book Antiqua" w:hAnsi="Book Antiqua"/>
          <w:sz w:val="22"/>
          <w:szCs w:val="22"/>
        </w:rPr>
      </w:pPr>
      <w:r>
        <w:rPr>
          <w:rFonts w:ascii="Book Antiqua" w:hAnsi="Book Antiqua" w:cs="MS Shell Dlg 2"/>
          <w:b/>
          <w:color w:val="000000"/>
          <w:sz w:val="22"/>
          <w:szCs w:val="22"/>
        </w:rPr>
        <w:t xml:space="preserve">       </w:t>
      </w:r>
      <w:r w:rsidR="006D4343" w:rsidRPr="00AC780B">
        <w:rPr>
          <w:rFonts w:ascii="Book Antiqua" w:hAnsi="Book Antiqua" w:cs="MS Shell Dlg 2"/>
          <w:b/>
          <w:color w:val="000000"/>
          <w:sz w:val="22"/>
          <w:szCs w:val="22"/>
        </w:rPr>
        <w:t>P</w:t>
      </w:r>
      <w:r w:rsidR="003B4476">
        <w:rPr>
          <w:rFonts w:ascii="Book Antiqua" w:hAnsi="Book Antiqua" w:cs="MS Shell Dlg 2"/>
          <w:b/>
          <w:color w:val="000000"/>
          <w:sz w:val="22"/>
          <w:szCs w:val="22"/>
        </w:rPr>
        <w:t>rva tacka</w:t>
      </w:r>
      <w:r w:rsidR="006D4343" w:rsidRPr="00AC780B">
        <w:rPr>
          <w:rFonts w:ascii="Book Antiqua" w:hAnsi="Book Antiqua" w:cs="MS Shell Dlg 2"/>
          <w:b/>
          <w:color w:val="000000"/>
          <w:sz w:val="22"/>
          <w:szCs w:val="22"/>
        </w:rPr>
        <w:t>:</w:t>
      </w:r>
      <w:r w:rsidR="006D4343" w:rsidRPr="00AC780B">
        <w:rPr>
          <w:rFonts w:ascii="Book Antiqua" w:hAnsi="Book Antiqua" w:cs="MS Shell Dlg 2"/>
          <w:color w:val="000000"/>
          <w:sz w:val="22"/>
          <w:szCs w:val="22"/>
        </w:rPr>
        <w:t xml:space="preserve"> </w:t>
      </w:r>
      <w:r w:rsidR="004503FB">
        <w:rPr>
          <w:rFonts w:ascii="Book Antiqua" w:hAnsi="Book Antiqua"/>
          <w:sz w:val="22"/>
          <w:szCs w:val="22"/>
        </w:rPr>
        <w:t>Usvajanje zapisnika sa prosle sednice KPF-a</w:t>
      </w:r>
      <w:r w:rsidR="00986544">
        <w:rPr>
          <w:rFonts w:ascii="Book Antiqua" w:hAnsi="Book Antiqua"/>
          <w:sz w:val="22"/>
          <w:szCs w:val="22"/>
        </w:rPr>
        <w:t>;</w:t>
      </w:r>
    </w:p>
    <w:p w:rsidR="00EA7ACD" w:rsidRDefault="00B5090D" w:rsidP="00EA7ACD">
      <w:pPr>
        <w:jc w:val="both"/>
        <w:rPr>
          <w:rFonts w:ascii="Book Antiqua" w:hAnsi="Book Antiqua"/>
          <w:sz w:val="22"/>
          <w:szCs w:val="22"/>
        </w:rPr>
      </w:pPr>
      <w:r>
        <w:rPr>
          <w:rFonts w:ascii="Book Antiqua" w:hAnsi="Book Antiqua"/>
          <w:sz w:val="22"/>
          <w:szCs w:val="22"/>
        </w:rPr>
        <w:t xml:space="preserve">Predsedavajuci otvorio je diskusiju za  ovu tacku. </w:t>
      </w:r>
      <w:r w:rsidR="00EA7ACD" w:rsidRPr="00AC780B">
        <w:rPr>
          <w:rFonts w:ascii="Book Antiqua" w:hAnsi="Book Antiqua"/>
          <w:sz w:val="22"/>
          <w:szCs w:val="22"/>
        </w:rPr>
        <w:tab/>
      </w:r>
    </w:p>
    <w:p w:rsidR="009838A8" w:rsidRDefault="00B5090D" w:rsidP="009838A8">
      <w:pPr>
        <w:jc w:val="both"/>
        <w:rPr>
          <w:rFonts w:ascii="Book Antiqua" w:hAnsi="Book Antiqua" w:cs="MS Shell Dlg 2"/>
          <w:color w:val="000000"/>
          <w:sz w:val="22"/>
          <w:szCs w:val="22"/>
        </w:rPr>
      </w:pPr>
      <w:r>
        <w:rPr>
          <w:rFonts w:ascii="Book Antiqua" w:hAnsi="Book Antiqua" w:cs="MS Shell Dlg 2"/>
          <w:color w:val="000000"/>
          <w:sz w:val="22"/>
          <w:szCs w:val="22"/>
        </w:rPr>
        <w:t xml:space="preserve">Posto  nije  bilo drugij dislusija  i ova  tacka  je  jednoglasno  usvajeno  od strane  svih prisutnih  clanova KPF-a. </w:t>
      </w:r>
    </w:p>
    <w:p w:rsidR="006E591C" w:rsidRDefault="00C91A64" w:rsidP="006E591C">
      <w:pPr>
        <w:jc w:val="both"/>
        <w:rPr>
          <w:rFonts w:ascii="Book Antiqua" w:hAnsi="Book Antiqua"/>
        </w:rPr>
      </w:pPr>
      <w:r w:rsidRPr="00AC780B">
        <w:rPr>
          <w:rFonts w:ascii="Book Antiqua" w:hAnsi="Book Antiqua" w:cs="MS Shell Dlg 2"/>
          <w:color w:val="000000"/>
          <w:sz w:val="22"/>
          <w:szCs w:val="22"/>
        </w:rPr>
        <w:t xml:space="preserve">     </w:t>
      </w:r>
      <w:r w:rsidR="00B5090D">
        <w:rPr>
          <w:rFonts w:ascii="Book Antiqua" w:hAnsi="Book Antiqua"/>
          <w:b/>
          <w:sz w:val="22"/>
          <w:szCs w:val="22"/>
        </w:rPr>
        <w:t>Druga tacka</w:t>
      </w:r>
      <w:r w:rsidR="00D8468D" w:rsidRPr="00AC780B">
        <w:rPr>
          <w:rFonts w:ascii="Book Antiqua" w:hAnsi="Book Antiqua"/>
          <w:b/>
          <w:sz w:val="22"/>
          <w:szCs w:val="22"/>
        </w:rPr>
        <w:t>:</w:t>
      </w:r>
      <w:r w:rsidR="00D8468D" w:rsidRPr="00AC780B">
        <w:rPr>
          <w:rFonts w:ascii="Book Antiqua" w:hAnsi="Book Antiqua"/>
          <w:sz w:val="22"/>
          <w:szCs w:val="22"/>
        </w:rPr>
        <w:t xml:space="preserve"> </w:t>
      </w:r>
      <w:r w:rsidR="004503FB">
        <w:rPr>
          <w:rFonts w:ascii="Book Antiqua" w:hAnsi="Book Antiqua"/>
        </w:rPr>
        <w:t>Izvestaj Gradonacelnika Opstine za prvo sestomesecje Januar-Jun- 2018</w:t>
      </w:r>
      <w:r w:rsidR="00F81D22">
        <w:rPr>
          <w:rFonts w:ascii="Book Antiqua" w:hAnsi="Book Antiqua"/>
        </w:rPr>
        <w:t>;</w:t>
      </w:r>
    </w:p>
    <w:p w:rsidR="00E741DE" w:rsidRDefault="009838A8" w:rsidP="00482460">
      <w:pPr>
        <w:jc w:val="both"/>
        <w:rPr>
          <w:rFonts w:ascii="Book Antiqua" w:hAnsi="Book Antiqua" w:cs="MS Shell Dlg 2"/>
          <w:color w:val="000000"/>
          <w:sz w:val="22"/>
          <w:szCs w:val="22"/>
        </w:rPr>
      </w:pPr>
      <w:r>
        <w:rPr>
          <w:rFonts w:ascii="Book Antiqua" w:hAnsi="Book Antiqua"/>
          <w:sz w:val="22"/>
          <w:szCs w:val="22"/>
        </w:rPr>
        <w:t xml:space="preserve">      </w:t>
      </w:r>
      <w:r w:rsidR="00482460" w:rsidRPr="00AC780B">
        <w:rPr>
          <w:rFonts w:ascii="Book Antiqua" w:hAnsi="Book Antiqua"/>
          <w:sz w:val="22"/>
          <w:szCs w:val="22"/>
        </w:rPr>
        <w:t xml:space="preserve">  </w:t>
      </w:r>
      <w:r w:rsidR="00B5090D">
        <w:rPr>
          <w:rFonts w:ascii="Book Antiqua" w:hAnsi="Book Antiqua"/>
          <w:sz w:val="22"/>
          <w:szCs w:val="22"/>
        </w:rPr>
        <w:t xml:space="preserve">Za  ovu tacku  Predsedavajuci  rec dao Gradonacelniku Opstine </w:t>
      </w:r>
      <w:r w:rsidR="00604F22">
        <w:rPr>
          <w:rFonts w:ascii="Book Antiqua" w:hAnsi="Book Antiqua" w:cs="MS Shell Dlg 2"/>
          <w:color w:val="000000"/>
          <w:sz w:val="22"/>
          <w:szCs w:val="22"/>
        </w:rPr>
        <w:t xml:space="preserve"> Svetislav Ivanovic</w:t>
      </w:r>
      <w:r w:rsidR="00482460" w:rsidRPr="00AC780B">
        <w:rPr>
          <w:rFonts w:ascii="Book Antiqua" w:hAnsi="Book Antiqua" w:cs="MS Shell Dlg 2"/>
          <w:color w:val="000000"/>
          <w:sz w:val="22"/>
          <w:szCs w:val="22"/>
        </w:rPr>
        <w:t>.</w:t>
      </w:r>
    </w:p>
    <w:p w:rsidR="00604F22" w:rsidRDefault="009838A8"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  </w:t>
      </w:r>
      <w:r w:rsidR="00604F22">
        <w:rPr>
          <w:rFonts w:ascii="Book Antiqua" w:hAnsi="Book Antiqua" w:cs="MS Shell Dlg 2"/>
          <w:color w:val="000000"/>
          <w:sz w:val="22"/>
          <w:szCs w:val="22"/>
        </w:rPr>
        <w:t xml:space="preserve">Svetislav Ivanovic </w:t>
      </w:r>
      <w:r w:rsidR="00B5090D">
        <w:rPr>
          <w:rFonts w:ascii="Book Antiqua" w:hAnsi="Book Antiqua" w:cs="MS Shell Dlg 2"/>
          <w:color w:val="000000"/>
          <w:sz w:val="22"/>
          <w:szCs w:val="22"/>
        </w:rPr>
        <w:t>nakon pozdrava prisutnih rekao je: ja  se  izvinjavam zasto nismo  malo ranije  da pripremimo materijal</w:t>
      </w:r>
      <w:r w:rsidR="00D57C38">
        <w:rPr>
          <w:rFonts w:ascii="Book Antiqua" w:hAnsi="Book Antiqua" w:cs="MS Shell Dlg 2"/>
          <w:color w:val="000000"/>
          <w:sz w:val="22"/>
          <w:szCs w:val="22"/>
        </w:rPr>
        <w:t xml:space="preserve">, nismo  imali  neku losu nameru  i  ako  sto  materijal  bio  je i ranije pripremljen  ali  zbog nekih  tehnickih problema  nismo  mogli  na vreme  da  posaljemo. </w:t>
      </w:r>
      <w:r w:rsidR="002E7C25">
        <w:rPr>
          <w:rFonts w:ascii="Book Antiqua" w:hAnsi="Book Antiqua" w:cs="MS Shell Dlg 2"/>
          <w:color w:val="000000"/>
          <w:sz w:val="22"/>
          <w:szCs w:val="22"/>
        </w:rPr>
        <w:t xml:space="preserve"> Pocinjem ovaj  izvestaj  ne  samo  sa  mom  radom kao Gradonacelnik Opstine  nego  i  za sve  Direktorate jer po </w:t>
      </w:r>
      <w:r w:rsidR="0012261C">
        <w:rPr>
          <w:rFonts w:ascii="Book Antiqua" w:hAnsi="Book Antiqua" w:cs="MS Shell Dlg 2"/>
          <w:color w:val="000000"/>
          <w:sz w:val="22"/>
          <w:szCs w:val="22"/>
        </w:rPr>
        <w:t>Z</w:t>
      </w:r>
      <w:r w:rsidR="002E7C25">
        <w:rPr>
          <w:rFonts w:ascii="Book Antiqua" w:hAnsi="Book Antiqua" w:cs="MS Shell Dlg 2"/>
          <w:color w:val="000000"/>
          <w:sz w:val="22"/>
          <w:szCs w:val="22"/>
        </w:rPr>
        <w:t>akonu</w:t>
      </w:r>
      <w:r w:rsidR="0012261C">
        <w:rPr>
          <w:rFonts w:ascii="Book Antiqua" w:hAnsi="Book Antiqua" w:cs="MS Shell Dlg 2"/>
          <w:color w:val="000000"/>
          <w:sz w:val="22"/>
          <w:szCs w:val="22"/>
        </w:rPr>
        <w:t xml:space="preserve"> Administracije Lokalne Samouprave obavezan  sam  da  izvestavam  svako  sestomesecje pri KPF-a i Skupstine, za  sve ove radove ja  zahvaljujem  i  vama  clanovima KPF-a  jer svi  ste  bili  angazovani</w:t>
      </w:r>
      <w:r w:rsidR="00467F02">
        <w:rPr>
          <w:rFonts w:ascii="Book Antiqua" w:hAnsi="Book Antiqua" w:cs="MS Shell Dlg 2"/>
          <w:color w:val="000000"/>
          <w:sz w:val="22"/>
          <w:szCs w:val="22"/>
        </w:rPr>
        <w:t>. Sa podrskom koje  smo  imali  od sednica KPF-a i Skupstine  i svim  komitetima  i  strukturama pokusavali  smo da  realizujemo sve planirane projekte, pokusaval</w:t>
      </w:r>
      <w:r w:rsidR="003A2551">
        <w:rPr>
          <w:rFonts w:ascii="Book Antiqua" w:hAnsi="Book Antiqua" w:cs="MS Shell Dlg 2"/>
          <w:color w:val="000000"/>
          <w:sz w:val="22"/>
          <w:szCs w:val="22"/>
        </w:rPr>
        <w:t xml:space="preserve">i </w:t>
      </w:r>
      <w:r w:rsidR="00936172">
        <w:rPr>
          <w:rFonts w:ascii="Book Antiqua" w:hAnsi="Book Antiqua" w:cs="MS Shell Dlg 2"/>
          <w:color w:val="000000"/>
          <w:sz w:val="22"/>
          <w:szCs w:val="22"/>
        </w:rPr>
        <w:t xml:space="preserve"> smo  biti transparentni pocevsi  od Web/stranice  Opstine i  ostale  koje  ima Opstina. </w:t>
      </w:r>
      <w:r w:rsidR="006353BF">
        <w:rPr>
          <w:rFonts w:ascii="Book Antiqua" w:hAnsi="Book Antiqua" w:cs="MS Shell Dlg 2"/>
          <w:color w:val="000000"/>
          <w:sz w:val="22"/>
          <w:szCs w:val="22"/>
        </w:rPr>
        <w:t>Imali  smo  jednu veoma dobru saradnju  sa  svim vladinim i nevladinim organizacijama, takodje  imamo  veoma  dobru  saradnju i sa Centralnom Nivom ali  nazalost mogu reci da  nismo  imali toliku podrsku  sa  njihove  strane</w:t>
      </w:r>
      <w:r w:rsidR="00B721D5">
        <w:rPr>
          <w:rFonts w:ascii="Book Antiqua" w:hAnsi="Book Antiqua" w:cs="MS Shell Dlg 2"/>
          <w:color w:val="000000"/>
          <w:sz w:val="22"/>
          <w:szCs w:val="22"/>
        </w:rPr>
        <w:t xml:space="preserve">. </w:t>
      </w:r>
      <w:r w:rsidR="006353BF">
        <w:rPr>
          <w:rFonts w:ascii="Book Antiqua" w:hAnsi="Book Antiqua" w:cs="MS Shell Dlg 2"/>
          <w:color w:val="000000"/>
          <w:sz w:val="22"/>
          <w:szCs w:val="22"/>
        </w:rPr>
        <w:t>U  vezi  sa  ovom  pitanjem mogu i sire  da govorim</w:t>
      </w:r>
      <w:r w:rsidR="00B721D5">
        <w:rPr>
          <w:rFonts w:ascii="Book Antiqua" w:hAnsi="Book Antiqua" w:cs="MS Shell Dlg 2"/>
          <w:color w:val="000000"/>
          <w:sz w:val="22"/>
          <w:szCs w:val="22"/>
        </w:rPr>
        <w:t xml:space="preserve">, </w:t>
      </w:r>
      <w:r w:rsidR="006353BF">
        <w:rPr>
          <w:rFonts w:ascii="Book Antiqua" w:hAnsi="Book Antiqua" w:cs="MS Shell Dlg 2"/>
          <w:color w:val="000000"/>
          <w:sz w:val="22"/>
          <w:szCs w:val="22"/>
        </w:rPr>
        <w:t xml:space="preserve">ali  hteo bi da napomenim  nekoliko problema koje  smo  </w:t>
      </w:r>
      <w:r w:rsidR="006353BF">
        <w:rPr>
          <w:rFonts w:ascii="Book Antiqua" w:hAnsi="Book Antiqua" w:cs="MS Shell Dlg 2"/>
          <w:color w:val="000000"/>
          <w:sz w:val="22"/>
          <w:szCs w:val="22"/>
        </w:rPr>
        <w:lastRenderedPageBreak/>
        <w:t xml:space="preserve">naisli  tokom  ovog sestomesecje. </w:t>
      </w:r>
      <w:r w:rsidR="003B1020">
        <w:rPr>
          <w:rFonts w:ascii="Book Antiqua" w:hAnsi="Book Antiqua" w:cs="MS Shell Dlg 2"/>
          <w:color w:val="000000"/>
          <w:sz w:val="22"/>
          <w:szCs w:val="22"/>
        </w:rPr>
        <w:t xml:space="preserve">Prva  stvar  i  veoma  osetljiva je humanitarni transport gde smo  mnogo  radili ali  nemamo rezultate, </w:t>
      </w:r>
      <w:r w:rsidR="002D0F98">
        <w:rPr>
          <w:rFonts w:ascii="Book Antiqua" w:hAnsi="Book Antiqua" w:cs="MS Shell Dlg 2"/>
          <w:color w:val="000000"/>
          <w:sz w:val="22"/>
          <w:szCs w:val="22"/>
        </w:rPr>
        <w:t xml:space="preserve">sledece  kao sto  znate  kradja  stoke u teritoriju Opstine  Novo Brdo, </w:t>
      </w:r>
      <w:r w:rsidR="00A86BFC">
        <w:rPr>
          <w:rFonts w:ascii="Book Antiqua" w:hAnsi="Book Antiqua" w:cs="MS Shell Dlg 2"/>
          <w:color w:val="000000"/>
          <w:sz w:val="22"/>
          <w:szCs w:val="22"/>
        </w:rPr>
        <w:t xml:space="preserve">imamo  i  problem  sto  se  postuje  sporazum potpisan  sa Kompanijom Hidromorava i  probleme  sa  snabdevanjem  sa vodom gradjanima. </w:t>
      </w:r>
      <w:r w:rsidR="00A36092">
        <w:rPr>
          <w:rFonts w:ascii="Book Antiqua" w:hAnsi="Book Antiqua" w:cs="MS Shell Dlg 2"/>
          <w:color w:val="000000"/>
          <w:sz w:val="22"/>
          <w:szCs w:val="22"/>
        </w:rPr>
        <w:t xml:space="preserve">Ovde  se  ne  govori  o samo  jednom vodovodu  nego  za  veci broj, prva  faza  za menadjiranje  vodovoda u Bostane, </w:t>
      </w:r>
      <w:r w:rsidR="003E0816">
        <w:rPr>
          <w:rFonts w:ascii="Book Antiqua" w:hAnsi="Book Antiqua" w:cs="MS Shell Dlg 2"/>
          <w:color w:val="000000"/>
          <w:sz w:val="22"/>
          <w:szCs w:val="22"/>
        </w:rPr>
        <w:t xml:space="preserve">Novo Brdo, Culjkovce mogu  reci  da  je ovaj projekat zavrsen i Hidromorava ima  na menadjiranje , </w:t>
      </w:r>
      <w:r w:rsidR="00C462EB">
        <w:rPr>
          <w:rFonts w:ascii="Book Antiqua" w:hAnsi="Book Antiqua" w:cs="MS Shell Dlg 2"/>
          <w:color w:val="000000"/>
          <w:sz w:val="22"/>
          <w:szCs w:val="22"/>
        </w:rPr>
        <w:t>druga faza  je Labjane, Koretiste i Kusce  pravo da  vam kazem  da  obaveze  koje  smo  imali po sporazumu oko infrastrukture sve  smo zavrsili</w:t>
      </w:r>
      <w:r w:rsidR="000A4EBC">
        <w:rPr>
          <w:rFonts w:ascii="Book Antiqua" w:hAnsi="Book Antiqua" w:cs="MS Shell Dlg 2"/>
          <w:color w:val="000000"/>
          <w:sz w:val="22"/>
          <w:szCs w:val="22"/>
        </w:rPr>
        <w:t xml:space="preserve"> ali  nisam  zadovoljan  sa dinamikom  radova</w:t>
      </w:r>
      <w:r w:rsidR="00F846BC">
        <w:rPr>
          <w:rFonts w:ascii="Book Antiqua" w:hAnsi="Book Antiqua" w:cs="MS Shell Dlg 2"/>
          <w:color w:val="000000"/>
          <w:sz w:val="22"/>
          <w:szCs w:val="22"/>
        </w:rPr>
        <w:t xml:space="preserve"> od  strane  Hidromorave, </w:t>
      </w:r>
      <w:r w:rsidR="00092C2B">
        <w:rPr>
          <w:rFonts w:ascii="Book Antiqua" w:hAnsi="Book Antiqua" w:cs="MS Shell Dlg 2"/>
          <w:color w:val="000000"/>
          <w:sz w:val="22"/>
          <w:szCs w:val="22"/>
        </w:rPr>
        <w:t xml:space="preserve">sledeci problem  koji  je  evidentan  u Opstini Novo Brdo je i  iligalna seca sume. Jedan  od  glavnih ciljeva je  nastavak  investicija i restauriranje Tvrdjave. </w:t>
      </w:r>
      <w:r w:rsidR="00D66ADE">
        <w:rPr>
          <w:rFonts w:ascii="Book Antiqua" w:hAnsi="Book Antiqua" w:cs="MS Shell Dlg 2"/>
          <w:color w:val="000000"/>
          <w:sz w:val="22"/>
          <w:szCs w:val="22"/>
        </w:rPr>
        <w:t xml:space="preserve"> Takodje  imao sam mnoge sastanke  i sa medjunarodnim organizacijama i sa Centralnom  nivom, i  ako sada  ja  govorim  i objasnjavam  sve  redom  sigurno  cu vas uzimati mnogo vremena. </w:t>
      </w:r>
      <w:r w:rsidR="00041C9E">
        <w:rPr>
          <w:rFonts w:ascii="Book Antiqua" w:hAnsi="Book Antiqua" w:cs="MS Shell Dlg 2"/>
          <w:color w:val="000000"/>
          <w:sz w:val="22"/>
          <w:szCs w:val="22"/>
        </w:rPr>
        <w:t>I Kamenolomi  su   jedan  veoma  veliki problem, nasoj  Opstini  ovaj  problem dosao je  nakom Decentralizacije, pokusavali  smo  da  radimo  u  ovom pravcu za  resavanje  ovog problema  ali imamo mnogo poteskoca,  takodje  bi  ja pomenuo i projekat Autoputa</w:t>
      </w:r>
      <w:r w:rsidR="00F718F7">
        <w:rPr>
          <w:rFonts w:ascii="Book Antiqua" w:hAnsi="Book Antiqua" w:cs="MS Shell Dlg 2"/>
          <w:color w:val="000000"/>
          <w:sz w:val="22"/>
          <w:szCs w:val="22"/>
        </w:rPr>
        <w:t xml:space="preserve"> koja ce da prolazi  preko  teritorije Opstine  Novo Brdo, vi  znate  da  ce  se  izgraditi Autoput i mi  smo naisli  u mnogim problemima </w:t>
      </w:r>
      <w:r w:rsidR="004B258A">
        <w:rPr>
          <w:rFonts w:ascii="Book Antiqua" w:hAnsi="Book Antiqua" w:cs="MS Shell Dlg 2"/>
          <w:color w:val="000000"/>
          <w:sz w:val="22"/>
          <w:szCs w:val="22"/>
        </w:rPr>
        <w:t xml:space="preserve"> gde  gradjani  se  zale i trazu  objasnjenje</w:t>
      </w:r>
      <w:r w:rsidR="007220E1">
        <w:rPr>
          <w:rFonts w:ascii="Book Antiqua" w:hAnsi="Book Antiqua" w:cs="MS Shell Dlg 2"/>
          <w:color w:val="000000"/>
          <w:sz w:val="22"/>
          <w:szCs w:val="22"/>
        </w:rPr>
        <w:t>, trazu  informacije i  uvek  gradjani   kazu  da  ste  vi  krivci  jer  vi  kao Gradonacelnik Opstine potpisivali  ste  ovu dozvolu da  bi  Autoput polazi  u teritiriju nase Opstine</w:t>
      </w:r>
      <w:r w:rsidR="000E21AB">
        <w:rPr>
          <w:rFonts w:ascii="Book Antiqua" w:hAnsi="Book Antiqua" w:cs="MS Shell Dlg 2"/>
          <w:color w:val="000000"/>
          <w:sz w:val="22"/>
          <w:szCs w:val="22"/>
        </w:rPr>
        <w:t xml:space="preserve">, samo  da  vam  kazem dokle  su stigli i sta  je  uradjeno </w:t>
      </w:r>
      <w:r w:rsidR="00AC1B7E">
        <w:rPr>
          <w:rFonts w:ascii="Book Antiqua" w:hAnsi="Book Antiqua" w:cs="MS Shell Dlg 2"/>
          <w:color w:val="000000"/>
          <w:sz w:val="22"/>
          <w:szCs w:val="22"/>
        </w:rPr>
        <w:t xml:space="preserve"> i  ako sto jedan  broj gradjana su obavesteni, deo do Ponesa  poceo  i verujem  da  ce  veoma brzo  biti  zavrseno  i  iduce  godine  pocinje i sa deom u celoj teritoriju Opstine takodje  i deo u Paralovo poceo da  se  radi. </w:t>
      </w:r>
      <w:r w:rsidR="007058E8">
        <w:rPr>
          <w:rFonts w:ascii="Book Antiqua" w:hAnsi="Book Antiqua" w:cs="MS Shell Dlg 2"/>
          <w:color w:val="000000"/>
          <w:sz w:val="22"/>
          <w:szCs w:val="22"/>
        </w:rPr>
        <w:t xml:space="preserve">Takodje  dugo vremena  radio sam  i odgovorio sam u zahtevima gradjana oko Autoputa i sve  informacije su  bile javne, </w:t>
      </w:r>
      <w:r w:rsidR="00D930DE">
        <w:rPr>
          <w:rFonts w:ascii="Book Antiqua" w:hAnsi="Book Antiqua" w:cs="MS Shell Dlg 2"/>
          <w:color w:val="000000"/>
          <w:sz w:val="22"/>
          <w:szCs w:val="22"/>
        </w:rPr>
        <w:t xml:space="preserve">bile  su  u medijima i </w:t>
      </w:r>
      <w:r w:rsidR="0025731C">
        <w:rPr>
          <w:rFonts w:ascii="Book Antiqua" w:hAnsi="Book Antiqua" w:cs="MS Shell Dlg 2"/>
          <w:color w:val="000000"/>
          <w:sz w:val="22"/>
          <w:szCs w:val="22"/>
        </w:rPr>
        <w:t>imali  smo  javne  debate sa gradjanima ali problem  je da krivica  se  nosi  kod  drugoga</w:t>
      </w:r>
      <w:r w:rsidR="00DF0E2E">
        <w:rPr>
          <w:rFonts w:ascii="Book Antiqua" w:hAnsi="Book Antiqua" w:cs="MS Shell Dlg 2"/>
          <w:color w:val="000000"/>
          <w:sz w:val="22"/>
          <w:szCs w:val="22"/>
        </w:rPr>
        <w:t xml:space="preserve"> nazalost. </w:t>
      </w:r>
      <w:r w:rsidR="00AA1C02">
        <w:rPr>
          <w:rFonts w:ascii="Book Antiqua" w:hAnsi="Book Antiqua" w:cs="MS Shell Dlg 2"/>
          <w:color w:val="000000"/>
          <w:sz w:val="22"/>
          <w:szCs w:val="22"/>
        </w:rPr>
        <w:t xml:space="preserve">Posto  ste  uzeli  materijal  sa  zakosnjenjem  i niste  imali vremena  da  analizirate  sigurno  imacete   vremena  za  Skupstinu, ali  ako  ste  stigli barem malo da  analizirate  i  imate  pitanja pokusacu da  vam  odgovorim, hvala  sto  ste  me  slusali. </w:t>
      </w:r>
      <w:r w:rsidR="00767785">
        <w:rPr>
          <w:rFonts w:ascii="Book Antiqua" w:hAnsi="Book Antiqua" w:cs="MS Shell Dlg 2"/>
          <w:color w:val="000000"/>
          <w:sz w:val="22"/>
          <w:szCs w:val="22"/>
        </w:rPr>
        <w:t xml:space="preserve"> </w:t>
      </w:r>
    </w:p>
    <w:p w:rsidR="00D93F78" w:rsidRDefault="00767785" w:rsidP="00482460">
      <w:pPr>
        <w:jc w:val="both"/>
        <w:rPr>
          <w:rFonts w:ascii="Book Antiqua" w:hAnsi="Book Antiqua" w:cs="MS Shell Dlg 2"/>
          <w:color w:val="000000"/>
          <w:sz w:val="22"/>
          <w:szCs w:val="22"/>
        </w:rPr>
      </w:pPr>
      <w:r>
        <w:rPr>
          <w:rFonts w:ascii="Book Antiqua" w:hAnsi="Book Antiqua" w:cs="MS Shell Dlg 2"/>
          <w:color w:val="000000"/>
          <w:sz w:val="22"/>
          <w:szCs w:val="22"/>
        </w:rPr>
        <w:t xml:space="preserve">Predsedavajuci  otvorio je diskusiju oko ove tacke. </w:t>
      </w:r>
      <w:r w:rsidR="006A5CA2">
        <w:rPr>
          <w:rFonts w:ascii="Book Antiqua" w:hAnsi="Book Antiqua" w:cs="MS Shell Dlg 2"/>
          <w:color w:val="000000"/>
          <w:sz w:val="22"/>
          <w:szCs w:val="22"/>
        </w:rPr>
        <w:t xml:space="preserve"> </w:t>
      </w:r>
    </w:p>
    <w:p w:rsidR="00D93F78" w:rsidRDefault="00D93F78" w:rsidP="00482460">
      <w:pPr>
        <w:jc w:val="both"/>
        <w:rPr>
          <w:rFonts w:ascii="Book Antiqua" w:hAnsi="Book Antiqua" w:cs="MS Shell Dlg 2"/>
          <w:color w:val="000000"/>
          <w:sz w:val="22"/>
          <w:szCs w:val="22"/>
        </w:rPr>
      </w:pPr>
      <w:r>
        <w:rPr>
          <w:rFonts w:ascii="Book Antiqua" w:hAnsi="Book Antiqua" w:cs="MS Shell Dlg 2"/>
          <w:color w:val="000000"/>
          <w:sz w:val="22"/>
          <w:szCs w:val="22"/>
        </w:rPr>
        <w:t xml:space="preserve">Xhejlane Behluli </w:t>
      </w:r>
      <w:r w:rsidR="006A5CA2">
        <w:rPr>
          <w:rFonts w:ascii="Book Antiqua" w:hAnsi="Book Antiqua" w:cs="MS Shell Dlg 2"/>
          <w:color w:val="000000"/>
          <w:sz w:val="22"/>
          <w:szCs w:val="22"/>
        </w:rPr>
        <w:t xml:space="preserve">nakon pozdrava prisutnih rekla: govorim oti tackama koje  su  upravo za gradjane  i mislim da  imam pravo, </w:t>
      </w:r>
      <w:r w:rsidR="009754F1">
        <w:rPr>
          <w:rFonts w:ascii="Book Antiqua" w:hAnsi="Book Antiqua" w:cs="MS Shell Dlg 2"/>
          <w:color w:val="000000"/>
          <w:sz w:val="22"/>
          <w:szCs w:val="22"/>
        </w:rPr>
        <w:t xml:space="preserve"> prvo maticna kancelarija  u selo Pasjak nije  funkcionalna vec dve godine, </w:t>
      </w:r>
      <w:r w:rsidR="004B10C4">
        <w:rPr>
          <w:rFonts w:ascii="Book Antiqua" w:hAnsi="Book Antiqua" w:cs="MS Shell Dlg 2"/>
          <w:color w:val="000000"/>
          <w:sz w:val="22"/>
          <w:szCs w:val="22"/>
        </w:rPr>
        <w:t xml:space="preserve">dobro bi bilo da  se  otvara da nebi  dosli gradjani za svaki dokumenat putuju po 25km do Opstine i stvaraju  se  i troskovi, dok  objekat i kancelarija  postoje nedostaje  samo ljudski resursi da  bi  bilo funkcionalna ova  kancelarija, </w:t>
      </w:r>
      <w:r w:rsidR="008647FF">
        <w:rPr>
          <w:rFonts w:ascii="Book Antiqua" w:hAnsi="Book Antiqua" w:cs="MS Shell Dlg 2"/>
          <w:color w:val="000000"/>
          <w:sz w:val="22"/>
          <w:szCs w:val="22"/>
        </w:rPr>
        <w:t>sledeci problem  je  u Web/stranici Opstine  nema/nedostaju mnogo informacija, sledeci problem je da u Centru Porodicne Medicine ima  nedos</w:t>
      </w:r>
      <w:r w:rsidR="002C7A96">
        <w:rPr>
          <w:rFonts w:ascii="Book Antiqua" w:hAnsi="Book Antiqua" w:cs="MS Shell Dlg 2"/>
          <w:color w:val="000000"/>
          <w:sz w:val="22"/>
          <w:szCs w:val="22"/>
        </w:rPr>
        <w:t xml:space="preserve">tatak elementarnih  stvari i ne  znam  kako te funkcionisu  be  osnovnih  uslova koje  bi trebalo  da  budu u CPM. </w:t>
      </w:r>
      <w:r w:rsidR="00FA5EC4">
        <w:rPr>
          <w:rFonts w:ascii="Book Antiqua" w:hAnsi="Book Antiqua" w:cs="MS Shell Dlg 2"/>
          <w:color w:val="000000"/>
          <w:sz w:val="22"/>
          <w:szCs w:val="22"/>
        </w:rPr>
        <w:t xml:space="preserve">Sto  se tice Autopuita  ja  mislim  da  vi   niste krivi  jer  gradjani  su  dobili pozivnice  od OSCE-a prije  nego  sto da pocne Autoput o sastancima  koje  su bile  o svesnosti  kako  ce  biti eksproprijacija tih imovina  gde  san bila  i  ja, </w:t>
      </w:r>
      <w:r w:rsidR="00BC392A">
        <w:rPr>
          <w:rFonts w:ascii="Book Antiqua" w:hAnsi="Book Antiqua" w:cs="MS Shell Dlg 2"/>
          <w:color w:val="000000"/>
          <w:sz w:val="22"/>
          <w:szCs w:val="22"/>
        </w:rPr>
        <w:t xml:space="preserve"> takodje  su primili pozivnice  i od  strane  Ministarstva svi  gradjani, gde  im prolazi  autoput  u njihovim  imovinama bila  sam  u javnim  debatima gde  su  bili  informisani oko projekta  za  autoput. </w:t>
      </w:r>
      <w:r w:rsidR="005D157D">
        <w:rPr>
          <w:rFonts w:ascii="Book Antiqua" w:hAnsi="Book Antiqua" w:cs="MS Shell Dlg 2"/>
          <w:color w:val="000000"/>
          <w:sz w:val="22"/>
          <w:szCs w:val="22"/>
        </w:rPr>
        <w:t xml:space="preserve"> </w:t>
      </w:r>
    </w:p>
    <w:p w:rsidR="00860EDC" w:rsidRPr="00651EC5" w:rsidRDefault="008C66EA" w:rsidP="00482460">
      <w:pPr>
        <w:jc w:val="both"/>
        <w:rPr>
          <w:rFonts w:ascii="Book Antiqua" w:hAnsi="Book Antiqua" w:cs="MS Shell Dlg 2"/>
          <w:color w:val="000000"/>
          <w:sz w:val="22"/>
          <w:szCs w:val="22"/>
        </w:rPr>
      </w:pPr>
      <w:r>
        <w:rPr>
          <w:rFonts w:ascii="Book Antiqua" w:hAnsi="Book Antiqua" w:cs="MS Shell Dlg 2"/>
          <w:color w:val="000000"/>
          <w:sz w:val="22"/>
          <w:szCs w:val="22"/>
        </w:rPr>
        <w:t xml:space="preserve">Svetislav Ivanovic </w:t>
      </w:r>
      <w:r w:rsidR="004B5269">
        <w:rPr>
          <w:rFonts w:ascii="Book Antiqua" w:hAnsi="Book Antiqua" w:cs="MS Shell Dlg 2"/>
          <w:color w:val="000000"/>
          <w:sz w:val="22"/>
          <w:szCs w:val="22"/>
        </w:rPr>
        <w:t xml:space="preserve">Gradonacelnik Opstije  rekao je: svi  znamo da  sluzbenica  koja  je bila  zaposlena  u toj kancelariji preminula/umrla i verujem da  ce  veoma brzo biti popunjen ovo radno  mesto, sto  se tice probleme  u  zdravstvo  sa  ovim sredstvima  koje  imamo </w:t>
      </w:r>
      <w:r w:rsidR="00A96934">
        <w:rPr>
          <w:rFonts w:ascii="Book Antiqua" w:hAnsi="Book Antiqua" w:cs="MS Shell Dlg 2"/>
          <w:color w:val="000000"/>
          <w:sz w:val="22"/>
          <w:szCs w:val="22"/>
        </w:rPr>
        <w:t xml:space="preserve">5000€ </w:t>
      </w:r>
      <w:r w:rsidR="004B5269">
        <w:rPr>
          <w:rFonts w:ascii="Book Antiqua" w:hAnsi="Book Antiqua" w:cs="MS Shell Dlg 2"/>
          <w:color w:val="000000"/>
          <w:sz w:val="22"/>
          <w:szCs w:val="22"/>
        </w:rPr>
        <w:t xml:space="preserve"> za  robe i usluge  mi  smo poceli procedure za  snabdevanje  sa materijalom</w:t>
      </w:r>
      <w:r w:rsidR="008D3F73">
        <w:rPr>
          <w:rFonts w:ascii="Book Antiqua" w:hAnsi="Book Antiqua" w:cs="MS Shell Dlg 2"/>
          <w:color w:val="000000"/>
          <w:sz w:val="22"/>
          <w:szCs w:val="22"/>
        </w:rPr>
        <w:t xml:space="preserve">, i pre pocetka  autoputa  mi  smo  odrzavali javne  debate  u Sali Skupstine i svi gradjani  su  bili informisani u kojim parcelama ce  biti/prolazi autoput, sto  se  tice web/stranici sluzbenik  je bio u trejning za  novu formu web/stranice i verujem  za veoma kratko vreme oni  ce  unositi  sve  informacije. </w:t>
      </w:r>
      <w:r w:rsidR="000E2C46">
        <w:rPr>
          <w:rFonts w:ascii="Book Antiqua" w:hAnsi="Book Antiqua" w:cs="MS Shell Dlg 2"/>
          <w:color w:val="000000"/>
          <w:sz w:val="22"/>
          <w:szCs w:val="22"/>
        </w:rPr>
        <w:t xml:space="preserve"> </w:t>
      </w:r>
    </w:p>
    <w:p w:rsidR="00C96C41" w:rsidRPr="00BB5407" w:rsidRDefault="00C96C41" w:rsidP="00482460">
      <w:pPr>
        <w:jc w:val="both"/>
        <w:rPr>
          <w:rFonts w:ascii="Book Antiqua" w:hAnsi="Book Antiqua" w:cs="MS Shell Dlg 2"/>
          <w:color w:val="000000"/>
          <w:sz w:val="22"/>
          <w:szCs w:val="22"/>
        </w:rPr>
      </w:pPr>
      <w:r w:rsidRPr="00BB5407">
        <w:rPr>
          <w:rFonts w:ascii="Book Antiqua" w:hAnsi="Book Antiqua"/>
          <w:color w:val="000000"/>
          <w:sz w:val="22"/>
          <w:szCs w:val="22"/>
        </w:rPr>
        <w:t xml:space="preserve">  </w:t>
      </w:r>
      <w:r w:rsidR="000E2C46">
        <w:rPr>
          <w:rFonts w:ascii="Book Antiqua" w:hAnsi="Book Antiqua"/>
          <w:color w:val="000000"/>
          <w:sz w:val="22"/>
          <w:szCs w:val="22"/>
        </w:rPr>
        <w:t xml:space="preserve">Predsedavajuci  rekao  je: ako  nema  druge  diskusije idemo na  glasanje  da  bi  ova tacka  otisao  u Skupstini. </w:t>
      </w:r>
      <w:r w:rsidR="00D211CB">
        <w:rPr>
          <w:rFonts w:ascii="Book Antiqua" w:hAnsi="Book Antiqua"/>
          <w:color w:val="000000"/>
          <w:sz w:val="22"/>
          <w:szCs w:val="22"/>
        </w:rPr>
        <w:t xml:space="preserve"> </w:t>
      </w:r>
    </w:p>
    <w:p w:rsidR="00DA65E9" w:rsidRPr="00BB5407" w:rsidRDefault="00D211CB" w:rsidP="00DA65E9">
      <w:pPr>
        <w:jc w:val="both"/>
        <w:rPr>
          <w:rFonts w:ascii="Book Antiqua" w:hAnsi="Book Antiqua" w:cs="MS Shell Dlg 2"/>
          <w:color w:val="000000"/>
          <w:sz w:val="22"/>
          <w:szCs w:val="22"/>
        </w:rPr>
      </w:pPr>
      <w:r>
        <w:rPr>
          <w:rFonts w:ascii="Book Antiqua" w:hAnsi="Book Antiqua" w:cs="MS Shell Dlg 2"/>
          <w:color w:val="000000"/>
          <w:sz w:val="22"/>
          <w:szCs w:val="22"/>
        </w:rPr>
        <w:t>Posto  nije  bilo drugij dislusija  i ova  tacka  je  jednoglasno  usvajeno  od strane  svih prisutnih  clanova KPF-a da  ide u Skupstini.</w:t>
      </w:r>
    </w:p>
    <w:p w:rsidR="00DA65E9" w:rsidRPr="00634E26" w:rsidRDefault="001B7CAE" w:rsidP="00DA65E9">
      <w:pPr>
        <w:jc w:val="both"/>
        <w:rPr>
          <w:rFonts w:ascii="Book Antiqua" w:hAnsi="Book Antiqua"/>
        </w:rPr>
      </w:pPr>
      <w:r w:rsidRPr="00BB5407">
        <w:rPr>
          <w:rFonts w:ascii="Book Antiqua" w:hAnsi="Book Antiqua" w:cs="MS Shell Dlg 2"/>
          <w:color w:val="000000"/>
          <w:sz w:val="22"/>
          <w:szCs w:val="22"/>
        </w:rPr>
        <w:t xml:space="preserve">  </w:t>
      </w:r>
      <w:r w:rsidR="00F9028D" w:rsidRPr="00BB5407">
        <w:rPr>
          <w:rFonts w:ascii="Book Antiqua" w:hAnsi="Book Antiqua"/>
          <w:sz w:val="22"/>
          <w:szCs w:val="22"/>
        </w:rPr>
        <w:t xml:space="preserve">   </w:t>
      </w:r>
      <w:r w:rsidR="00D211CB">
        <w:rPr>
          <w:rFonts w:ascii="Book Antiqua" w:hAnsi="Book Antiqua"/>
          <w:b/>
          <w:sz w:val="22"/>
          <w:szCs w:val="22"/>
        </w:rPr>
        <w:t>Treca tacka</w:t>
      </w:r>
      <w:r w:rsidR="00F9028D" w:rsidRPr="00BB5407">
        <w:rPr>
          <w:rFonts w:ascii="Book Antiqua" w:hAnsi="Book Antiqua"/>
          <w:b/>
          <w:sz w:val="22"/>
          <w:szCs w:val="22"/>
        </w:rPr>
        <w:t>:</w:t>
      </w:r>
      <w:r w:rsidR="00F9028D" w:rsidRPr="00BB5407">
        <w:rPr>
          <w:rFonts w:ascii="Book Antiqua" w:hAnsi="Book Antiqua" w:cs="MS Shell Dlg 2"/>
          <w:color w:val="000000"/>
          <w:sz w:val="22"/>
          <w:szCs w:val="22"/>
        </w:rPr>
        <w:t xml:space="preserve"> </w:t>
      </w:r>
      <w:r w:rsidR="004503FB">
        <w:rPr>
          <w:rFonts w:ascii="Book Antiqua" w:hAnsi="Book Antiqua"/>
        </w:rPr>
        <w:t>Drugi tromesecni financijski  izvestaj April – Juni -  2018</w:t>
      </w:r>
      <w:r w:rsidR="00567376">
        <w:rPr>
          <w:rFonts w:ascii="Book Antiqua" w:hAnsi="Book Antiqua"/>
        </w:rPr>
        <w:t>;</w:t>
      </w:r>
    </w:p>
    <w:p w:rsidR="00BB5407" w:rsidRPr="00BB5407" w:rsidRDefault="00D211CB" w:rsidP="00DA65E9">
      <w:pPr>
        <w:jc w:val="both"/>
        <w:rPr>
          <w:rFonts w:ascii="Book Antiqua" w:hAnsi="Book Antiqua"/>
          <w:sz w:val="22"/>
          <w:szCs w:val="22"/>
        </w:rPr>
      </w:pPr>
      <w:r>
        <w:rPr>
          <w:rFonts w:ascii="Book Antiqua" w:hAnsi="Book Antiqua"/>
          <w:sz w:val="22"/>
          <w:szCs w:val="22"/>
        </w:rPr>
        <w:t>Za  ovu tacku Predsedavajuci  rec  dao  Direktoru  za  Financije  Srdjan Todorovic.</w:t>
      </w:r>
    </w:p>
    <w:p w:rsidR="007B1D03" w:rsidRPr="0053049F" w:rsidRDefault="007B1D03" w:rsidP="007B1D03">
      <w:pPr>
        <w:jc w:val="both"/>
        <w:rPr>
          <w:rFonts w:ascii="Book Antiqua" w:hAnsi="Book Antiqua"/>
          <w:sz w:val="22"/>
          <w:szCs w:val="22"/>
        </w:rPr>
      </w:pPr>
      <w:r>
        <w:rPr>
          <w:rFonts w:ascii="Book Antiqua" w:hAnsi="Book Antiqua"/>
          <w:sz w:val="22"/>
          <w:szCs w:val="22"/>
        </w:rPr>
        <w:t>Srdjan</w:t>
      </w:r>
      <w:r w:rsidRPr="0053049F">
        <w:rPr>
          <w:rFonts w:ascii="Book Antiqua" w:hAnsi="Book Antiqua"/>
          <w:sz w:val="22"/>
          <w:szCs w:val="22"/>
        </w:rPr>
        <w:t xml:space="preserve">Todorovic </w:t>
      </w:r>
      <w:r>
        <w:rPr>
          <w:rFonts w:ascii="Book Antiqua" w:hAnsi="Book Antiqua"/>
          <w:sz w:val="22"/>
          <w:szCs w:val="22"/>
        </w:rPr>
        <w:t xml:space="preserve">nakon pozdrava prisutnih rekao je: verujem  da  ste  na vreme dobili materijal o financijskom  izvestaju drugog tremesecje za mesece April, Maj i Juni.  U  stranic  3  imamo  sopstvene prihode  za  ovu tromesecje koje su  u  totalu </w:t>
      </w:r>
      <w:r w:rsidRPr="0053049F">
        <w:rPr>
          <w:rFonts w:ascii="Book Antiqua" w:hAnsi="Book Antiqua"/>
          <w:sz w:val="22"/>
          <w:szCs w:val="22"/>
        </w:rPr>
        <w:t xml:space="preserve"> 41,893.22 €, </w:t>
      </w:r>
      <w:r>
        <w:rPr>
          <w:rFonts w:ascii="Book Antiqua" w:hAnsi="Book Antiqua"/>
          <w:sz w:val="22"/>
          <w:szCs w:val="22"/>
        </w:rPr>
        <w:t xml:space="preserve"> za porez  na  imovinu  su </w:t>
      </w:r>
      <w:r w:rsidRPr="0053049F">
        <w:rPr>
          <w:rFonts w:ascii="Book Antiqua" w:hAnsi="Book Antiqua"/>
          <w:sz w:val="22"/>
          <w:szCs w:val="22"/>
        </w:rPr>
        <w:t xml:space="preserve">20,933.72 €, </w:t>
      </w:r>
      <w:r>
        <w:rPr>
          <w:rFonts w:ascii="Book Antiqua" w:hAnsi="Book Antiqua"/>
          <w:sz w:val="22"/>
          <w:szCs w:val="22"/>
        </w:rPr>
        <w:t xml:space="preserve"> za  registrovanje vozila </w:t>
      </w:r>
      <w:r w:rsidRPr="0053049F">
        <w:rPr>
          <w:rFonts w:ascii="Book Antiqua" w:hAnsi="Book Antiqua"/>
          <w:sz w:val="22"/>
          <w:szCs w:val="22"/>
        </w:rPr>
        <w:t xml:space="preserve"> </w:t>
      </w:r>
      <w:r w:rsidRPr="0053049F">
        <w:rPr>
          <w:rFonts w:ascii="Book Antiqua" w:hAnsi="Book Antiqua"/>
          <w:sz w:val="22"/>
          <w:szCs w:val="22"/>
        </w:rPr>
        <w:lastRenderedPageBreak/>
        <w:t xml:space="preserve">2,805.00€, </w:t>
      </w:r>
      <w:r>
        <w:rPr>
          <w:rFonts w:ascii="Book Antiqua" w:hAnsi="Book Antiqua"/>
          <w:sz w:val="22"/>
          <w:szCs w:val="22"/>
        </w:rPr>
        <w:t xml:space="preserve"> za  takse dozvole  za  izgradnju su </w:t>
      </w:r>
      <w:r w:rsidRPr="0053049F">
        <w:rPr>
          <w:rFonts w:ascii="Book Antiqua" w:hAnsi="Book Antiqua"/>
          <w:sz w:val="22"/>
          <w:szCs w:val="22"/>
        </w:rPr>
        <w:t xml:space="preserve"> 3,487.89 € </w:t>
      </w:r>
      <w:r>
        <w:rPr>
          <w:rFonts w:ascii="Book Antiqua" w:hAnsi="Book Antiqua"/>
          <w:sz w:val="22"/>
          <w:szCs w:val="22"/>
        </w:rPr>
        <w:t xml:space="preserve"> i tako  redom i  imate podelene prihode  od  svake  kategorije.  U sledecoj  strani  imate  utrosena  sredstva koje  u totalu  su </w:t>
      </w:r>
      <w:r w:rsidRPr="0053049F">
        <w:rPr>
          <w:rFonts w:ascii="Book Antiqua" w:hAnsi="Book Antiqua"/>
          <w:sz w:val="22"/>
          <w:szCs w:val="22"/>
        </w:rPr>
        <w:t xml:space="preserve">460,136.64 € </w:t>
      </w:r>
      <w:r>
        <w:rPr>
          <w:rFonts w:ascii="Book Antiqua" w:hAnsi="Book Antiqua"/>
          <w:sz w:val="22"/>
          <w:szCs w:val="22"/>
        </w:rPr>
        <w:t>za plate i dnevnise  su utrosene</w:t>
      </w:r>
      <w:r w:rsidRPr="0053049F">
        <w:rPr>
          <w:rFonts w:ascii="Book Antiqua" w:hAnsi="Book Antiqua"/>
          <w:sz w:val="22"/>
          <w:szCs w:val="22"/>
        </w:rPr>
        <w:t xml:space="preserve">, </w:t>
      </w:r>
      <w:r>
        <w:rPr>
          <w:rFonts w:ascii="Book Antiqua" w:hAnsi="Book Antiqua"/>
          <w:sz w:val="22"/>
          <w:szCs w:val="22"/>
        </w:rPr>
        <w:t xml:space="preserve">za  robu i usluge  su  utrosene </w:t>
      </w:r>
      <w:r w:rsidRPr="0053049F">
        <w:rPr>
          <w:rFonts w:ascii="Book Antiqua" w:hAnsi="Book Antiqua"/>
          <w:sz w:val="22"/>
          <w:szCs w:val="22"/>
        </w:rPr>
        <w:t xml:space="preserve">55,615.51 €, </w:t>
      </w:r>
      <w:r>
        <w:rPr>
          <w:rFonts w:ascii="Book Antiqua" w:hAnsi="Book Antiqua"/>
          <w:sz w:val="22"/>
          <w:szCs w:val="22"/>
        </w:rPr>
        <w:t xml:space="preserve"> za  komunalne  troskove  su  utrosene </w:t>
      </w:r>
      <w:r w:rsidRPr="0053049F">
        <w:rPr>
          <w:rFonts w:ascii="Book Antiqua" w:hAnsi="Book Antiqua"/>
          <w:sz w:val="22"/>
          <w:szCs w:val="22"/>
        </w:rPr>
        <w:t xml:space="preserve"> 21,507.00 €, </w:t>
      </w:r>
      <w:r>
        <w:rPr>
          <w:rFonts w:ascii="Book Antiqua" w:hAnsi="Book Antiqua"/>
          <w:sz w:val="22"/>
          <w:szCs w:val="22"/>
        </w:rPr>
        <w:t xml:space="preserve"> za  subvencije  su  utrosene </w:t>
      </w:r>
      <w:r w:rsidRPr="0053049F">
        <w:rPr>
          <w:rFonts w:ascii="Book Antiqua" w:hAnsi="Book Antiqua"/>
          <w:sz w:val="22"/>
          <w:szCs w:val="22"/>
        </w:rPr>
        <w:t xml:space="preserve"> 3,666.00 € </w:t>
      </w:r>
      <w:r>
        <w:rPr>
          <w:rFonts w:ascii="Book Antiqua" w:hAnsi="Book Antiqua"/>
          <w:sz w:val="22"/>
          <w:szCs w:val="22"/>
        </w:rPr>
        <w:t xml:space="preserve"> i za kapitalne  investicije  su utrosene </w:t>
      </w:r>
      <w:r w:rsidRPr="0053049F">
        <w:rPr>
          <w:rFonts w:ascii="Book Antiqua" w:hAnsi="Book Antiqua"/>
          <w:sz w:val="22"/>
          <w:szCs w:val="22"/>
        </w:rPr>
        <w:t xml:space="preserve">37,633.81 €. </w:t>
      </w:r>
      <w:r>
        <w:rPr>
          <w:rFonts w:ascii="Book Antiqua" w:hAnsi="Book Antiqua"/>
          <w:sz w:val="22"/>
          <w:szCs w:val="22"/>
        </w:rPr>
        <w:t>Imamo  i  utrosena  sredstva  za  svaki Direktorat posebno, ako imate  pitanja  pokusacu  da  vam  odgovorim, hvala.</w:t>
      </w:r>
    </w:p>
    <w:p w:rsidR="0014142F" w:rsidRPr="00BB5407" w:rsidRDefault="007B1D03" w:rsidP="007B1D03">
      <w:pPr>
        <w:jc w:val="both"/>
        <w:rPr>
          <w:rFonts w:ascii="Book Antiqua" w:hAnsi="Book Antiqua" w:cs="MS Shell Dlg 2"/>
          <w:color w:val="000000"/>
          <w:sz w:val="22"/>
          <w:szCs w:val="22"/>
        </w:rPr>
      </w:pPr>
      <w:r>
        <w:rPr>
          <w:rFonts w:ascii="Book Antiqua" w:hAnsi="Book Antiqua"/>
          <w:sz w:val="22"/>
          <w:szCs w:val="22"/>
        </w:rPr>
        <w:t xml:space="preserve">Predsedavajuci  otvorio je diskusiju za  ovu tacku. </w:t>
      </w:r>
    </w:p>
    <w:p w:rsidR="00567376" w:rsidRDefault="00F84DBC" w:rsidP="00BB5407">
      <w:pPr>
        <w:jc w:val="both"/>
        <w:rPr>
          <w:rFonts w:ascii="Book Antiqua" w:hAnsi="Book Antiqua"/>
          <w:sz w:val="22"/>
          <w:szCs w:val="22"/>
        </w:rPr>
      </w:pPr>
      <w:r>
        <w:rPr>
          <w:rFonts w:ascii="Book Antiqua" w:hAnsi="Book Antiqua"/>
          <w:sz w:val="22"/>
          <w:szCs w:val="22"/>
        </w:rPr>
        <w:t xml:space="preserve">Ramush Mehmeti </w:t>
      </w:r>
      <w:r w:rsidR="002B3FFA">
        <w:rPr>
          <w:rFonts w:ascii="Book Antiqua" w:hAnsi="Book Antiqua"/>
          <w:sz w:val="22"/>
          <w:szCs w:val="22"/>
        </w:rPr>
        <w:t>nakon pozdrava prisutnih  rekao je: financijski izvestaj na srpskom jeziku  je potpisan od strane Gradonacelnika  Opstine, dok  na  albanski jezik nije  potpisan, sto  se  tice promena  u razlici  od prvo tromesecje je  veoma pozitivan  u  aspektu pripreme ovog izvestaja ali  imam  nekoliko pitanja ne  neke  nejasne cifre, i ako  je utrosen  jedan veliki budzet  za hranu i pice</w:t>
      </w:r>
      <w:r w:rsidR="00EC6DEC">
        <w:rPr>
          <w:rFonts w:ascii="Book Antiqua" w:hAnsi="Book Antiqua"/>
          <w:sz w:val="22"/>
          <w:szCs w:val="22"/>
        </w:rPr>
        <w:t xml:space="preserve"> imam pitanje   kod  kancelarije  Gradonacelnika  jer utroseni iznos u Plate i Dnevnice  je  odredjena  suma imamo  jes  jedan  iznos  sto se  tice plata od </w:t>
      </w:r>
      <w:r w:rsidR="00AB06D3">
        <w:rPr>
          <w:rFonts w:ascii="Book Antiqua" w:hAnsi="Book Antiqua"/>
          <w:sz w:val="22"/>
          <w:szCs w:val="22"/>
        </w:rPr>
        <w:t xml:space="preserve">4,890.32 €, </w:t>
      </w:r>
      <w:r w:rsidR="00EC6DEC">
        <w:rPr>
          <w:rFonts w:ascii="Book Antiqua" w:hAnsi="Book Antiqua"/>
          <w:sz w:val="22"/>
          <w:szCs w:val="22"/>
        </w:rPr>
        <w:t xml:space="preserve"> isto je  i  u Administraciji u iznosu  od </w:t>
      </w:r>
      <w:r w:rsidR="00E17A55">
        <w:rPr>
          <w:rFonts w:ascii="Book Antiqua" w:hAnsi="Book Antiqua"/>
          <w:sz w:val="22"/>
          <w:szCs w:val="22"/>
        </w:rPr>
        <w:t>1,395.16 €</w:t>
      </w:r>
      <w:r w:rsidR="00C4750C">
        <w:rPr>
          <w:rFonts w:ascii="Book Antiqua" w:hAnsi="Book Antiqua"/>
          <w:sz w:val="22"/>
          <w:szCs w:val="22"/>
        </w:rPr>
        <w:t xml:space="preserve"> </w:t>
      </w:r>
      <w:r w:rsidR="00EC6DEC">
        <w:rPr>
          <w:rFonts w:ascii="Book Antiqua" w:hAnsi="Book Antiqua"/>
          <w:sz w:val="22"/>
          <w:szCs w:val="22"/>
        </w:rPr>
        <w:t xml:space="preserve"> isledece pitanje  je</w:t>
      </w:r>
      <w:r w:rsidR="00A8276D">
        <w:rPr>
          <w:rFonts w:ascii="Book Antiqua" w:hAnsi="Book Antiqua"/>
          <w:sz w:val="22"/>
          <w:szCs w:val="22"/>
        </w:rPr>
        <w:t xml:space="preserve"> u kancelariju za Ekonomski Razvoj privatni izvrsitelj </w:t>
      </w:r>
      <w:r w:rsidR="00B4222E">
        <w:rPr>
          <w:rFonts w:ascii="Book Antiqua" w:hAnsi="Book Antiqua"/>
          <w:sz w:val="22"/>
          <w:szCs w:val="22"/>
        </w:rPr>
        <w:t>11,209.80 €</w:t>
      </w:r>
      <w:r w:rsidR="00D13F52">
        <w:rPr>
          <w:rFonts w:ascii="Book Antiqua" w:hAnsi="Book Antiqua"/>
          <w:sz w:val="22"/>
          <w:szCs w:val="22"/>
        </w:rPr>
        <w:t xml:space="preserve">, </w:t>
      </w:r>
      <w:r w:rsidR="00A8276D">
        <w:rPr>
          <w:rFonts w:ascii="Book Antiqua" w:hAnsi="Book Antiqua"/>
          <w:sz w:val="22"/>
          <w:szCs w:val="22"/>
        </w:rPr>
        <w:t xml:space="preserve"> isto  i kod  Javnih Usluga  troskovi  za Plate </w:t>
      </w:r>
      <w:r w:rsidR="00D13F52">
        <w:rPr>
          <w:rFonts w:ascii="Book Antiqua" w:hAnsi="Book Antiqua"/>
          <w:sz w:val="22"/>
          <w:szCs w:val="22"/>
        </w:rPr>
        <w:t xml:space="preserve">1,745.16 € </w:t>
      </w:r>
      <w:r w:rsidR="00A8276D">
        <w:rPr>
          <w:rFonts w:ascii="Book Antiqua" w:hAnsi="Book Antiqua"/>
          <w:sz w:val="22"/>
          <w:szCs w:val="22"/>
        </w:rPr>
        <w:t xml:space="preserve"> i ostale  troskove   od </w:t>
      </w:r>
      <w:r w:rsidR="00D13F52">
        <w:rPr>
          <w:rFonts w:ascii="Book Antiqua" w:hAnsi="Book Antiqua"/>
          <w:sz w:val="22"/>
          <w:szCs w:val="22"/>
        </w:rPr>
        <w:t xml:space="preserve"> 2,445.00 € </w:t>
      </w:r>
      <w:r w:rsidR="00A8276D">
        <w:rPr>
          <w:rFonts w:ascii="Book Antiqua" w:hAnsi="Book Antiqua"/>
          <w:sz w:val="22"/>
          <w:szCs w:val="22"/>
        </w:rPr>
        <w:t xml:space="preserve"> i sledece nesto  kod  Srednje Obrazovanje    snabdevanje  sa  satovima</w:t>
      </w:r>
      <w:r w:rsidR="00D13F52">
        <w:rPr>
          <w:rFonts w:ascii="Book Antiqua" w:hAnsi="Book Antiqua"/>
          <w:sz w:val="22"/>
          <w:szCs w:val="22"/>
        </w:rPr>
        <w:t xml:space="preserve"> </w:t>
      </w:r>
      <w:r w:rsidR="00A8276D">
        <w:rPr>
          <w:rFonts w:ascii="Book Antiqua" w:hAnsi="Book Antiqua"/>
          <w:sz w:val="22"/>
          <w:szCs w:val="22"/>
        </w:rPr>
        <w:t xml:space="preserve"> je  u  iznosu od </w:t>
      </w:r>
      <w:r w:rsidR="00D13F52">
        <w:rPr>
          <w:rFonts w:ascii="Book Antiqua" w:hAnsi="Book Antiqua"/>
          <w:sz w:val="22"/>
          <w:szCs w:val="22"/>
        </w:rPr>
        <w:t xml:space="preserve">1,520.00 € </w:t>
      </w:r>
      <w:r w:rsidR="00A8276D">
        <w:rPr>
          <w:rFonts w:ascii="Book Antiqua" w:hAnsi="Book Antiqua"/>
          <w:sz w:val="22"/>
          <w:szCs w:val="22"/>
        </w:rPr>
        <w:t xml:space="preserve"> ja  ne  razumem o kakoj vrsti satova ovde  se  govori, iste  troskove  su i  u  osnovno obrazovanje  u iznosu  od </w:t>
      </w:r>
      <w:r w:rsidR="00D13F52">
        <w:rPr>
          <w:rFonts w:ascii="Book Antiqua" w:hAnsi="Book Antiqua"/>
          <w:sz w:val="22"/>
          <w:szCs w:val="22"/>
        </w:rPr>
        <w:t xml:space="preserve">1,538.00 €, </w:t>
      </w:r>
      <w:r w:rsidR="00A8276D">
        <w:rPr>
          <w:rFonts w:ascii="Book Antiqua" w:hAnsi="Book Antiqua"/>
          <w:sz w:val="22"/>
          <w:szCs w:val="22"/>
        </w:rPr>
        <w:t xml:space="preserve"> ako je  moguce  da  nam malo  vise  objasnite ove troskove i  iznose, hvala. </w:t>
      </w:r>
      <w:r w:rsidR="00A85380">
        <w:rPr>
          <w:rFonts w:ascii="Book Antiqua" w:hAnsi="Book Antiqua"/>
          <w:sz w:val="22"/>
          <w:szCs w:val="22"/>
        </w:rPr>
        <w:t xml:space="preserve"> </w:t>
      </w:r>
    </w:p>
    <w:p w:rsidR="00EE65FF" w:rsidRPr="003575A7" w:rsidRDefault="00BC6ADD" w:rsidP="00BB5407">
      <w:pPr>
        <w:jc w:val="both"/>
        <w:rPr>
          <w:rFonts w:ascii="Book Antiqua" w:hAnsi="Book Antiqua"/>
          <w:sz w:val="22"/>
          <w:szCs w:val="22"/>
        </w:rPr>
      </w:pPr>
      <w:r>
        <w:rPr>
          <w:rFonts w:ascii="Book Antiqua" w:hAnsi="Book Antiqua"/>
          <w:sz w:val="22"/>
          <w:szCs w:val="22"/>
        </w:rPr>
        <w:t xml:space="preserve">Srdjan Todorovic rekao je: sto  se  tice splate  da vam  informisemo da mi  imamo dva  radnika  za registrovanje automobila sa  sestomesecni i dvanajstmececni  opstinski ugovor, takodje imamo cetiri  radnika  sto saradjuju sa Hidromoravom i ovi sest  radnika  se  placaju van platnih spiskova, sto se  tice  privatnog izvrsitenja  mi  smo  ostali  i nismo  izvrsili  neke obaveze  i one  su  uzete  od strane  izvrsitelja, a sto se  tice  snabdevanja  sa  satovima  kupili  smo  radnicima  zdravstva i u obrazovanju. </w:t>
      </w:r>
      <w:r w:rsidR="00540804">
        <w:rPr>
          <w:rFonts w:ascii="Book Antiqua" w:hAnsi="Book Antiqua"/>
          <w:sz w:val="22"/>
          <w:szCs w:val="22"/>
        </w:rPr>
        <w:t xml:space="preserve"> </w:t>
      </w:r>
    </w:p>
    <w:p w:rsidR="00931FBC" w:rsidRPr="003575A7" w:rsidRDefault="00931FBC" w:rsidP="00BB5407">
      <w:pPr>
        <w:jc w:val="both"/>
        <w:rPr>
          <w:rFonts w:ascii="Book Antiqua" w:hAnsi="Book Antiqua"/>
          <w:sz w:val="22"/>
          <w:szCs w:val="22"/>
        </w:rPr>
      </w:pPr>
      <w:r w:rsidRPr="003575A7">
        <w:rPr>
          <w:rFonts w:ascii="Book Antiqua" w:hAnsi="Book Antiqua"/>
          <w:sz w:val="22"/>
          <w:szCs w:val="22"/>
        </w:rPr>
        <w:t xml:space="preserve">Svetislav Ivanovic </w:t>
      </w:r>
      <w:r w:rsidR="00FA1BFB">
        <w:rPr>
          <w:rFonts w:ascii="Book Antiqua" w:hAnsi="Book Antiqua"/>
          <w:sz w:val="22"/>
          <w:szCs w:val="22"/>
        </w:rPr>
        <w:t xml:space="preserve">rekao je: sto se tice isplate  za hranu i pice, rucak sto  smi  imali  na kraju godine prosle  godine  na  ovom  vremenskom periodu smo isplatili. </w:t>
      </w:r>
    </w:p>
    <w:p w:rsidR="002F7928" w:rsidRPr="003575A7" w:rsidRDefault="00EC7797" w:rsidP="002F7928">
      <w:pPr>
        <w:jc w:val="both"/>
        <w:rPr>
          <w:rFonts w:ascii="Book Antiqua" w:hAnsi="Book Antiqua" w:cs="MS Shell Dlg 2"/>
          <w:color w:val="000000"/>
          <w:sz w:val="22"/>
          <w:szCs w:val="22"/>
        </w:rPr>
      </w:pPr>
      <w:r>
        <w:rPr>
          <w:rFonts w:ascii="Book Antiqua" w:hAnsi="Book Antiqua" w:cs="MS Shell Dlg 2"/>
          <w:color w:val="000000"/>
          <w:sz w:val="22"/>
          <w:szCs w:val="22"/>
        </w:rPr>
        <w:t xml:space="preserve">Predsedavajuci  rekao je ako nema  drugih diskusija  idemo na glasanje da  i  ova tacka  ide u Skupstini. </w:t>
      </w:r>
      <w:r w:rsidR="00D95699">
        <w:rPr>
          <w:rFonts w:ascii="Book Antiqua" w:hAnsi="Book Antiqua" w:cs="MS Shell Dlg 2"/>
          <w:color w:val="000000"/>
          <w:sz w:val="22"/>
          <w:szCs w:val="22"/>
        </w:rPr>
        <w:t xml:space="preserve"> </w:t>
      </w:r>
    </w:p>
    <w:p w:rsidR="00D95699" w:rsidRPr="00BB5407" w:rsidRDefault="00D95699" w:rsidP="00D95699">
      <w:pPr>
        <w:jc w:val="both"/>
        <w:rPr>
          <w:rFonts w:ascii="Book Antiqua" w:hAnsi="Book Antiqua" w:cs="MS Shell Dlg 2"/>
          <w:color w:val="000000"/>
          <w:sz w:val="22"/>
          <w:szCs w:val="22"/>
        </w:rPr>
      </w:pPr>
      <w:r>
        <w:rPr>
          <w:rFonts w:ascii="Book Antiqua" w:hAnsi="Book Antiqua" w:cs="MS Shell Dlg 2"/>
          <w:color w:val="000000"/>
          <w:sz w:val="22"/>
          <w:szCs w:val="22"/>
        </w:rPr>
        <w:t>Posto  nije  bilo drugij dislusija  i ova  tacka  je  jednoglasno  usvajeno  od strane  svih prisutnih  clanova KPF-a da  ide u Skupstini.</w:t>
      </w:r>
    </w:p>
    <w:p w:rsidR="002F7928" w:rsidRPr="003575A7" w:rsidRDefault="00D95699" w:rsidP="002F7928">
      <w:pPr>
        <w:jc w:val="both"/>
        <w:rPr>
          <w:rFonts w:ascii="Book Antiqua" w:hAnsi="Book Antiqua"/>
          <w:sz w:val="22"/>
          <w:szCs w:val="22"/>
        </w:rPr>
      </w:pPr>
      <w:r>
        <w:rPr>
          <w:rFonts w:ascii="Book Antiqua" w:hAnsi="Book Antiqua"/>
          <w:b/>
          <w:sz w:val="22"/>
          <w:szCs w:val="22"/>
        </w:rPr>
        <w:t>Cetvrta tacka</w:t>
      </w:r>
      <w:r w:rsidR="00264E90" w:rsidRPr="003575A7">
        <w:rPr>
          <w:rFonts w:ascii="Book Antiqua" w:hAnsi="Book Antiqua"/>
          <w:b/>
          <w:sz w:val="22"/>
          <w:szCs w:val="22"/>
        </w:rPr>
        <w:t>:</w:t>
      </w:r>
      <w:r w:rsidR="00264E90" w:rsidRPr="003575A7">
        <w:rPr>
          <w:rFonts w:ascii="Book Antiqua" w:hAnsi="Book Antiqua"/>
          <w:sz w:val="22"/>
          <w:szCs w:val="22"/>
        </w:rPr>
        <w:t xml:space="preserve"> </w:t>
      </w:r>
      <w:r w:rsidR="004503FB">
        <w:rPr>
          <w:rFonts w:ascii="Book Antiqua" w:hAnsi="Book Antiqua"/>
        </w:rPr>
        <w:t>Izvestaj o zavrsetku skolske  godine  2017/18</w:t>
      </w:r>
      <w:r w:rsidR="002F7928" w:rsidRPr="003575A7">
        <w:rPr>
          <w:rFonts w:ascii="Book Antiqua" w:hAnsi="Book Antiqua"/>
          <w:sz w:val="22"/>
          <w:szCs w:val="22"/>
        </w:rPr>
        <w:t>;</w:t>
      </w:r>
    </w:p>
    <w:p w:rsidR="000F7A96" w:rsidRPr="003575A7" w:rsidRDefault="002663E9" w:rsidP="002F7928">
      <w:pPr>
        <w:jc w:val="both"/>
        <w:rPr>
          <w:rFonts w:ascii="Book Antiqua" w:hAnsi="Book Antiqua"/>
          <w:sz w:val="22"/>
          <w:szCs w:val="22"/>
        </w:rPr>
      </w:pPr>
      <w:r>
        <w:rPr>
          <w:rFonts w:ascii="Book Antiqua" w:hAnsi="Book Antiqua"/>
          <w:sz w:val="22"/>
          <w:szCs w:val="22"/>
        </w:rPr>
        <w:t xml:space="preserve">Za  ovu  tacku Predsedavajuci rec  dao Sluzbeniku za Obrazovanje </w:t>
      </w:r>
      <w:r w:rsidR="000F7A96" w:rsidRPr="003575A7">
        <w:rPr>
          <w:rFonts w:ascii="Book Antiqua" w:hAnsi="Book Antiqua"/>
          <w:sz w:val="22"/>
          <w:szCs w:val="22"/>
        </w:rPr>
        <w:t xml:space="preserve"> Flamur Uka.</w:t>
      </w:r>
    </w:p>
    <w:p w:rsidR="000F7A96" w:rsidRPr="003575A7" w:rsidRDefault="000F7A96" w:rsidP="002F7928">
      <w:pPr>
        <w:jc w:val="both"/>
        <w:rPr>
          <w:rFonts w:ascii="Book Antiqua" w:hAnsi="Book Antiqua"/>
          <w:sz w:val="22"/>
          <w:szCs w:val="22"/>
        </w:rPr>
      </w:pPr>
      <w:r w:rsidRPr="003575A7">
        <w:rPr>
          <w:rFonts w:ascii="Book Antiqua" w:hAnsi="Book Antiqua"/>
          <w:sz w:val="22"/>
          <w:szCs w:val="22"/>
        </w:rPr>
        <w:t xml:space="preserve">Flamur Uka </w:t>
      </w:r>
      <w:r w:rsidR="002663E9">
        <w:rPr>
          <w:rFonts w:ascii="Book Antiqua" w:hAnsi="Book Antiqua"/>
          <w:sz w:val="22"/>
          <w:szCs w:val="22"/>
        </w:rPr>
        <w:t xml:space="preserve">nakon pozdrava prisutnih rekao je: </w:t>
      </w:r>
      <w:r w:rsidRPr="003575A7">
        <w:rPr>
          <w:rFonts w:ascii="Book Antiqua" w:hAnsi="Book Antiqua"/>
          <w:sz w:val="22"/>
          <w:szCs w:val="22"/>
        </w:rPr>
        <w:t xml:space="preserve"> </w:t>
      </w:r>
      <w:r w:rsidR="00205BB1">
        <w:rPr>
          <w:rFonts w:ascii="Book Antiqua" w:hAnsi="Book Antiqua"/>
          <w:sz w:val="22"/>
          <w:szCs w:val="22"/>
        </w:rPr>
        <w:t xml:space="preserve">kao  za  svaku  kalendarsku godinu mi  izvestavamo o zavrsetku polugodiste i danas  izvestavamo o zavrsetku skolske godine  za </w:t>
      </w:r>
      <w:r w:rsidR="00205BB1" w:rsidRPr="0053049F">
        <w:rPr>
          <w:rFonts w:ascii="Book Antiqua" w:hAnsi="Book Antiqua"/>
          <w:sz w:val="22"/>
          <w:szCs w:val="22"/>
        </w:rPr>
        <w:t xml:space="preserve"> 2017/18, </w:t>
      </w:r>
      <w:r w:rsidR="00205BB1">
        <w:rPr>
          <w:rFonts w:ascii="Book Antiqua" w:hAnsi="Book Antiqua"/>
          <w:sz w:val="22"/>
          <w:szCs w:val="22"/>
        </w:rPr>
        <w:t xml:space="preserve"> mi  kao  Direktorat  imalismo  uspesan  rad, izazove,  i svake  godine  mi  se  suocavamo  sa  istim problemima sa  malom  broju  ucenika i  ovo  je  kao posledica   za pad/smanjenje budzeta a troskovi  ostaju isti, nastavnici   ostaju u radnim  mestima  i naprotiv  malog broja  ucenika , takodje  treba  obezbediti  predmet  za ogrev za  sve  skole i ako  smo  imali izazovo bili smo  pomognuti  od  strane opsteg granta i uspesno je zavrseno, hvala.</w:t>
      </w:r>
    </w:p>
    <w:p w:rsidR="00357DCD" w:rsidRPr="003575A7" w:rsidRDefault="00205BB1" w:rsidP="00357DCD">
      <w:pPr>
        <w:rPr>
          <w:rFonts w:ascii="Book Antiqua" w:hAnsi="Book Antiqua" w:cs="MS Shell Dlg 2"/>
          <w:color w:val="000000"/>
          <w:sz w:val="22"/>
          <w:szCs w:val="22"/>
        </w:rPr>
      </w:pPr>
      <w:r>
        <w:rPr>
          <w:rFonts w:ascii="Book Antiqua" w:hAnsi="Book Antiqua" w:cs="MS Shell Dlg 2"/>
          <w:color w:val="000000"/>
          <w:sz w:val="22"/>
          <w:szCs w:val="22"/>
        </w:rPr>
        <w:t xml:space="preserve">Predsedavajuci otvorio je diskusiju za ovu tacku. </w:t>
      </w:r>
      <w:r w:rsidR="00357DCD" w:rsidRPr="003575A7">
        <w:rPr>
          <w:rFonts w:ascii="Book Antiqua" w:hAnsi="Book Antiqua" w:cs="MS Shell Dlg 2"/>
          <w:color w:val="000000"/>
          <w:sz w:val="22"/>
          <w:szCs w:val="22"/>
        </w:rPr>
        <w:t>.</w:t>
      </w:r>
    </w:p>
    <w:p w:rsidR="00357DCD" w:rsidRDefault="00357DCD" w:rsidP="002F7928">
      <w:pPr>
        <w:jc w:val="both"/>
        <w:rPr>
          <w:rFonts w:ascii="Book Antiqua" w:hAnsi="Book Antiqua"/>
          <w:sz w:val="22"/>
          <w:szCs w:val="22"/>
        </w:rPr>
      </w:pPr>
      <w:r w:rsidRPr="003575A7">
        <w:rPr>
          <w:rFonts w:ascii="Book Antiqua" w:hAnsi="Book Antiqua"/>
          <w:sz w:val="22"/>
          <w:szCs w:val="22"/>
        </w:rPr>
        <w:t xml:space="preserve">Xhejlane Behluli </w:t>
      </w:r>
      <w:r w:rsidR="008D0AD9">
        <w:rPr>
          <w:rFonts w:ascii="Book Antiqua" w:hAnsi="Book Antiqua"/>
          <w:sz w:val="22"/>
          <w:szCs w:val="22"/>
        </w:rPr>
        <w:t>rekla  je</w:t>
      </w:r>
      <w:r w:rsidRPr="003575A7">
        <w:rPr>
          <w:rFonts w:ascii="Book Antiqua" w:hAnsi="Book Antiqua"/>
          <w:sz w:val="22"/>
          <w:szCs w:val="22"/>
        </w:rPr>
        <w:t xml:space="preserve">: </w:t>
      </w:r>
      <w:r w:rsidR="008D0AD9">
        <w:rPr>
          <w:rFonts w:ascii="Book Antiqua" w:hAnsi="Book Antiqua"/>
          <w:sz w:val="22"/>
          <w:szCs w:val="22"/>
        </w:rPr>
        <w:t xml:space="preserve">nemam direktnu pitanje  ali  jedan  komentar, drugi  izvestaj  sto slusam  za  ovaj mandat i primetila sam da Direktorat za Obrazovanje  se  suocava  sa nedostatkom budzeta, malo  sam  zainteresovana  i videla  sam da  jedan  veliki iznos  se  trosi  za prevoz/transport ucenika, to  je  dobro  ali   ja  bi trazila  da  kada  se  deli budzet  za sledecu godinu da  bu de  veci  iznos  za  ovaj sektor, hvala. </w:t>
      </w:r>
      <w:r w:rsidR="00C039C5">
        <w:rPr>
          <w:rFonts w:ascii="Book Antiqua" w:hAnsi="Book Antiqua"/>
          <w:sz w:val="22"/>
          <w:szCs w:val="22"/>
        </w:rPr>
        <w:t xml:space="preserve"> </w:t>
      </w:r>
    </w:p>
    <w:p w:rsidR="002F7928" w:rsidRDefault="004802AF" w:rsidP="002F7928">
      <w:pPr>
        <w:jc w:val="both"/>
        <w:rPr>
          <w:rFonts w:ascii="Book Antiqua" w:hAnsi="Book Antiqua"/>
          <w:sz w:val="22"/>
          <w:szCs w:val="22"/>
        </w:rPr>
      </w:pPr>
      <w:r>
        <w:rPr>
          <w:rFonts w:ascii="Book Antiqua" w:hAnsi="Book Antiqua"/>
          <w:sz w:val="22"/>
          <w:szCs w:val="22"/>
        </w:rPr>
        <w:t xml:space="preserve">Svetislav Ivanovic </w:t>
      </w:r>
      <w:r w:rsidR="00C039C5">
        <w:rPr>
          <w:rFonts w:ascii="Book Antiqua" w:hAnsi="Book Antiqua"/>
          <w:sz w:val="22"/>
          <w:szCs w:val="22"/>
        </w:rPr>
        <w:t>rekao je: slasem  se  sa cinjenicom da  je  mali budzet  ali  na  zalost  mi  svake godine  pocinjemo sa smanjnjem budzeta a ne  sa  povecanje Opstinskog budzeta</w:t>
      </w:r>
      <w:r w:rsidR="00E30FA9">
        <w:rPr>
          <w:rFonts w:ascii="Book Antiqua" w:hAnsi="Book Antiqua"/>
          <w:sz w:val="22"/>
          <w:szCs w:val="22"/>
        </w:rPr>
        <w:t xml:space="preserve">, </w:t>
      </w:r>
      <w:r w:rsidR="009B11B4">
        <w:rPr>
          <w:rFonts w:ascii="Book Antiqua" w:hAnsi="Book Antiqua"/>
          <w:sz w:val="22"/>
          <w:szCs w:val="22"/>
        </w:rPr>
        <w:t xml:space="preserve">rekao sam  vise  puta razlog  za smanjenje budzeta je  da u 2011god., nisu registrovani/upisani svi gradjani i budzet  se  deli  po broju stanovnika, znaci   i to  je  kako  je  rekao Flamur Uka smanjenje broja  ucenika i uvek  kada  se  govori o dodatnom budzetu </w:t>
      </w:r>
      <w:r w:rsidR="00A74606">
        <w:rPr>
          <w:rFonts w:ascii="Book Antiqua" w:hAnsi="Book Antiqua"/>
          <w:sz w:val="22"/>
          <w:szCs w:val="22"/>
        </w:rPr>
        <w:t xml:space="preserve"> prva pitanja  koje  su za nas su  je broj stanovnika  i broj ucenika, </w:t>
      </w:r>
      <w:r w:rsidR="004731A8">
        <w:rPr>
          <w:rFonts w:ascii="Book Antiqua" w:hAnsi="Book Antiqua"/>
          <w:sz w:val="22"/>
          <w:szCs w:val="22"/>
        </w:rPr>
        <w:t>a sa druge  strane  zakonom  mi  smo obavezni da  obezbedimo sve  uslove  za razvoj nastave , imali  smo razne sastanke i pokusavali smo da  u svakoj  formi da snizimo ili smanjimo ovaj problem ali uvek  kada  smo trazili pomoc  od  neke  organizacije  mi  smo bili u suprotnosti  sa Zakonom i uvek su nam rekli da  mi  smo obavezni da pomognemo sektor  obrazovanja</w:t>
      </w:r>
      <w:r w:rsidR="00304B65">
        <w:rPr>
          <w:rFonts w:ascii="Book Antiqua" w:hAnsi="Book Antiqua"/>
          <w:sz w:val="22"/>
          <w:szCs w:val="22"/>
        </w:rPr>
        <w:t xml:space="preserve"> a ne organizacije, </w:t>
      </w:r>
      <w:r w:rsidR="005B52B4">
        <w:rPr>
          <w:rFonts w:ascii="Book Antiqua" w:hAnsi="Book Antiqua"/>
          <w:sz w:val="22"/>
          <w:szCs w:val="22"/>
        </w:rPr>
        <w:t xml:space="preserve"> slazem  se da  jedan  veliki iznos  se  trosi  za transport ali  </w:t>
      </w:r>
      <w:r w:rsidR="005B52B4">
        <w:rPr>
          <w:rFonts w:ascii="Book Antiqua" w:hAnsi="Book Antiqua"/>
          <w:sz w:val="22"/>
          <w:szCs w:val="22"/>
        </w:rPr>
        <w:lastRenderedPageBreak/>
        <w:t xml:space="preserve">svi  znamo  kakva  je  nasa teritorija, i bilo kakvo resenje ili prodlog koji imate predstavite u KPF-u, Skupstini ili u Direktoratu za Obrazovanje  i mi  smo ovde  da vam pomognemo. </w:t>
      </w:r>
      <w:r w:rsidR="00887A69">
        <w:rPr>
          <w:rFonts w:ascii="Book Antiqua" w:hAnsi="Book Antiqua"/>
          <w:sz w:val="22"/>
          <w:szCs w:val="22"/>
        </w:rPr>
        <w:t xml:space="preserve"> </w:t>
      </w:r>
      <w:r w:rsidR="00E54E0C">
        <w:rPr>
          <w:rFonts w:ascii="Book Antiqua" w:hAnsi="Book Antiqua"/>
          <w:sz w:val="22"/>
          <w:szCs w:val="22"/>
        </w:rPr>
        <w:t xml:space="preserve"> </w:t>
      </w:r>
    </w:p>
    <w:p w:rsidR="00E54E0C" w:rsidRDefault="00E54E0C" w:rsidP="002F7928">
      <w:pPr>
        <w:jc w:val="both"/>
        <w:rPr>
          <w:rFonts w:ascii="Book Antiqua" w:hAnsi="Book Antiqua"/>
          <w:sz w:val="22"/>
          <w:szCs w:val="22"/>
        </w:rPr>
      </w:pPr>
      <w:r>
        <w:rPr>
          <w:rFonts w:ascii="Book Antiqua" w:hAnsi="Book Antiqua"/>
          <w:sz w:val="22"/>
          <w:szCs w:val="22"/>
        </w:rPr>
        <w:t xml:space="preserve">Flamur Uka </w:t>
      </w:r>
      <w:r w:rsidR="00887A69">
        <w:rPr>
          <w:rFonts w:ascii="Book Antiqua" w:hAnsi="Book Antiqua"/>
          <w:sz w:val="22"/>
          <w:szCs w:val="22"/>
        </w:rPr>
        <w:t xml:space="preserve">rekao je: samo da  vam informisemo da poslednji sastank  kada  smo imali sa Ministarstvom Obrazovanja  razgovarali  smo  i  o nevoj  formuli financiranja, bice  financirano  na osnovu razreda a ne  broja  ucenika i ovo prema  njima veoma ce brzo poceti aplicirati jer  i u drugim Opstinama  ima pad broja  ucenika , kada  pocinje ova  forma  implementiranje mnogo ce nam pomoci. </w:t>
      </w:r>
      <w:r w:rsidR="003E05BF">
        <w:rPr>
          <w:rFonts w:ascii="Book Antiqua" w:hAnsi="Book Antiqua"/>
          <w:sz w:val="22"/>
          <w:szCs w:val="22"/>
        </w:rPr>
        <w:t xml:space="preserve"> </w:t>
      </w:r>
    </w:p>
    <w:p w:rsidR="009E0F80" w:rsidRPr="003575A7" w:rsidRDefault="001B1486" w:rsidP="009E0F80">
      <w:pPr>
        <w:jc w:val="both"/>
        <w:rPr>
          <w:rFonts w:ascii="Book Antiqua" w:hAnsi="Book Antiqua" w:cs="MS Shell Dlg 2"/>
          <w:color w:val="000000"/>
          <w:sz w:val="22"/>
          <w:szCs w:val="22"/>
        </w:rPr>
      </w:pPr>
      <w:r>
        <w:rPr>
          <w:rFonts w:ascii="Book Antiqua" w:hAnsi="Book Antiqua"/>
          <w:color w:val="000000"/>
          <w:sz w:val="22"/>
          <w:szCs w:val="22"/>
        </w:rPr>
        <w:t>Predsedavajuci  rekao  je: ako  nema  druge  diskusije idemo na  glasanje  da  bi  ova tacka  otisao  u Skupstini</w:t>
      </w:r>
      <w:r w:rsidR="009E0F80" w:rsidRPr="003575A7">
        <w:rPr>
          <w:rFonts w:ascii="Book Antiqua" w:hAnsi="Book Antiqua" w:cs="MS Shell Dlg 2"/>
          <w:color w:val="000000"/>
          <w:sz w:val="22"/>
          <w:szCs w:val="22"/>
        </w:rPr>
        <w:t>.</w:t>
      </w:r>
    </w:p>
    <w:p w:rsidR="009E0F80" w:rsidRPr="003575A7" w:rsidRDefault="001B1486" w:rsidP="009E0F80">
      <w:pPr>
        <w:jc w:val="both"/>
        <w:rPr>
          <w:rFonts w:ascii="Book Antiqua" w:hAnsi="Book Antiqua" w:cs="MS Shell Dlg 2"/>
          <w:color w:val="000000"/>
          <w:sz w:val="22"/>
          <w:szCs w:val="22"/>
        </w:rPr>
      </w:pPr>
      <w:r>
        <w:rPr>
          <w:rFonts w:ascii="Book Antiqua" w:hAnsi="Book Antiqua" w:cs="MS Shell Dlg 2"/>
          <w:color w:val="000000"/>
          <w:sz w:val="22"/>
          <w:szCs w:val="22"/>
        </w:rPr>
        <w:t>Posto  nije  bilo drugij dislusija  i ova  tacka  je  jednoglasno  usvajeno  od strane  svih prisutnih  clanova KPF-a da  ide u Skupstini</w:t>
      </w:r>
      <w:r w:rsidR="009E0F80" w:rsidRPr="003575A7">
        <w:rPr>
          <w:rFonts w:ascii="Book Antiqua" w:hAnsi="Book Antiqua" w:cs="MS Shell Dlg 2"/>
          <w:color w:val="000000"/>
          <w:sz w:val="22"/>
          <w:szCs w:val="22"/>
        </w:rPr>
        <w:t>.</w:t>
      </w:r>
    </w:p>
    <w:p w:rsidR="009E0F80" w:rsidRPr="00A82669" w:rsidRDefault="009E0F80" w:rsidP="009E0F80">
      <w:pPr>
        <w:jc w:val="both"/>
        <w:rPr>
          <w:rFonts w:ascii="Book Antiqua" w:hAnsi="Book Antiqua"/>
          <w:sz w:val="22"/>
          <w:szCs w:val="22"/>
        </w:rPr>
      </w:pPr>
      <w:r w:rsidRPr="003575A7">
        <w:rPr>
          <w:rFonts w:ascii="Book Antiqua" w:hAnsi="Book Antiqua"/>
          <w:b/>
          <w:sz w:val="22"/>
          <w:szCs w:val="22"/>
        </w:rPr>
        <w:t>P</w:t>
      </w:r>
      <w:r w:rsidR="001B1486">
        <w:rPr>
          <w:rFonts w:ascii="Book Antiqua" w:hAnsi="Book Antiqua"/>
          <w:b/>
          <w:sz w:val="22"/>
          <w:szCs w:val="22"/>
        </w:rPr>
        <w:t>eta  tacka</w:t>
      </w:r>
      <w:r w:rsidRPr="003575A7">
        <w:rPr>
          <w:rFonts w:ascii="Book Antiqua" w:hAnsi="Book Antiqua"/>
          <w:b/>
          <w:sz w:val="22"/>
          <w:szCs w:val="22"/>
        </w:rPr>
        <w:t>:</w:t>
      </w:r>
      <w:r>
        <w:rPr>
          <w:rFonts w:ascii="Book Antiqua" w:hAnsi="Book Antiqua"/>
          <w:b/>
          <w:sz w:val="22"/>
          <w:szCs w:val="22"/>
        </w:rPr>
        <w:t xml:space="preserve"> </w:t>
      </w:r>
      <w:r w:rsidR="001B1486">
        <w:rPr>
          <w:rFonts w:ascii="Book Antiqua" w:hAnsi="Book Antiqua"/>
          <w:b/>
          <w:sz w:val="22"/>
          <w:szCs w:val="22"/>
        </w:rPr>
        <w:t>Razno</w:t>
      </w:r>
      <w:r w:rsidRPr="00AC780B">
        <w:rPr>
          <w:rFonts w:ascii="Book Antiqua" w:hAnsi="Book Antiqua" w:cs="MS Shell Dlg 2"/>
          <w:color w:val="000000"/>
          <w:sz w:val="22"/>
          <w:szCs w:val="22"/>
        </w:rPr>
        <w:t>.</w:t>
      </w:r>
    </w:p>
    <w:p w:rsidR="001B1486" w:rsidRPr="00BB5407" w:rsidRDefault="001B1486" w:rsidP="001B1486">
      <w:pPr>
        <w:jc w:val="both"/>
        <w:rPr>
          <w:rFonts w:ascii="Book Antiqua" w:hAnsi="Book Antiqua" w:cs="MS Shell Dlg 2"/>
          <w:color w:val="000000"/>
          <w:sz w:val="22"/>
          <w:szCs w:val="22"/>
        </w:rPr>
      </w:pPr>
      <w:r>
        <w:rPr>
          <w:rFonts w:ascii="Book Antiqua" w:hAnsi="Book Antiqua"/>
          <w:sz w:val="22"/>
          <w:szCs w:val="22"/>
        </w:rPr>
        <w:t xml:space="preserve">Predsedavajuci  otvorio je diskusiju za  ovu tacku. </w:t>
      </w:r>
    </w:p>
    <w:p w:rsidR="009E0F80" w:rsidRDefault="009E0F80" w:rsidP="002F7928">
      <w:pPr>
        <w:jc w:val="both"/>
        <w:rPr>
          <w:rFonts w:ascii="Book Antiqua" w:hAnsi="Book Antiqua"/>
        </w:rPr>
      </w:pPr>
      <w:r>
        <w:rPr>
          <w:rFonts w:ascii="Book Antiqua" w:hAnsi="Book Antiqua"/>
        </w:rPr>
        <w:t xml:space="preserve">Xhejlane Behluli </w:t>
      </w:r>
      <w:r w:rsidR="001B1486">
        <w:rPr>
          <w:rFonts w:ascii="Book Antiqua" w:hAnsi="Book Antiqua"/>
        </w:rPr>
        <w:t xml:space="preserve">rekla je: imam  jednu primedbu i nadam se da ne uzima  niko kao licnu,  sto  se  tice pravopisa  u izvestajima  ima  mnogo gresaka, ja razumem tehnicke greske ali u pravopisu  ima mnogo, ako nema  zaposlen koji zna pravopis barem  neka se  neko zaposli jedan Lektor koji bi kontrolisao sve dokumente posto  najveci organ, osim izvestaja za  obrazovanje  nema  nijednu gresku svi drugi  izvestaju imaju greske. </w:t>
      </w:r>
      <w:r w:rsidR="00A87CC1">
        <w:rPr>
          <w:rFonts w:ascii="Book Antiqua" w:hAnsi="Book Antiqua"/>
        </w:rPr>
        <w:t xml:space="preserve"> </w:t>
      </w:r>
    </w:p>
    <w:p w:rsidR="00803DC0" w:rsidRDefault="00803DC0" w:rsidP="002F7928">
      <w:pPr>
        <w:jc w:val="both"/>
        <w:rPr>
          <w:rFonts w:ascii="Book Antiqua" w:hAnsi="Book Antiqua"/>
        </w:rPr>
      </w:pPr>
      <w:r>
        <w:rPr>
          <w:rFonts w:ascii="Book Antiqua" w:hAnsi="Book Antiqua"/>
        </w:rPr>
        <w:t xml:space="preserve">Ramush Mehmeti </w:t>
      </w:r>
      <w:r w:rsidR="00A87CC1">
        <w:rPr>
          <w:rFonts w:ascii="Book Antiqua" w:hAnsi="Book Antiqua"/>
        </w:rPr>
        <w:t>rekao je</w:t>
      </w:r>
      <w:r>
        <w:rPr>
          <w:rFonts w:ascii="Book Antiqua" w:hAnsi="Book Antiqua"/>
        </w:rPr>
        <w:t xml:space="preserve">: </w:t>
      </w:r>
      <w:r w:rsidR="00A87CC1">
        <w:rPr>
          <w:rFonts w:ascii="Book Antiqua" w:hAnsi="Book Antiqua"/>
        </w:rPr>
        <w:t xml:space="preserve"> imam jednu pitanje  za Predsedavajuceg  posto u Septembru  se  usvaja konacni  budzet dali  su  odrzane jos javne  debate.</w:t>
      </w:r>
      <w:r w:rsidR="00A1088B">
        <w:rPr>
          <w:rFonts w:ascii="Book Antiqua" w:hAnsi="Book Antiqua"/>
        </w:rPr>
        <w:t xml:space="preserve"> </w:t>
      </w:r>
    </w:p>
    <w:p w:rsidR="000F7A96" w:rsidRPr="00BE47FB" w:rsidRDefault="00C00B91" w:rsidP="00BE47FB">
      <w:pPr>
        <w:jc w:val="both"/>
        <w:rPr>
          <w:rFonts w:ascii="Book Antiqua" w:hAnsi="Book Antiqua"/>
        </w:rPr>
      </w:pPr>
      <w:r>
        <w:rPr>
          <w:rFonts w:ascii="Book Antiqua" w:hAnsi="Book Antiqua"/>
        </w:rPr>
        <w:t>S</w:t>
      </w:r>
      <w:r w:rsidR="00A1088B">
        <w:rPr>
          <w:rFonts w:ascii="Book Antiqua" w:hAnsi="Book Antiqua"/>
        </w:rPr>
        <w:t xml:space="preserve">rdjan Todorovic rekao je: javni debati ce  biti odrzani  krajem avgusta i na  pocetku Septembra. </w:t>
      </w:r>
    </w:p>
    <w:p w:rsidR="000F7A96" w:rsidRDefault="000F7A96" w:rsidP="00CC7AE4">
      <w:pPr>
        <w:rPr>
          <w:rFonts w:ascii="Book Antiqua" w:hAnsi="Book Antiqua" w:cs="MS Shell Dlg 2"/>
          <w:color w:val="000000"/>
          <w:sz w:val="22"/>
          <w:szCs w:val="22"/>
        </w:rPr>
      </w:pPr>
    </w:p>
    <w:p w:rsidR="000F7A96" w:rsidRPr="00CC7AE4" w:rsidRDefault="000F7A96" w:rsidP="00CC7AE4">
      <w:pPr>
        <w:rPr>
          <w:rFonts w:ascii="Book Antiqua" w:hAnsi="Book Antiqua" w:cs="MS Shell Dlg 2"/>
          <w:color w:val="000000"/>
          <w:sz w:val="22"/>
          <w:szCs w:val="22"/>
        </w:rPr>
      </w:pPr>
    </w:p>
    <w:p w:rsidR="00AD5617" w:rsidRPr="00651EC5" w:rsidRDefault="00A1088B" w:rsidP="00264E90">
      <w:pPr>
        <w:jc w:val="both"/>
        <w:rPr>
          <w:rFonts w:ascii="Book Antiqua" w:hAnsi="Book Antiqua"/>
          <w:sz w:val="22"/>
          <w:szCs w:val="22"/>
        </w:rPr>
      </w:pPr>
      <w:r>
        <w:rPr>
          <w:rFonts w:ascii="Book Antiqua" w:hAnsi="Book Antiqua"/>
          <w:sz w:val="22"/>
          <w:szCs w:val="22"/>
        </w:rPr>
        <w:t xml:space="preserve">Posto  nije bilo drugih diskusija Predsedavajuci zahvaljivao sve prisutne  za doprinos. </w:t>
      </w:r>
    </w:p>
    <w:p w:rsidR="00E741DE" w:rsidRDefault="00A1088B" w:rsidP="00E741DE">
      <w:pPr>
        <w:rPr>
          <w:rFonts w:ascii="Book Antiqua" w:hAnsi="Book Antiqua"/>
          <w:sz w:val="22"/>
          <w:szCs w:val="22"/>
        </w:rPr>
      </w:pPr>
      <w:r>
        <w:rPr>
          <w:rFonts w:ascii="Book Antiqua" w:hAnsi="Book Antiqua"/>
          <w:sz w:val="22"/>
          <w:szCs w:val="22"/>
        </w:rPr>
        <w:t xml:space="preserve">Sednica   zavrsena  je u </w:t>
      </w:r>
      <w:r w:rsidR="006F79A8" w:rsidRPr="00651EC5">
        <w:rPr>
          <w:rFonts w:ascii="Book Antiqua" w:hAnsi="Book Antiqua"/>
          <w:sz w:val="22"/>
          <w:szCs w:val="22"/>
        </w:rPr>
        <w:t xml:space="preserve"> </w:t>
      </w:r>
      <w:r w:rsidR="00CC7AE4">
        <w:rPr>
          <w:rFonts w:ascii="Book Antiqua" w:hAnsi="Book Antiqua"/>
          <w:sz w:val="22"/>
          <w:szCs w:val="22"/>
        </w:rPr>
        <w:t>11</w:t>
      </w:r>
      <w:r w:rsidR="005D483E" w:rsidRPr="00651EC5">
        <w:rPr>
          <w:rFonts w:ascii="Book Antiqua" w:hAnsi="Book Antiqua"/>
          <w:sz w:val="22"/>
          <w:szCs w:val="22"/>
        </w:rPr>
        <w:t>:</w:t>
      </w:r>
      <w:r w:rsidR="00CC7AE4">
        <w:rPr>
          <w:rFonts w:ascii="Book Antiqua" w:hAnsi="Book Antiqua"/>
          <w:sz w:val="22"/>
          <w:szCs w:val="22"/>
        </w:rPr>
        <w:t>00</w:t>
      </w:r>
      <w:r>
        <w:rPr>
          <w:rFonts w:ascii="Book Antiqua" w:hAnsi="Book Antiqua"/>
          <w:sz w:val="22"/>
          <w:szCs w:val="22"/>
        </w:rPr>
        <w:t>h</w:t>
      </w:r>
      <w:r w:rsidR="00251BED" w:rsidRPr="00651EC5">
        <w:rPr>
          <w:rFonts w:ascii="Book Antiqua" w:hAnsi="Book Antiqua"/>
          <w:sz w:val="22"/>
          <w:szCs w:val="22"/>
        </w:rPr>
        <w:tab/>
      </w:r>
    </w:p>
    <w:p w:rsidR="00BE47FB" w:rsidRDefault="00251BED" w:rsidP="00E741DE">
      <w:pPr>
        <w:rPr>
          <w:rFonts w:ascii="Book Antiqua" w:hAnsi="Book Antiqua"/>
          <w:sz w:val="22"/>
          <w:szCs w:val="22"/>
        </w:rPr>
      </w:pPr>
      <w:r w:rsidRPr="00651EC5">
        <w:rPr>
          <w:rFonts w:ascii="Book Antiqua" w:hAnsi="Book Antiqua"/>
          <w:sz w:val="22"/>
          <w:szCs w:val="22"/>
        </w:rPr>
        <w:tab/>
      </w:r>
    </w:p>
    <w:p w:rsidR="00D837F1" w:rsidRDefault="00251BED" w:rsidP="00E741DE">
      <w:pPr>
        <w:rPr>
          <w:rFonts w:ascii="Book Antiqua" w:hAnsi="Book Antiqua"/>
          <w:sz w:val="22"/>
          <w:szCs w:val="22"/>
        </w:rPr>
      </w:pPr>
      <w:r w:rsidRPr="00651EC5">
        <w:rPr>
          <w:rFonts w:ascii="Book Antiqua" w:hAnsi="Book Antiqua"/>
          <w:sz w:val="22"/>
          <w:szCs w:val="22"/>
        </w:rPr>
        <w:t xml:space="preserve">  </w:t>
      </w:r>
      <w:r w:rsidR="00264E90" w:rsidRPr="00651EC5">
        <w:rPr>
          <w:rFonts w:ascii="Book Antiqua" w:hAnsi="Book Antiqua"/>
          <w:sz w:val="22"/>
          <w:szCs w:val="22"/>
        </w:rPr>
        <w:t xml:space="preserve">                                 </w:t>
      </w:r>
      <w:r w:rsidRPr="00651EC5">
        <w:rPr>
          <w:rFonts w:ascii="Book Antiqua" w:hAnsi="Book Antiqua"/>
          <w:sz w:val="22"/>
          <w:szCs w:val="22"/>
        </w:rPr>
        <w:t xml:space="preserve">         </w:t>
      </w:r>
    </w:p>
    <w:p w:rsidR="00BE47FB" w:rsidRDefault="00BE47FB" w:rsidP="00E741DE">
      <w:pPr>
        <w:rPr>
          <w:rFonts w:ascii="Book Antiqua" w:hAnsi="Book Antiqua"/>
          <w:sz w:val="22"/>
          <w:szCs w:val="22"/>
        </w:rPr>
      </w:pPr>
    </w:p>
    <w:p w:rsidR="00BE47FB" w:rsidRDefault="00BE47FB" w:rsidP="00E741DE">
      <w:pPr>
        <w:rPr>
          <w:rFonts w:ascii="Book Antiqua" w:hAnsi="Book Antiqua"/>
          <w:sz w:val="22"/>
          <w:szCs w:val="22"/>
        </w:rPr>
      </w:pPr>
    </w:p>
    <w:p w:rsidR="00BE47FB" w:rsidRPr="00651EC5" w:rsidRDefault="00BE47FB" w:rsidP="00E741DE">
      <w:pPr>
        <w:rPr>
          <w:rFonts w:ascii="Book Antiqua" w:hAnsi="Book Antiqua"/>
          <w:sz w:val="22"/>
          <w:szCs w:val="22"/>
        </w:rPr>
      </w:pPr>
    </w:p>
    <w:p w:rsidR="00D837F1" w:rsidRPr="00651EC5" w:rsidRDefault="00A1088B" w:rsidP="00D837F1">
      <w:pPr>
        <w:jc w:val="both"/>
        <w:rPr>
          <w:rFonts w:ascii="Book Antiqua" w:hAnsi="Book Antiqua"/>
          <w:b/>
          <w:sz w:val="22"/>
          <w:szCs w:val="22"/>
        </w:rPr>
      </w:pPr>
      <w:r>
        <w:rPr>
          <w:rFonts w:ascii="Book Antiqua" w:hAnsi="Book Antiqua"/>
          <w:b/>
          <w:sz w:val="22"/>
          <w:szCs w:val="22"/>
        </w:rPr>
        <w:t>Zapisnicarka</w:t>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t xml:space="preserve">                 </w:t>
      </w:r>
      <w:r w:rsidR="00665CBC" w:rsidRPr="00651EC5">
        <w:rPr>
          <w:rFonts w:ascii="Book Antiqua" w:hAnsi="Book Antiqua"/>
          <w:sz w:val="22"/>
          <w:szCs w:val="22"/>
        </w:rPr>
        <w:t xml:space="preserve"> </w:t>
      </w:r>
      <w:r>
        <w:rPr>
          <w:rFonts w:ascii="Book Antiqua" w:hAnsi="Book Antiqua"/>
          <w:sz w:val="22"/>
          <w:szCs w:val="22"/>
        </w:rPr>
        <w:t xml:space="preserve">                    </w:t>
      </w:r>
      <w:r w:rsidRPr="00A1088B">
        <w:rPr>
          <w:rFonts w:ascii="Book Antiqua" w:hAnsi="Book Antiqua"/>
          <w:b/>
          <w:sz w:val="22"/>
          <w:szCs w:val="22"/>
        </w:rPr>
        <w:t>Predsedavajuci Skupstine</w:t>
      </w:r>
      <w:r w:rsidR="00D837F1" w:rsidRPr="00651EC5">
        <w:rPr>
          <w:rFonts w:ascii="Book Antiqua" w:hAnsi="Book Antiqua"/>
          <w:b/>
          <w:sz w:val="22"/>
          <w:szCs w:val="22"/>
        </w:rPr>
        <w:t xml:space="preserve">  </w:t>
      </w:r>
    </w:p>
    <w:p w:rsidR="00D837F1" w:rsidRPr="00651EC5" w:rsidRDefault="00602521" w:rsidP="00602521">
      <w:pPr>
        <w:tabs>
          <w:tab w:val="left" w:pos="7167"/>
        </w:tabs>
        <w:jc w:val="both"/>
        <w:rPr>
          <w:rFonts w:ascii="Book Antiqua" w:hAnsi="Book Antiqua"/>
          <w:sz w:val="22"/>
          <w:szCs w:val="22"/>
        </w:rPr>
      </w:pPr>
      <w:r w:rsidRPr="00651EC5">
        <w:rPr>
          <w:rFonts w:ascii="Book Antiqua" w:hAnsi="Book Antiqua"/>
          <w:sz w:val="22"/>
          <w:szCs w:val="22"/>
        </w:rPr>
        <w:t xml:space="preserve">Valmire  Mustafa             </w:t>
      </w:r>
      <w:r w:rsidRPr="00651EC5">
        <w:rPr>
          <w:rFonts w:ascii="Book Antiqua" w:hAnsi="Book Antiqua"/>
          <w:sz w:val="22"/>
          <w:szCs w:val="22"/>
        </w:rPr>
        <w:tab/>
        <w:t>Nebojsa Arsic</w:t>
      </w:r>
    </w:p>
    <w:p w:rsidR="00D837F1" w:rsidRPr="00651EC5" w:rsidRDefault="00D837F1" w:rsidP="00D837F1">
      <w:pPr>
        <w:jc w:val="both"/>
        <w:rPr>
          <w:rFonts w:ascii="Book Antiqua" w:hAnsi="Book Antiqua"/>
          <w:sz w:val="22"/>
          <w:szCs w:val="22"/>
        </w:rPr>
      </w:pP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t xml:space="preserve">                                                      </w:t>
      </w:r>
      <w:r w:rsidRPr="00651EC5">
        <w:rPr>
          <w:rFonts w:ascii="Book Antiqua" w:hAnsi="Book Antiqua"/>
          <w:b/>
          <w:sz w:val="22"/>
          <w:szCs w:val="22"/>
        </w:rPr>
        <w:t xml:space="preserve">                                        </w:t>
      </w:r>
    </w:p>
    <w:p w:rsidR="006F7C8E" w:rsidRPr="00651EC5" w:rsidRDefault="006F7C8E"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rPr>
      </w:pPr>
    </w:p>
    <w:p w:rsidR="008036F6" w:rsidRPr="00651EC5" w:rsidRDefault="008036F6" w:rsidP="00A31963">
      <w:pPr>
        <w:jc w:val="both"/>
        <w:rPr>
          <w:rStyle w:val="Emphasis"/>
          <w:rFonts w:ascii="Book Antiqua" w:hAnsi="Book Antiqua"/>
          <w:i w:val="0"/>
          <w:iCs w:val="0"/>
        </w:rPr>
      </w:pPr>
    </w:p>
    <w:p w:rsidR="008036F6" w:rsidRDefault="008036F6" w:rsidP="00A31963">
      <w:pPr>
        <w:jc w:val="both"/>
        <w:rPr>
          <w:rStyle w:val="Emphasis"/>
          <w:rFonts w:ascii="Book Antiqua" w:hAnsi="Book Antiqua"/>
          <w:i w:val="0"/>
          <w:iCs w:val="0"/>
        </w:rPr>
      </w:pPr>
    </w:p>
    <w:p w:rsidR="00100058" w:rsidRDefault="00100058" w:rsidP="00A31963">
      <w:pPr>
        <w:jc w:val="both"/>
        <w:rPr>
          <w:rStyle w:val="Emphasis"/>
          <w:rFonts w:ascii="Book Antiqua" w:hAnsi="Book Antiqua"/>
          <w:i w:val="0"/>
          <w:iCs w:val="0"/>
        </w:rPr>
      </w:pPr>
    </w:p>
    <w:p w:rsidR="00100058" w:rsidRPr="00B639D9" w:rsidRDefault="00100058" w:rsidP="00A31963">
      <w:pPr>
        <w:jc w:val="both"/>
        <w:rPr>
          <w:rStyle w:val="Emphasis"/>
          <w:rFonts w:ascii="Book Antiqua" w:hAnsi="Book Antiqua"/>
          <w:i w:val="0"/>
          <w:iCs w:val="0"/>
        </w:rPr>
      </w:pPr>
    </w:p>
    <w:sectPr w:rsidR="00100058" w:rsidRPr="00B639D9" w:rsidSect="00557EC0">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B85" w:rsidRDefault="00E26B85" w:rsidP="00EA47E5">
      <w:r>
        <w:separator/>
      </w:r>
    </w:p>
  </w:endnote>
  <w:endnote w:type="continuationSeparator" w:id="1">
    <w:p w:rsidR="00E26B85" w:rsidRDefault="00E26B85" w:rsidP="00EA4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034"/>
      <w:docPartObj>
        <w:docPartGallery w:val="Page Numbers (Bottom of Page)"/>
        <w:docPartUnique/>
      </w:docPartObj>
    </w:sdtPr>
    <w:sdtContent>
      <w:p w:rsidR="003E05BF" w:rsidRDefault="00381AB6">
        <w:pPr>
          <w:pStyle w:val="Footer"/>
          <w:jc w:val="right"/>
        </w:pPr>
        <w:fldSimple w:instr=" PAGE   \* MERGEFORMAT ">
          <w:r w:rsidR="000F61F0">
            <w:rPr>
              <w:noProof/>
            </w:rPr>
            <w:t>1</w:t>
          </w:r>
        </w:fldSimple>
      </w:p>
    </w:sdtContent>
  </w:sdt>
  <w:p w:rsidR="003E05BF" w:rsidRDefault="003E05BF">
    <w:pPr>
      <w:pStyle w:val="Footer"/>
    </w:pPr>
    <w:r>
      <w:t>Zapisnik KPF-a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B85" w:rsidRDefault="00E26B85" w:rsidP="00EA47E5">
      <w:r>
        <w:separator/>
      </w:r>
    </w:p>
  </w:footnote>
  <w:footnote w:type="continuationSeparator" w:id="1">
    <w:p w:rsidR="00E26B85" w:rsidRDefault="00E26B85" w:rsidP="00EA4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077"/>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A7F82"/>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454DF"/>
    <w:multiLevelType w:val="hybridMultilevel"/>
    <w:tmpl w:val="4A9A5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367D2D"/>
    <w:multiLevelType w:val="hybridMultilevel"/>
    <w:tmpl w:val="D00A8E22"/>
    <w:lvl w:ilvl="0" w:tplc="04090001">
      <w:start w:val="1"/>
      <w:numFmt w:val="bullet"/>
      <w:lvlText w:val=""/>
      <w:lvlJc w:val="left"/>
      <w:pPr>
        <w:ind w:left="207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D94E1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620A4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326D86"/>
    <w:multiLevelType w:val="hybridMultilevel"/>
    <w:tmpl w:val="E1F2B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352147"/>
    <w:multiLevelType w:val="hybridMultilevel"/>
    <w:tmpl w:val="697C2508"/>
    <w:lvl w:ilvl="0" w:tplc="11F8DC9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2313426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174EB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487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AB627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6D7572"/>
    <w:multiLevelType w:val="hybridMultilevel"/>
    <w:tmpl w:val="A6D6E0BE"/>
    <w:lvl w:ilvl="0" w:tplc="23549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992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5B0749"/>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63008F"/>
    <w:multiLevelType w:val="hybridMultilevel"/>
    <w:tmpl w:val="23E44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7B028AC"/>
    <w:multiLevelType w:val="hybridMultilevel"/>
    <w:tmpl w:val="0D76A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9095680"/>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D67192"/>
    <w:multiLevelType w:val="hybridMultilevel"/>
    <w:tmpl w:val="83E0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460C49"/>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741A7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4F374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550E5C"/>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0D12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7374D5F"/>
    <w:multiLevelType w:val="hybridMultilevel"/>
    <w:tmpl w:val="6BDC4D20"/>
    <w:lvl w:ilvl="0" w:tplc="44F6EFD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077751"/>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6C5EE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9AF4FF7"/>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43734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A4F43BB"/>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C707C86"/>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DFF5CE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E80227C"/>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6A7631"/>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29E14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190D2E"/>
    <w:multiLevelType w:val="hybridMultilevel"/>
    <w:tmpl w:val="17D21432"/>
    <w:lvl w:ilvl="0" w:tplc="2390D4D2">
      <w:start w:val="1"/>
      <w:numFmt w:val="decimal"/>
      <w:lvlText w:val="%1."/>
      <w:lvlJc w:val="left"/>
      <w:pPr>
        <w:ind w:left="126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6">
    <w:nsid w:val="6D6C259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1EB051F"/>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9C75A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3FC6DEB"/>
    <w:multiLevelType w:val="hybridMultilevel"/>
    <w:tmpl w:val="396C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EE15C7"/>
    <w:multiLevelType w:val="hybridMultilevel"/>
    <w:tmpl w:val="745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0E632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A3C2E2C"/>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B963DA"/>
    <w:multiLevelType w:val="hybridMultilevel"/>
    <w:tmpl w:val="D434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D201DB"/>
    <w:multiLevelType w:val="hybridMultilevel"/>
    <w:tmpl w:val="1554A34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5">
    <w:nsid w:val="7BDA354B"/>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D4C26F3"/>
    <w:multiLevelType w:val="hybridMultilevel"/>
    <w:tmpl w:val="E4288A6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47">
    <w:nsid w:val="7F6E025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44"/>
  </w:num>
  <w:num w:numId="6">
    <w:abstractNumId w:val="27"/>
  </w:num>
  <w:num w:numId="7">
    <w:abstractNumId w:val="1"/>
  </w:num>
  <w:num w:numId="8">
    <w:abstractNumId w:val="43"/>
  </w:num>
  <w:num w:numId="9">
    <w:abstractNumId w:val="12"/>
  </w:num>
  <w:num w:numId="10">
    <w:abstractNumId w:val="19"/>
  </w:num>
  <w:num w:numId="11">
    <w:abstractNumId w:val="7"/>
  </w:num>
  <w:num w:numId="12">
    <w:abstractNumId w:val="42"/>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8"/>
  </w:num>
  <w:num w:numId="16">
    <w:abstractNumId w:val="29"/>
  </w:num>
  <w:num w:numId="17">
    <w:abstractNumId w:val="37"/>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3"/>
  </w:num>
  <w:num w:numId="21">
    <w:abstractNumId w:val="3"/>
  </w:num>
  <w:num w:numId="22">
    <w:abstractNumId w:val="15"/>
  </w:num>
  <w:num w:numId="23">
    <w:abstractNumId w:val="39"/>
  </w:num>
  <w:num w:numId="24">
    <w:abstractNumId w:val="13"/>
  </w:num>
  <w:num w:numId="25">
    <w:abstractNumId w:val="9"/>
  </w:num>
  <w:num w:numId="26">
    <w:abstractNumId w:val="46"/>
  </w:num>
  <w:num w:numId="27">
    <w:abstractNumId w:val="40"/>
  </w:num>
  <w:num w:numId="28">
    <w:abstractNumId w:val="30"/>
  </w:num>
  <w:num w:numId="29">
    <w:abstractNumId w:val="28"/>
  </w:num>
  <w:num w:numId="30">
    <w:abstractNumId w:val="0"/>
  </w:num>
  <w:num w:numId="31">
    <w:abstractNumId w:val="47"/>
  </w:num>
  <w:num w:numId="32">
    <w:abstractNumId w:val="35"/>
  </w:num>
  <w:num w:numId="33">
    <w:abstractNumId w:val="11"/>
  </w:num>
  <w:num w:numId="34">
    <w:abstractNumId w:val="8"/>
  </w:num>
  <w:num w:numId="35">
    <w:abstractNumId w:val="4"/>
  </w:num>
  <w:num w:numId="36">
    <w:abstractNumId w:val="5"/>
  </w:num>
  <w:num w:numId="37">
    <w:abstractNumId w:val="22"/>
  </w:num>
  <w:num w:numId="38">
    <w:abstractNumId w:val="41"/>
  </w:num>
  <w:num w:numId="39">
    <w:abstractNumId w:val="20"/>
  </w:num>
  <w:num w:numId="40">
    <w:abstractNumId w:val="26"/>
  </w:num>
  <w:num w:numId="41">
    <w:abstractNumId w:val="34"/>
  </w:num>
  <w:num w:numId="42">
    <w:abstractNumId w:val="10"/>
  </w:num>
  <w:num w:numId="43">
    <w:abstractNumId w:val="31"/>
  </w:num>
  <w:num w:numId="44">
    <w:abstractNumId w:val="18"/>
  </w:num>
  <w:num w:numId="45">
    <w:abstractNumId w:val="36"/>
  </w:num>
  <w:num w:numId="46">
    <w:abstractNumId w:val="32"/>
  </w:num>
  <w:num w:numId="47">
    <w:abstractNumId w:val="33"/>
  </w:num>
  <w:num w:numId="48">
    <w:abstractNumId w:val="25"/>
  </w:num>
  <w:num w:numId="49">
    <w:abstractNumId w:val="21"/>
  </w:num>
  <w:num w:numId="50">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0B554D"/>
    <w:rsid w:val="00000737"/>
    <w:rsid w:val="00000C09"/>
    <w:rsid w:val="00000C94"/>
    <w:rsid w:val="00001040"/>
    <w:rsid w:val="0000108F"/>
    <w:rsid w:val="00002BDC"/>
    <w:rsid w:val="00002CA8"/>
    <w:rsid w:val="00002EAE"/>
    <w:rsid w:val="000035D2"/>
    <w:rsid w:val="000037AD"/>
    <w:rsid w:val="00003D6E"/>
    <w:rsid w:val="000044A4"/>
    <w:rsid w:val="00004857"/>
    <w:rsid w:val="00004B31"/>
    <w:rsid w:val="00004E38"/>
    <w:rsid w:val="0000528D"/>
    <w:rsid w:val="0000564D"/>
    <w:rsid w:val="00006181"/>
    <w:rsid w:val="00006182"/>
    <w:rsid w:val="00006201"/>
    <w:rsid w:val="000065EB"/>
    <w:rsid w:val="00006937"/>
    <w:rsid w:val="00006984"/>
    <w:rsid w:val="00006BDA"/>
    <w:rsid w:val="00006CD9"/>
    <w:rsid w:val="000071E5"/>
    <w:rsid w:val="00007502"/>
    <w:rsid w:val="000100C7"/>
    <w:rsid w:val="000103E0"/>
    <w:rsid w:val="000117F2"/>
    <w:rsid w:val="00011ACF"/>
    <w:rsid w:val="000120FB"/>
    <w:rsid w:val="00013C31"/>
    <w:rsid w:val="00013CD9"/>
    <w:rsid w:val="000147A8"/>
    <w:rsid w:val="00015E14"/>
    <w:rsid w:val="0001673A"/>
    <w:rsid w:val="0001689A"/>
    <w:rsid w:val="0001726D"/>
    <w:rsid w:val="000175C6"/>
    <w:rsid w:val="0001791E"/>
    <w:rsid w:val="00017CF2"/>
    <w:rsid w:val="00017E6C"/>
    <w:rsid w:val="00020091"/>
    <w:rsid w:val="0002057A"/>
    <w:rsid w:val="000214B7"/>
    <w:rsid w:val="000214EA"/>
    <w:rsid w:val="00021848"/>
    <w:rsid w:val="00022797"/>
    <w:rsid w:val="000227A7"/>
    <w:rsid w:val="000231CC"/>
    <w:rsid w:val="00023E70"/>
    <w:rsid w:val="00024471"/>
    <w:rsid w:val="00025882"/>
    <w:rsid w:val="000258CC"/>
    <w:rsid w:val="00025AB9"/>
    <w:rsid w:val="00026230"/>
    <w:rsid w:val="00027CF9"/>
    <w:rsid w:val="00027F8D"/>
    <w:rsid w:val="00030CF4"/>
    <w:rsid w:val="00031465"/>
    <w:rsid w:val="00031945"/>
    <w:rsid w:val="00032522"/>
    <w:rsid w:val="000328E3"/>
    <w:rsid w:val="00032F5D"/>
    <w:rsid w:val="000330DB"/>
    <w:rsid w:val="0003339B"/>
    <w:rsid w:val="000349CC"/>
    <w:rsid w:val="000349F3"/>
    <w:rsid w:val="00035386"/>
    <w:rsid w:val="0003541B"/>
    <w:rsid w:val="0003545B"/>
    <w:rsid w:val="00035A22"/>
    <w:rsid w:val="00035A7C"/>
    <w:rsid w:val="00035D9A"/>
    <w:rsid w:val="00036351"/>
    <w:rsid w:val="00036A5D"/>
    <w:rsid w:val="00036A97"/>
    <w:rsid w:val="00036B20"/>
    <w:rsid w:val="00036B99"/>
    <w:rsid w:val="0003708A"/>
    <w:rsid w:val="0003728C"/>
    <w:rsid w:val="000372D5"/>
    <w:rsid w:val="00037B7C"/>
    <w:rsid w:val="00037FEF"/>
    <w:rsid w:val="00040F2D"/>
    <w:rsid w:val="00041073"/>
    <w:rsid w:val="0004181F"/>
    <w:rsid w:val="00041867"/>
    <w:rsid w:val="00041C9E"/>
    <w:rsid w:val="000422B0"/>
    <w:rsid w:val="00042634"/>
    <w:rsid w:val="00042A9A"/>
    <w:rsid w:val="00042B1B"/>
    <w:rsid w:val="0004316C"/>
    <w:rsid w:val="000443E9"/>
    <w:rsid w:val="00044661"/>
    <w:rsid w:val="000447CF"/>
    <w:rsid w:val="00045F5C"/>
    <w:rsid w:val="00046443"/>
    <w:rsid w:val="0004668F"/>
    <w:rsid w:val="000467A8"/>
    <w:rsid w:val="00047003"/>
    <w:rsid w:val="000501BF"/>
    <w:rsid w:val="00050275"/>
    <w:rsid w:val="0005059A"/>
    <w:rsid w:val="000505C5"/>
    <w:rsid w:val="00051361"/>
    <w:rsid w:val="000514FB"/>
    <w:rsid w:val="00051552"/>
    <w:rsid w:val="000516A9"/>
    <w:rsid w:val="000519E4"/>
    <w:rsid w:val="00051C2A"/>
    <w:rsid w:val="00052C58"/>
    <w:rsid w:val="00052D4D"/>
    <w:rsid w:val="00053DF5"/>
    <w:rsid w:val="00053DFF"/>
    <w:rsid w:val="00053E04"/>
    <w:rsid w:val="00054040"/>
    <w:rsid w:val="000545A3"/>
    <w:rsid w:val="00054612"/>
    <w:rsid w:val="00055159"/>
    <w:rsid w:val="00055509"/>
    <w:rsid w:val="00055909"/>
    <w:rsid w:val="00055D57"/>
    <w:rsid w:val="00055FFE"/>
    <w:rsid w:val="00056061"/>
    <w:rsid w:val="0005648D"/>
    <w:rsid w:val="00056774"/>
    <w:rsid w:val="00056D99"/>
    <w:rsid w:val="00057905"/>
    <w:rsid w:val="00060760"/>
    <w:rsid w:val="0006106F"/>
    <w:rsid w:val="0006116F"/>
    <w:rsid w:val="00061AD9"/>
    <w:rsid w:val="00061BA3"/>
    <w:rsid w:val="000623CF"/>
    <w:rsid w:val="00062532"/>
    <w:rsid w:val="000629FA"/>
    <w:rsid w:val="00062A68"/>
    <w:rsid w:val="00062A88"/>
    <w:rsid w:val="00062FBE"/>
    <w:rsid w:val="000637FD"/>
    <w:rsid w:val="00064A50"/>
    <w:rsid w:val="000658D1"/>
    <w:rsid w:val="00066597"/>
    <w:rsid w:val="00066DF4"/>
    <w:rsid w:val="000671E3"/>
    <w:rsid w:val="00067953"/>
    <w:rsid w:val="00067DB8"/>
    <w:rsid w:val="000702C3"/>
    <w:rsid w:val="0007113B"/>
    <w:rsid w:val="00071304"/>
    <w:rsid w:val="00071309"/>
    <w:rsid w:val="0007147C"/>
    <w:rsid w:val="00071B5B"/>
    <w:rsid w:val="000728C5"/>
    <w:rsid w:val="00072C67"/>
    <w:rsid w:val="00072DD8"/>
    <w:rsid w:val="00074391"/>
    <w:rsid w:val="000750A3"/>
    <w:rsid w:val="0007595C"/>
    <w:rsid w:val="00076555"/>
    <w:rsid w:val="00076E1E"/>
    <w:rsid w:val="00080879"/>
    <w:rsid w:val="00080A20"/>
    <w:rsid w:val="00080EC7"/>
    <w:rsid w:val="00080F08"/>
    <w:rsid w:val="000811B2"/>
    <w:rsid w:val="00081468"/>
    <w:rsid w:val="0008164B"/>
    <w:rsid w:val="00082126"/>
    <w:rsid w:val="0008288D"/>
    <w:rsid w:val="0008366A"/>
    <w:rsid w:val="0008392A"/>
    <w:rsid w:val="00083B71"/>
    <w:rsid w:val="00083BBB"/>
    <w:rsid w:val="00083E8A"/>
    <w:rsid w:val="00083ED1"/>
    <w:rsid w:val="000841B1"/>
    <w:rsid w:val="0008425D"/>
    <w:rsid w:val="0008527C"/>
    <w:rsid w:val="00085853"/>
    <w:rsid w:val="00086066"/>
    <w:rsid w:val="00086070"/>
    <w:rsid w:val="00086424"/>
    <w:rsid w:val="00086C3F"/>
    <w:rsid w:val="00087222"/>
    <w:rsid w:val="00087738"/>
    <w:rsid w:val="000902CC"/>
    <w:rsid w:val="0009037B"/>
    <w:rsid w:val="0009066C"/>
    <w:rsid w:val="0009076A"/>
    <w:rsid w:val="00090775"/>
    <w:rsid w:val="0009137B"/>
    <w:rsid w:val="00091BE7"/>
    <w:rsid w:val="00091F29"/>
    <w:rsid w:val="00092048"/>
    <w:rsid w:val="0009275A"/>
    <w:rsid w:val="000929B7"/>
    <w:rsid w:val="00092C2B"/>
    <w:rsid w:val="00092C52"/>
    <w:rsid w:val="00093397"/>
    <w:rsid w:val="00093AF0"/>
    <w:rsid w:val="000944FF"/>
    <w:rsid w:val="00094628"/>
    <w:rsid w:val="00094DA8"/>
    <w:rsid w:val="000956AB"/>
    <w:rsid w:val="00095BFF"/>
    <w:rsid w:val="0009661B"/>
    <w:rsid w:val="00096D03"/>
    <w:rsid w:val="00096E1F"/>
    <w:rsid w:val="00096F20"/>
    <w:rsid w:val="000975B1"/>
    <w:rsid w:val="0009770E"/>
    <w:rsid w:val="00097B07"/>
    <w:rsid w:val="000A1080"/>
    <w:rsid w:val="000A2112"/>
    <w:rsid w:val="000A29B1"/>
    <w:rsid w:val="000A2A08"/>
    <w:rsid w:val="000A2AC9"/>
    <w:rsid w:val="000A2B97"/>
    <w:rsid w:val="000A326F"/>
    <w:rsid w:val="000A3AD9"/>
    <w:rsid w:val="000A3FEA"/>
    <w:rsid w:val="000A4173"/>
    <w:rsid w:val="000A4AC6"/>
    <w:rsid w:val="000A4BC0"/>
    <w:rsid w:val="000A4EBC"/>
    <w:rsid w:val="000A4FCA"/>
    <w:rsid w:val="000A5646"/>
    <w:rsid w:val="000A5F44"/>
    <w:rsid w:val="000A5F91"/>
    <w:rsid w:val="000A6B00"/>
    <w:rsid w:val="000A745E"/>
    <w:rsid w:val="000A7EAC"/>
    <w:rsid w:val="000B0147"/>
    <w:rsid w:val="000B0789"/>
    <w:rsid w:val="000B17B5"/>
    <w:rsid w:val="000B1A09"/>
    <w:rsid w:val="000B1A1D"/>
    <w:rsid w:val="000B1A4D"/>
    <w:rsid w:val="000B1ECD"/>
    <w:rsid w:val="000B2116"/>
    <w:rsid w:val="000B21B4"/>
    <w:rsid w:val="000B2C7B"/>
    <w:rsid w:val="000B2CFE"/>
    <w:rsid w:val="000B31AA"/>
    <w:rsid w:val="000B3821"/>
    <w:rsid w:val="000B3A42"/>
    <w:rsid w:val="000B42E7"/>
    <w:rsid w:val="000B517F"/>
    <w:rsid w:val="000B51B7"/>
    <w:rsid w:val="000B5224"/>
    <w:rsid w:val="000B554D"/>
    <w:rsid w:val="000B5742"/>
    <w:rsid w:val="000B6041"/>
    <w:rsid w:val="000B663D"/>
    <w:rsid w:val="000B6BF0"/>
    <w:rsid w:val="000B6BFC"/>
    <w:rsid w:val="000B7197"/>
    <w:rsid w:val="000C1189"/>
    <w:rsid w:val="000C12B6"/>
    <w:rsid w:val="000C152D"/>
    <w:rsid w:val="000C18A6"/>
    <w:rsid w:val="000C198E"/>
    <w:rsid w:val="000C20F2"/>
    <w:rsid w:val="000C2408"/>
    <w:rsid w:val="000C2474"/>
    <w:rsid w:val="000C30D7"/>
    <w:rsid w:val="000C3727"/>
    <w:rsid w:val="000C3B44"/>
    <w:rsid w:val="000C40D2"/>
    <w:rsid w:val="000C47D5"/>
    <w:rsid w:val="000C4A5D"/>
    <w:rsid w:val="000C4A72"/>
    <w:rsid w:val="000C4C65"/>
    <w:rsid w:val="000C4F03"/>
    <w:rsid w:val="000C5184"/>
    <w:rsid w:val="000C56BA"/>
    <w:rsid w:val="000C5F5E"/>
    <w:rsid w:val="000C6D5E"/>
    <w:rsid w:val="000C6FDA"/>
    <w:rsid w:val="000C7341"/>
    <w:rsid w:val="000C7AF2"/>
    <w:rsid w:val="000D03E4"/>
    <w:rsid w:val="000D1384"/>
    <w:rsid w:val="000D161B"/>
    <w:rsid w:val="000D19EE"/>
    <w:rsid w:val="000D1BDF"/>
    <w:rsid w:val="000D2063"/>
    <w:rsid w:val="000D2C90"/>
    <w:rsid w:val="000D3790"/>
    <w:rsid w:val="000D3DA4"/>
    <w:rsid w:val="000D43EF"/>
    <w:rsid w:val="000D5276"/>
    <w:rsid w:val="000D5CF1"/>
    <w:rsid w:val="000D5ED2"/>
    <w:rsid w:val="000D6BAD"/>
    <w:rsid w:val="000D6BF5"/>
    <w:rsid w:val="000D72BD"/>
    <w:rsid w:val="000D738C"/>
    <w:rsid w:val="000D73D8"/>
    <w:rsid w:val="000D7E3F"/>
    <w:rsid w:val="000E0E49"/>
    <w:rsid w:val="000E138B"/>
    <w:rsid w:val="000E1E5B"/>
    <w:rsid w:val="000E1EE1"/>
    <w:rsid w:val="000E1F55"/>
    <w:rsid w:val="000E208C"/>
    <w:rsid w:val="000E21AB"/>
    <w:rsid w:val="000E2371"/>
    <w:rsid w:val="000E29D7"/>
    <w:rsid w:val="000E2C46"/>
    <w:rsid w:val="000E32FB"/>
    <w:rsid w:val="000E3D46"/>
    <w:rsid w:val="000E427D"/>
    <w:rsid w:val="000E4980"/>
    <w:rsid w:val="000E4FDC"/>
    <w:rsid w:val="000E5F4D"/>
    <w:rsid w:val="000E6241"/>
    <w:rsid w:val="000E64B5"/>
    <w:rsid w:val="000E6B2B"/>
    <w:rsid w:val="000E6D34"/>
    <w:rsid w:val="000E70FE"/>
    <w:rsid w:val="000E72AF"/>
    <w:rsid w:val="000E7670"/>
    <w:rsid w:val="000E774C"/>
    <w:rsid w:val="000F07E3"/>
    <w:rsid w:val="000F0923"/>
    <w:rsid w:val="000F0B7A"/>
    <w:rsid w:val="000F0FC6"/>
    <w:rsid w:val="000F1B69"/>
    <w:rsid w:val="000F3343"/>
    <w:rsid w:val="000F34AF"/>
    <w:rsid w:val="000F38C9"/>
    <w:rsid w:val="000F43BB"/>
    <w:rsid w:val="000F4DE9"/>
    <w:rsid w:val="000F588E"/>
    <w:rsid w:val="000F5C5F"/>
    <w:rsid w:val="000F61A1"/>
    <w:rsid w:val="000F61F0"/>
    <w:rsid w:val="000F6808"/>
    <w:rsid w:val="000F6C29"/>
    <w:rsid w:val="000F7106"/>
    <w:rsid w:val="000F7222"/>
    <w:rsid w:val="000F7A96"/>
    <w:rsid w:val="000F7E79"/>
    <w:rsid w:val="00100058"/>
    <w:rsid w:val="0010097A"/>
    <w:rsid w:val="0010099F"/>
    <w:rsid w:val="00100C53"/>
    <w:rsid w:val="00100DAB"/>
    <w:rsid w:val="0010119A"/>
    <w:rsid w:val="001029FE"/>
    <w:rsid w:val="001032BA"/>
    <w:rsid w:val="00103541"/>
    <w:rsid w:val="00103C1E"/>
    <w:rsid w:val="001045C1"/>
    <w:rsid w:val="00104CFD"/>
    <w:rsid w:val="00105588"/>
    <w:rsid w:val="00106BA6"/>
    <w:rsid w:val="001071D3"/>
    <w:rsid w:val="00107294"/>
    <w:rsid w:val="001101EC"/>
    <w:rsid w:val="001103A5"/>
    <w:rsid w:val="0011064B"/>
    <w:rsid w:val="00111360"/>
    <w:rsid w:val="00111863"/>
    <w:rsid w:val="00112110"/>
    <w:rsid w:val="001131C1"/>
    <w:rsid w:val="001142C7"/>
    <w:rsid w:val="00114812"/>
    <w:rsid w:val="00114942"/>
    <w:rsid w:val="00114AAE"/>
    <w:rsid w:val="00115041"/>
    <w:rsid w:val="00115758"/>
    <w:rsid w:val="0011576A"/>
    <w:rsid w:val="00115902"/>
    <w:rsid w:val="00115A4E"/>
    <w:rsid w:val="001162F0"/>
    <w:rsid w:val="001164E6"/>
    <w:rsid w:val="00116608"/>
    <w:rsid w:val="0011796F"/>
    <w:rsid w:val="00117FAA"/>
    <w:rsid w:val="00120101"/>
    <w:rsid w:val="00120542"/>
    <w:rsid w:val="0012100D"/>
    <w:rsid w:val="00121A9F"/>
    <w:rsid w:val="00121DD5"/>
    <w:rsid w:val="00121E27"/>
    <w:rsid w:val="00121EC8"/>
    <w:rsid w:val="001225CD"/>
    <w:rsid w:val="0012261C"/>
    <w:rsid w:val="00122D3A"/>
    <w:rsid w:val="001239B9"/>
    <w:rsid w:val="00123A76"/>
    <w:rsid w:val="00123A91"/>
    <w:rsid w:val="001249D1"/>
    <w:rsid w:val="00124A74"/>
    <w:rsid w:val="00124E54"/>
    <w:rsid w:val="00124F4B"/>
    <w:rsid w:val="00126243"/>
    <w:rsid w:val="001267D9"/>
    <w:rsid w:val="001276A5"/>
    <w:rsid w:val="00127A70"/>
    <w:rsid w:val="00127F4A"/>
    <w:rsid w:val="0013054C"/>
    <w:rsid w:val="00130A1A"/>
    <w:rsid w:val="00130CD6"/>
    <w:rsid w:val="0013137E"/>
    <w:rsid w:val="00131407"/>
    <w:rsid w:val="00132B5B"/>
    <w:rsid w:val="00132C31"/>
    <w:rsid w:val="0013320D"/>
    <w:rsid w:val="00133D7C"/>
    <w:rsid w:val="00133FA4"/>
    <w:rsid w:val="00134DA1"/>
    <w:rsid w:val="00134F85"/>
    <w:rsid w:val="00134FE8"/>
    <w:rsid w:val="00135A4A"/>
    <w:rsid w:val="00135B0F"/>
    <w:rsid w:val="00135CD1"/>
    <w:rsid w:val="00135D1B"/>
    <w:rsid w:val="00135D49"/>
    <w:rsid w:val="00136EEF"/>
    <w:rsid w:val="00137E39"/>
    <w:rsid w:val="001402DA"/>
    <w:rsid w:val="00140C26"/>
    <w:rsid w:val="00140C41"/>
    <w:rsid w:val="00140D77"/>
    <w:rsid w:val="001410B6"/>
    <w:rsid w:val="0014142F"/>
    <w:rsid w:val="001415BF"/>
    <w:rsid w:val="001426A5"/>
    <w:rsid w:val="0014275F"/>
    <w:rsid w:val="0014294D"/>
    <w:rsid w:val="00142B14"/>
    <w:rsid w:val="00143B44"/>
    <w:rsid w:val="001442F6"/>
    <w:rsid w:val="00144651"/>
    <w:rsid w:val="00144744"/>
    <w:rsid w:val="00144FD9"/>
    <w:rsid w:val="001458BD"/>
    <w:rsid w:val="00146042"/>
    <w:rsid w:val="0014647E"/>
    <w:rsid w:val="00146CA7"/>
    <w:rsid w:val="00146F85"/>
    <w:rsid w:val="001476C2"/>
    <w:rsid w:val="00147C00"/>
    <w:rsid w:val="00147FE7"/>
    <w:rsid w:val="001506B0"/>
    <w:rsid w:val="00150896"/>
    <w:rsid w:val="00151B72"/>
    <w:rsid w:val="00152511"/>
    <w:rsid w:val="00153472"/>
    <w:rsid w:val="00153790"/>
    <w:rsid w:val="0015434B"/>
    <w:rsid w:val="001544B0"/>
    <w:rsid w:val="00154EA8"/>
    <w:rsid w:val="001559C3"/>
    <w:rsid w:val="00155EFA"/>
    <w:rsid w:val="00156450"/>
    <w:rsid w:val="001565EB"/>
    <w:rsid w:val="00156711"/>
    <w:rsid w:val="00156A69"/>
    <w:rsid w:val="001577E2"/>
    <w:rsid w:val="001578B3"/>
    <w:rsid w:val="0016036E"/>
    <w:rsid w:val="00161840"/>
    <w:rsid w:val="00161C3C"/>
    <w:rsid w:val="0016223E"/>
    <w:rsid w:val="00163406"/>
    <w:rsid w:val="001642AA"/>
    <w:rsid w:val="00164C1C"/>
    <w:rsid w:val="00164E16"/>
    <w:rsid w:val="001653F4"/>
    <w:rsid w:val="0016552F"/>
    <w:rsid w:val="00165F75"/>
    <w:rsid w:val="00166583"/>
    <w:rsid w:val="0016658C"/>
    <w:rsid w:val="001671E9"/>
    <w:rsid w:val="0016776D"/>
    <w:rsid w:val="0016781C"/>
    <w:rsid w:val="00170303"/>
    <w:rsid w:val="001703E2"/>
    <w:rsid w:val="00170663"/>
    <w:rsid w:val="00170CB0"/>
    <w:rsid w:val="0017110F"/>
    <w:rsid w:val="00171AB1"/>
    <w:rsid w:val="00171E60"/>
    <w:rsid w:val="001720D7"/>
    <w:rsid w:val="001729D5"/>
    <w:rsid w:val="00172A24"/>
    <w:rsid w:val="001731F7"/>
    <w:rsid w:val="00173500"/>
    <w:rsid w:val="00173DFE"/>
    <w:rsid w:val="001740D6"/>
    <w:rsid w:val="00174917"/>
    <w:rsid w:val="0017508A"/>
    <w:rsid w:val="0017520F"/>
    <w:rsid w:val="0017587E"/>
    <w:rsid w:val="0017611B"/>
    <w:rsid w:val="001768A6"/>
    <w:rsid w:val="00176A10"/>
    <w:rsid w:val="00177C8A"/>
    <w:rsid w:val="00177EF5"/>
    <w:rsid w:val="001803F3"/>
    <w:rsid w:val="00180579"/>
    <w:rsid w:val="00180604"/>
    <w:rsid w:val="001807B0"/>
    <w:rsid w:val="00180863"/>
    <w:rsid w:val="00181127"/>
    <w:rsid w:val="001813C0"/>
    <w:rsid w:val="00181BE5"/>
    <w:rsid w:val="00181DCD"/>
    <w:rsid w:val="0018208E"/>
    <w:rsid w:val="0018261C"/>
    <w:rsid w:val="0018272B"/>
    <w:rsid w:val="0018278F"/>
    <w:rsid w:val="001829F9"/>
    <w:rsid w:val="00182E26"/>
    <w:rsid w:val="00183052"/>
    <w:rsid w:val="001832C9"/>
    <w:rsid w:val="001834FF"/>
    <w:rsid w:val="0018424E"/>
    <w:rsid w:val="00184B0B"/>
    <w:rsid w:val="00184BCB"/>
    <w:rsid w:val="00185091"/>
    <w:rsid w:val="0018621B"/>
    <w:rsid w:val="00186630"/>
    <w:rsid w:val="00186861"/>
    <w:rsid w:val="00186ED3"/>
    <w:rsid w:val="00187A7E"/>
    <w:rsid w:val="00187B97"/>
    <w:rsid w:val="001901C1"/>
    <w:rsid w:val="00190C13"/>
    <w:rsid w:val="00190D74"/>
    <w:rsid w:val="0019198E"/>
    <w:rsid w:val="00191A1D"/>
    <w:rsid w:val="001924C2"/>
    <w:rsid w:val="00192737"/>
    <w:rsid w:val="00192B17"/>
    <w:rsid w:val="00192CC3"/>
    <w:rsid w:val="0019366D"/>
    <w:rsid w:val="00193696"/>
    <w:rsid w:val="001942AE"/>
    <w:rsid w:val="00194446"/>
    <w:rsid w:val="00194CA0"/>
    <w:rsid w:val="00194D57"/>
    <w:rsid w:val="00195032"/>
    <w:rsid w:val="00195870"/>
    <w:rsid w:val="00195A14"/>
    <w:rsid w:val="00196537"/>
    <w:rsid w:val="00196F62"/>
    <w:rsid w:val="00197299"/>
    <w:rsid w:val="001979EA"/>
    <w:rsid w:val="001A04BB"/>
    <w:rsid w:val="001A168C"/>
    <w:rsid w:val="001A1954"/>
    <w:rsid w:val="001A1ACF"/>
    <w:rsid w:val="001A1D0F"/>
    <w:rsid w:val="001A2AE0"/>
    <w:rsid w:val="001A2B20"/>
    <w:rsid w:val="001A2D0E"/>
    <w:rsid w:val="001A35EE"/>
    <w:rsid w:val="001A3FE1"/>
    <w:rsid w:val="001A4EC7"/>
    <w:rsid w:val="001A64EC"/>
    <w:rsid w:val="001A685C"/>
    <w:rsid w:val="001A6C1D"/>
    <w:rsid w:val="001A6CA9"/>
    <w:rsid w:val="001A6DC9"/>
    <w:rsid w:val="001A6EA5"/>
    <w:rsid w:val="001A7915"/>
    <w:rsid w:val="001B08CB"/>
    <w:rsid w:val="001B0F7B"/>
    <w:rsid w:val="001B1107"/>
    <w:rsid w:val="001B13F0"/>
    <w:rsid w:val="001B1486"/>
    <w:rsid w:val="001B1BC2"/>
    <w:rsid w:val="001B1FAA"/>
    <w:rsid w:val="001B2109"/>
    <w:rsid w:val="001B2818"/>
    <w:rsid w:val="001B2852"/>
    <w:rsid w:val="001B391E"/>
    <w:rsid w:val="001B3D37"/>
    <w:rsid w:val="001B3D57"/>
    <w:rsid w:val="001B4250"/>
    <w:rsid w:val="001B4495"/>
    <w:rsid w:val="001B46E4"/>
    <w:rsid w:val="001B4768"/>
    <w:rsid w:val="001B5095"/>
    <w:rsid w:val="001B58FC"/>
    <w:rsid w:val="001B678D"/>
    <w:rsid w:val="001B6CA0"/>
    <w:rsid w:val="001B706A"/>
    <w:rsid w:val="001B71B6"/>
    <w:rsid w:val="001B7B0B"/>
    <w:rsid w:val="001B7CAE"/>
    <w:rsid w:val="001C0AFB"/>
    <w:rsid w:val="001C1877"/>
    <w:rsid w:val="001C22A7"/>
    <w:rsid w:val="001C26FE"/>
    <w:rsid w:val="001C2D95"/>
    <w:rsid w:val="001C33C4"/>
    <w:rsid w:val="001C3524"/>
    <w:rsid w:val="001C3D5D"/>
    <w:rsid w:val="001C50B3"/>
    <w:rsid w:val="001C5107"/>
    <w:rsid w:val="001C5775"/>
    <w:rsid w:val="001C60CE"/>
    <w:rsid w:val="001C62FD"/>
    <w:rsid w:val="001C6343"/>
    <w:rsid w:val="001C6C4C"/>
    <w:rsid w:val="001C7586"/>
    <w:rsid w:val="001C773E"/>
    <w:rsid w:val="001C77EA"/>
    <w:rsid w:val="001C7BB0"/>
    <w:rsid w:val="001C7E41"/>
    <w:rsid w:val="001D0051"/>
    <w:rsid w:val="001D091B"/>
    <w:rsid w:val="001D201A"/>
    <w:rsid w:val="001D21FF"/>
    <w:rsid w:val="001D266D"/>
    <w:rsid w:val="001D2693"/>
    <w:rsid w:val="001D352E"/>
    <w:rsid w:val="001D35F7"/>
    <w:rsid w:val="001D568B"/>
    <w:rsid w:val="001D6246"/>
    <w:rsid w:val="001D62A9"/>
    <w:rsid w:val="001D65AD"/>
    <w:rsid w:val="001D68C6"/>
    <w:rsid w:val="001D6D89"/>
    <w:rsid w:val="001D6D91"/>
    <w:rsid w:val="001D6EC6"/>
    <w:rsid w:val="001D6EDE"/>
    <w:rsid w:val="001D77C0"/>
    <w:rsid w:val="001E03EC"/>
    <w:rsid w:val="001E055A"/>
    <w:rsid w:val="001E0FF7"/>
    <w:rsid w:val="001E12A7"/>
    <w:rsid w:val="001E1880"/>
    <w:rsid w:val="001E1B60"/>
    <w:rsid w:val="001E2116"/>
    <w:rsid w:val="001E2E7B"/>
    <w:rsid w:val="001E3333"/>
    <w:rsid w:val="001E3E82"/>
    <w:rsid w:val="001E44BB"/>
    <w:rsid w:val="001E4C6B"/>
    <w:rsid w:val="001E4FEB"/>
    <w:rsid w:val="001E530D"/>
    <w:rsid w:val="001E5D9A"/>
    <w:rsid w:val="001E6496"/>
    <w:rsid w:val="001E64DC"/>
    <w:rsid w:val="001E7130"/>
    <w:rsid w:val="001E7FC8"/>
    <w:rsid w:val="001F0138"/>
    <w:rsid w:val="001F03BA"/>
    <w:rsid w:val="001F04E8"/>
    <w:rsid w:val="001F0CF0"/>
    <w:rsid w:val="001F14C2"/>
    <w:rsid w:val="001F2119"/>
    <w:rsid w:val="001F2209"/>
    <w:rsid w:val="001F275A"/>
    <w:rsid w:val="001F27F8"/>
    <w:rsid w:val="001F3775"/>
    <w:rsid w:val="001F3ADD"/>
    <w:rsid w:val="001F4456"/>
    <w:rsid w:val="001F6A84"/>
    <w:rsid w:val="001F6E6A"/>
    <w:rsid w:val="001F7217"/>
    <w:rsid w:val="00200436"/>
    <w:rsid w:val="00200576"/>
    <w:rsid w:val="002005D0"/>
    <w:rsid w:val="002015E2"/>
    <w:rsid w:val="00201759"/>
    <w:rsid w:val="002019A7"/>
    <w:rsid w:val="002026CB"/>
    <w:rsid w:val="002027FE"/>
    <w:rsid w:val="00202E40"/>
    <w:rsid w:val="00203834"/>
    <w:rsid w:val="00203A80"/>
    <w:rsid w:val="00203E4B"/>
    <w:rsid w:val="00204D2B"/>
    <w:rsid w:val="002052F6"/>
    <w:rsid w:val="002056EA"/>
    <w:rsid w:val="00205920"/>
    <w:rsid w:val="00205AA4"/>
    <w:rsid w:val="00205AFD"/>
    <w:rsid w:val="00205BA0"/>
    <w:rsid w:val="00205BB1"/>
    <w:rsid w:val="00206065"/>
    <w:rsid w:val="0020606F"/>
    <w:rsid w:val="0020669E"/>
    <w:rsid w:val="00206888"/>
    <w:rsid w:val="002068A3"/>
    <w:rsid w:val="002076D3"/>
    <w:rsid w:val="00207DE0"/>
    <w:rsid w:val="00207E47"/>
    <w:rsid w:val="00207F19"/>
    <w:rsid w:val="00210819"/>
    <w:rsid w:val="00210E10"/>
    <w:rsid w:val="002110FC"/>
    <w:rsid w:val="0021131B"/>
    <w:rsid w:val="002122B3"/>
    <w:rsid w:val="002124EE"/>
    <w:rsid w:val="0021287F"/>
    <w:rsid w:val="00212D64"/>
    <w:rsid w:val="00213F35"/>
    <w:rsid w:val="00214598"/>
    <w:rsid w:val="00214E1F"/>
    <w:rsid w:val="00214ED1"/>
    <w:rsid w:val="00214F81"/>
    <w:rsid w:val="002151B1"/>
    <w:rsid w:val="0021549E"/>
    <w:rsid w:val="002164ED"/>
    <w:rsid w:val="00216C8E"/>
    <w:rsid w:val="00216EBF"/>
    <w:rsid w:val="00217ABD"/>
    <w:rsid w:val="00220162"/>
    <w:rsid w:val="002208DF"/>
    <w:rsid w:val="00220C39"/>
    <w:rsid w:val="00220D56"/>
    <w:rsid w:val="00220D75"/>
    <w:rsid w:val="0022125F"/>
    <w:rsid w:val="002214AA"/>
    <w:rsid w:val="00221568"/>
    <w:rsid w:val="00223242"/>
    <w:rsid w:val="002239E0"/>
    <w:rsid w:val="00223ACB"/>
    <w:rsid w:val="002241C6"/>
    <w:rsid w:val="00224E70"/>
    <w:rsid w:val="002253E1"/>
    <w:rsid w:val="002256A3"/>
    <w:rsid w:val="002256BA"/>
    <w:rsid w:val="00225E19"/>
    <w:rsid w:val="0022657E"/>
    <w:rsid w:val="002270C9"/>
    <w:rsid w:val="00227154"/>
    <w:rsid w:val="00227503"/>
    <w:rsid w:val="002279B7"/>
    <w:rsid w:val="00227CF3"/>
    <w:rsid w:val="0023105C"/>
    <w:rsid w:val="002325FD"/>
    <w:rsid w:val="0023291A"/>
    <w:rsid w:val="0023471C"/>
    <w:rsid w:val="002349D8"/>
    <w:rsid w:val="00234A54"/>
    <w:rsid w:val="00234AFD"/>
    <w:rsid w:val="00235056"/>
    <w:rsid w:val="00235B6C"/>
    <w:rsid w:val="00236165"/>
    <w:rsid w:val="002366A9"/>
    <w:rsid w:val="002368FB"/>
    <w:rsid w:val="00236E37"/>
    <w:rsid w:val="00236F2E"/>
    <w:rsid w:val="002379B2"/>
    <w:rsid w:val="002404DA"/>
    <w:rsid w:val="00240550"/>
    <w:rsid w:val="00240760"/>
    <w:rsid w:val="002407A0"/>
    <w:rsid w:val="00241139"/>
    <w:rsid w:val="002415DB"/>
    <w:rsid w:val="002417B7"/>
    <w:rsid w:val="002418F6"/>
    <w:rsid w:val="00242207"/>
    <w:rsid w:val="002429E6"/>
    <w:rsid w:val="00242E0E"/>
    <w:rsid w:val="00242F52"/>
    <w:rsid w:val="002439A1"/>
    <w:rsid w:val="00243FB9"/>
    <w:rsid w:val="002445BB"/>
    <w:rsid w:val="0024528C"/>
    <w:rsid w:val="00245412"/>
    <w:rsid w:val="00245D27"/>
    <w:rsid w:val="002466ED"/>
    <w:rsid w:val="00246D25"/>
    <w:rsid w:val="00246F21"/>
    <w:rsid w:val="00247581"/>
    <w:rsid w:val="00250221"/>
    <w:rsid w:val="002502F0"/>
    <w:rsid w:val="002505C5"/>
    <w:rsid w:val="00251861"/>
    <w:rsid w:val="00251BED"/>
    <w:rsid w:val="00251E4C"/>
    <w:rsid w:val="00253965"/>
    <w:rsid w:val="00254104"/>
    <w:rsid w:val="002543BF"/>
    <w:rsid w:val="002546C4"/>
    <w:rsid w:val="00254EF0"/>
    <w:rsid w:val="0025548E"/>
    <w:rsid w:val="0025560E"/>
    <w:rsid w:val="00255D15"/>
    <w:rsid w:val="00255E20"/>
    <w:rsid w:val="0025631D"/>
    <w:rsid w:val="0025696D"/>
    <w:rsid w:val="0025731C"/>
    <w:rsid w:val="00257851"/>
    <w:rsid w:val="00257B1B"/>
    <w:rsid w:val="00260583"/>
    <w:rsid w:val="00260980"/>
    <w:rsid w:val="00262405"/>
    <w:rsid w:val="00262921"/>
    <w:rsid w:val="00262F23"/>
    <w:rsid w:val="002631F9"/>
    <w:rsid w:val="0026370F"/>
    <w:rsid w:val="002639E2"/>
    <w:rsid w:val="00264A38"/>
    <w:rsid w:val="00264AD4"/>
    <w:rsid w:val="00264E90"/>
    <w:rsid w:val="002652D6"/>
    <w:rsid w:val="002663E9"/>
    <w:rsid w:val="0026657C"/>
    <w:rsid w:val="00266B8C"/>
    <w:rsid w:val="00266C7B"/>
    <w:rsid w:val="00266ED2"/>
    <w:rsid w:val="0026744B"/>
    <w:rsid w:val="002677E8"/>
    <w:rsid w:val="00267835"/>
    <w:rsid w:val="00267A5B"/>
    <w:rsid w:val="00267ABB"/>
    <w:rsid w:val="00270D5B"/>
    <w:rsid w:val="002714A5"/>
    <w:rsid w:val="002717FD"/>
    <w:rsid w:val="0027193B"/>
    <w:rsid w:val="00271DCE"/>
    <w:rsid w:val="00272492"/>
    <w:rsid w:val="002730A5"/>
    <w:rsid w:val="00273E98"/>
    <w:rsid w:val="002740E9"/>
    <w:rsid w:val="002757CE"/>
    <w:rsid w:val="00275A9A"/>
    <w:rsid w:val="0027673C"/>
    <w:rsid w:val="00276980"/>
    <w:rsid w:val="0027779E"/>
    <w:rsid w:val="00277E42"/>
    <w:rsid w:val="002803BD"/>
    <w:rsid w:val="00280FC8"/>
    <w:rsid w:val="0028171D"/>
    <w:rsid w:val="002829A6"/>
    <w:rsid w:val="0028376F"/>
    <w:rsid w:val="00283FCD"/>
    <w:rsid w:val="00284135"/>
    <w:rsid w:val="00284196"/>
    <w:rsid w:val="00286271"/>
    <w:rsid w:val="002864A9"/>
    <w:rsid w:val="00286D09"/>
    <w:rsid w:val="00286DEE"/>
    <w:rsid w:val="00287106"/>
    <w:rsid w:val="00287815"/>
    <w:rsid w:val="00287AFE"/>
    <w:rsid w:val="00287CF7"/>
    <w:rsid w:val="002903E3"/>
    <w:rsid w:val="002908EB"/>
    <w:rsid w:val="00290C5C"/>
    <w:rsid w:val="00290CA7"/>
    <w:rsid w:val="00291E42"/>
    <w:rsid w:val="002920F2"/>
    <w:rsid w:val="0029221F"/>
    <w:rsid w:val="002931FD"/>
    <w:rsid w:val="00293568"/>
    <w:rsid w:val="0029373E"/>
    <w:rsid w:val="00294C56"/>
    <w:rsid w:val="00295DD3"/>
    <w:rsid w:val="002963DE"/>
    <w:rsid w:val="00296886"/>
    <w:rsid w:val="00297C34"/>
    <w:rsid w:val="002A069D"/>
    <w:rsid w:val="002A094C"/>
    <w:rsid w:val="002A1160"/>
    <w:rsid w:val="002A164E"/>
    <w:rsid w:val="002A16B0"/>
    <w:rsid w:val="002A1F86"/>
    <w:rsid w:val="002A2065"/>
    <w:rsid w:val="002A219A"/>
    <w:rsid w:val="002A22BD"/>
    <w:rsid w:val="002A2326"/>
    <w:rsid w:val="002A2405"/>
    <w:rsid w:val="002A2EA4"/>
    <w:rsid w:val="002A3F4E"/>
    <w:rsid w:val="002A3FA1"/>
    <w:rsid w:val="002A44A5"/>
    <w:rsid w:val="002A46BE"/>
    <w:rsid w:val="002A5067"/>
    <w:rsid w:val="002A596B"/>
    <w:rsid w:val="002A5F64"/>
    <w:rsid w:val="002A64A0"/>
    <w:rsid w:val="002A6BC3"/>
    <w:rsid w:val="002A73D7"/>
    <w:rsid w:val="002A7B12"/>
    <w:rsid w:val="002A7CB3"/>
    <w:rsid w:val="002B008D"/>
    <w:rsid w:val="002B0355"/>
    <w:rsid w:val="002B091F"/>
    <w:rsid w:val="002B1133"/>
    <w:rsid w:val="002B1495"/>
    <w:rsid w:val="002B19E4"/>
    <w:rsid w:val="002B2224"/>
    <w:rsid w:val="002B2932"/>
    <w:rsid w:val="002B3FFA"/>
    <w:rsid w:val="002B42FC"/>
    <w:rsid w:val="002B4C46"/>
    <w:rsid w:val="002B54F8"/>
    <w:rsid w:val="002B60D7"/>
    <w:rsid w:val="002B6BCE"/>
    <w:rsid w:val="002B734B"/>
    <w:rsid w:val="002B7835"/>
    <w:rsid w:val="002B79C2"/>
    <w:rsid w:val="002B7FD3"/>
    <w:rsid w:val="002C049F"/>
    <w:rsid w:val="002C087C"/>
    <w:rsid w:val="002C0D44"/>
    <w:rsid w:val="002C15C3"/>
    <w:rsid w:val="002C17AE"/>
    <w:rsid w:val="002C22A3"/>
    <w:rsid w:val="002C238D"/>
    <w:rsid w:val="002C24AC"/>
    <w:rsid w:val="002C2854"/>
    <w:rsid w:val="002C29C0"/>
    <w:rsid w:val="002C2D44"/>
    <w:rsid w:val="002C3C9F"/>
    <w:rsid w:val="002C4235"/>
    <w:rsid w:val="002C4C9A"/>
    <w:rsid w:val="002C539F"/>
    <w:rsid w:val="002C54AA"/>
    <w:rsid w:val="002C5E89"/>
    <w:rsid w:val="002C69FF"/>
    <w:rsid w:val="002C700D"/>
    <w:rsid w:val="002C732D"/>
    <w:rsid w:val="002C7679"/>
    <w:rsid w:val="002C7A96"/>
    <w:rsid w:val="002D03A6"/>
    <w:rsid w:val="002D08C5"/>
    <w:rsid w:val="002D0D57"/>
    <w:rsid w:val="002D0F98"/>
    <w:rsid w:val="002D1189"/>
    <w:rsid w:val="002D198C"/>
    <w:rsid w:val="002D20C7"/>
    <w:rsid w:val="002D2FF0"/>
    <w:rsid w:val="002D3080"/>
    <w:rsid w:val="002D37A8"/>
    <w:rsid w:val="002D45AD"/>
    <w:rsid w:val="002D4940"/>
    <w:rsid w:val="002D4A28"/>
    <w:rsid w:val="002D57A3"/>
    <w:rsid w:val="002D58C5"/>
    <w:rsid w:val="002D5E70"/>
    <w:rsid w:val="002D62B6"/>
    <w:rsid w:val="002D6717"/>
    <w:rsid w:val="002D7013"/>
    <w:rsid w:val="002D7097"/>
    <w:rsid w:val="002D7239"/>
    <w:rsid w:val="002D72AF"/>
    <w:rsid w:val="002D777F"/>
    <w:rsid w:val="002D7C0D"/>
    <w:rsid w:val="002D7CC8"/>
    <w:rsid w:val="002E0569"/>
    <w:rsid w:val="002E0EDC"/>
    <w:rsid w:val="002E0F23"/>
    <w:rsid w:val="002E1C23"/>
    <w:rsid w:val="002E1F04"/>
    <w:rsid w:val="002E253F"/>
    <w:rsid w:val="002E272F"/>
    <w:rsid w:val="002E2B8E"/>
    <w:rsid w:val="002E2E16"/>
    <w:rsid w:val="002E309B"/>
    <w:rsid w:val="002E3776"/>
    <w:rsid w:val="002E3890"/>
    <w:rsid w:val="002E3E12"/>
    <w:rsid w:val="002E4BB6"/>
    <w:rsid w:val="002E4E65"/>
    <w:rsid w:val="002E4E83"/>
    <w:rsid w:val="002E5B8B"/>
    <w:rsid w:val="002E683B"/>
    <w:rsid w:val="002E6AAA"/>
    <w:rsid w:val="002E6E45"/>
    <w:rsid w:val="002E7C25"/>
    <w:rsid w:val="002F044F"/>
    <w:rsid w:val="002F10D0"/>
    <w:rsid w:val="002F1E1B"/>
    <w:rsid w:val="002F2748"/>
    <w:rsid w:val="002F274D"/>
    <w:rsid w:val="002F364B"/>
    <w:rsid w:val="002F36A6"/>
    <w:rsid w:val="002F417F"/>
    <w:rsid w:val="002F4CBB"/>
    <w:rsid w:val="002F516E"/>
    <w:rsid w:val="002F6A59"/>
    <w:rsid w:val="002F6D32"/>
    <w:rsid w:val="002F6D81"/>
    <w:rsid w:val="002F7416"/>
    <w:rsid w:val="002F753A"/>
    <w:rsid w:val="002F7928"/>
    <w:rsid w:val="002F7E77"/>
    <w:rsid w:val="002F7F23"/>
    <w:rsid w:val="00300C36"/>
    <w:rsid w:val="0030127C"/>
    <w:rsid w:val="00301C30"/>
    <w:rsid w:val="00302D55"/>
    <w:rsid w:val="003034C0"/>
    <w:rsid w:val="00303C85"/>
    <w:rsid w:val="00303CAB"/>
    <w:rsid w:val="00303ECE"/>
    <w:rsid w:val="0030498B"/>
    <w:rsid w:val="00304A62"/>
    <w:rsid w:val="00304B5B"/>
    <w:rsid w:val="00304B65"/>
    <w:rsid w:val="00304E3D"/>
    <w:rsid w:val="00305370"/>
    <w:rsid w:val="00305411"/>
    <w:rsid w:val="00305D00"/>
    <w:rsid w:val="00305EC9"/>
    <w:rsid w:val="00306662"/>
    <w:rsid w:val="00306B2A"/>
    <w:rsid w:val="00306C29"/>
    <w:rsid w:val="00306CA2"/>
    <w:rsid w:val="00306D6C"/>
    <w:rsid w:val="00307FC1"/>
    <w:rsid w:val="003100A2"/>
    <w:rsid w:val="00310731"/>
    <w:rsid w:val="00310BD5"/>
    <w:rsid w:val="00311FA5"/>
    <w:rsid w:val="00312828"/>
    <w:rsid w:val="003133A9"/>
    <w:rsid w:val="00313518"/>
    <w:rsid w:val="00313595"/>
    <w:rsid w:val="003139E5"/>
    <w:rsid w:val="00313F0B"/>
    <w:rsid w:val="00313FF8"/>
    <w:rsid w:val="003140A1"/>
    <w:rsid w:val="00314386"/>
    <w:rsid w:val="00314A0D"/>
    <w:rsid w:val="003157A4"/>
    <w:rsid w:val="003161C1"/>
    <w:rsid w:val="00316604"/>
    <w:rsid w:val="00316B73"/>
    <w:rsid w:val="00317356"/>
    <w:rsid w:val="003173A3"/>
    <w:rsid w:val="003207FA"/>
    <w:rsid w:val="00321301"/>
    <w:rsid w:val="003215FB"/>
    <w:rsid w:val="00321AC4"/>
    <w:rsid w:val="00321D04"/>
    <w:rsid w:val="003222D8"/>
    <w:rsid w:val="00322322"/>
    <w:rsid w:val="00322A14"/>
    <w:rsid w:val="00322A98"/>
    <w:rsid w:val="00323AFB"/>
    <w:rsid w:val="00324097"/>
    <w:rsid w:val="0032430B"/>
    <w:rsid w:val="00324346"/>
    <w:rsid w:val="003245CE"/>
    <w:rsid w:val="0032537E"/>
    <w:rsid w:val="003254C7"/>
    <w:rsid w:val="003259D1"/>
    <w:rsid w:val="00325D9D"/>
    <w:rsid w:val="00326918"/>
    <w:rsid w:val="003269A6"/>
    <w:rsid w:val="00327382"/>
    <w:rsid w:val="00327CC8"/>
    <w:rsid w:val="0033079F"/>
    <w:rsid w:val="00330D14"/>
    <w:rsid w:val="00330D64"/>
    <w:rsid w:val="00331151"/>
    <w:rsid w:val="00331870"/>
    <w:rsid w:val="00331B7B"/>
    <w:rsid w:val="00332086"/>
    <w:rsid w:val="003328FA"/>
    <w:rsid w:val="003329A1"/>
    <w:rsid w:val="00332AB9"/>
    <w:rsid w:val="00332D82"/>
    <w:rsid w:val="0033322E"/>
    <w:rsid w:val="00333A89"/>
    <w:rsid w:val="00334415"/>
    <w:rsid w:val="00334546"/>
    <w:rsid w:val="0033462B"/>
    <w:rsid w:val="003347A8"/>
    <w:rsid w:val="00334DA1"/>
    <w:rsid w:val="0033555C"/>
    <w:rsid w:val="00335C6C"/>
    <w:rsid w:val="0033645E"/>
    <w:rsid w:val="003365F4"/>
    <w:rsid w:val="00336DE8"/>
    <w:rsid w:val="00337298"/>
    <w:rsid w:val="003372D9"/>
    <w:rsid w:val="00337547"/>
    <w:rsid w:val="00337B3B"/>
    <w:rsid w:val="00337C31"/>
    <w:rsid w:val="00337F88"/>
    <w:rsid w:val="00340B9B"/>
    <w:rsid w:val="00340E45"/>
    <w:rsid w:val="003416BD"/>
    <w:rsid w:val="003417DE"/>
    <w:rsid w:val="00341FDB"/>
    <w:rsid w:val="00342109"/>
    <w:rsid w:val="0034235C"/>
    <w:rsid w:val="00343D0C"/>
    <w:rsid w:val="00344376"/>
    <w:rsid w:val="003447AC"/>
    <w:rsid w:val="00344801"/>
    <w:rsid w:val="0034489F"/>
    <w:rsid w:val="00345D0C"/>
    <w:rsid w:val="0034647D"/>
    <w:rsid w:val="003469D6"/>
    <w:rsid w:val="003475D1"/>
    <w:rsid w:val="00347A5C"/>
    <w:rsid w:val="00347D15"/>
    <w:rsid w:val="003510FA"/>
    <w:rsid w:val="0035133C"/>
    <w:rsid w:val="003518AB"/>
    <w:rsid w:val="00351D02"/>
    <w:rsid w:val="00351E4E"/>
    <w:rsid w:val="00351E67"/>
    <w:rsid w:val="00352015"/>
    <w:rsid w:val="0035239C"/>
    <w:rsid w:val="003525B3"/>
    <w:rsid w:val="0035268B"/>
    <w:rsid w:val="00352CB9"/>
    <w:rsid w:val="00352CC5"/>
    <w:rsid w:val="003530B6"/>
    <w:rsid w:val="003532A4"/>
    <w:rsid w:val="003535AB"/>
    <w:rsid w:val="00353AB1"/>
    <w:rsid w:val="003549CA"/>
    <w:rsid w:val="00354BA5"/>
    <w:rsid w:val="00354CCA"/>
    <w:rsid w:val="003553B6"/>
    <w:rsid w:val="00355458"/>
    <w:rsid w:val="00355B0C"/>
    <w:rsid w:val="00355C31"/>
    <w:rsid w:val="00356590"/>
    <w:rsid w:val="00356EDB"/>
    <w:rsid w:val="003575A7"/>
    <w:rsid w:val="00357DCD"/>
    <w:rsid w:val="00360893"/>
    <w:rsid w:val="00360D87"/>
    <w:rsid w:val="00360EC7"/>
    <w:rsid w:val="00361361"/>
    <w:rsid w:val="0036210B"/>
    <w:rsid w:val="003624DF"/>
    <w:rsid w:val="00362949"/>
    <w:rsid w:val="00362FC9"/>
    <w:rsid w:val="0036337F"/>
    <w:rsid w:val="00363CE6"/>
    <w:rsid w:val="00363D42"/>
    <w:rsid w:val="00364AB0"/>
    <w:rsid w:val="00364CAE"/>
    <w:rsid w:val="00364ECC"/>
    <w:rsid w:val="00365149"/>
    <w:rsid w:val="00366B8D"/>
    <w:rsid w:val="003705C8"/>
    <w:rsid w:val="00370AE1"/>
    <w:rsid w:val="003713E0"/>
    <w:rsid w:val="00371DB8"/>
    <w:rsid w:val="003726C7"/>
    <w:rsid w:val="00373381"/>
    <w:rsid w:val="00373438"/>
    <w:rsid w:val="00373D54"/>
    <w:rsid w:val="00373E77"/>
    <w:rsid w:val="00373FE4"/>
    <w:rsid w:val="00374951"/>
    <w:rsid w:val="00374C48"/>
    <w:rsid w:val="00374E38"/>
    <w:rsid w:val="00375864"/>
    <w:rsid w:val="00375F9B"/>
    <w:rsid w:val="00377BBD"/>
    <w:rsid w:val="00380804"/>
    <w:rsid w:val="00380D2D"/>
    <w:rsid w:val="003813D1"/>
    <w:rsid w:val="00381715"/>
    <w:rsid w:val="0038181D"/>
    <w:rsid w:val="00381937"/>
    <w:rsid w:val="00381AB6"/>
    <w:rsid w:val="003822BF"/>
    <w:rsid w:val="00382532"/>
    <w:rsid w:val="003826C7"/>
    <w:rsid w:val="0038299B"/>
    <w:rsid w:val="003831A2"/>
    <w:rsid w:val="00383370"/>
    <w:rsid w:val="00383C74"/>
    <w:rsid w:val="00384169"/>
    <w:rsid w:val="003841A6"/>
    <w:rsid w:val="003849F0"/>
    <w:rsid w:val="003851A1"/>
    <w:rsid w:val="00385F1B"/>
    <w:rsid w:val="00386A38"/>
    <w:rsid w:val="00386C0B"/>
    <w:rsid w:val="00386E65"/>
    <w:rsid w:val="00387246"/>
    <w:rsid w:val="00387D8D"/>
    <w:rsid w:val="00387DD9"/>
    <w:rsid w:val="0039026D"/>
    <w:rsid w:val="003905B5"/>
    <w:rsid w:val="00390E62"/>
    <w:rsid w:val="00391964"/>
    <w:rsid w:val="003922C8"/>
    <w:rsid w:val="00392A8E"/>
    <w:rsid w:val="00392D2E"/>
    <w:rsid w:val="00392DA2"/>
    <w:rsid w:val="00392F1A"/>
    <w:rsid w:val="00393A0C"/>
    <w:rsid w:val="00394129"/>
    <w:rsid w:val="0039544E"/>
    <w:rsid w:val="003956E2"/>
    <w:rsid w:val="00395892"/>
    <w:rsid w:val="00395E17"/>
    <w:rsid w:val="00396055"/>
    <w:rsid w:val="00396342"/>
    <w:rsid w:val="00396576"/>
    <w:rsid w:val="0039659B"/>
    <w:rsid w:val="00396C6C"/>
    <w:rsid w:val="00396D22"/>
    <w:rsid w:val="00397122"/>
    <w:rsid w:val="003971A0"/>
    <w:rsid w:val="003971A3"/>
    <w:rsid w:val="0039734F"/>
    <w:rsid w:val="003975AC"/>
    <w:rsid w:val="003A0185"/>
    <w:rsid w:val="003A0F3E"/>
    <w:rsid w:val="003A15A8"/>
    <w:rsid w:val="003A17A0"/>
    <w:rsid w:val="003A1E50"/>
    <w:rsid w:val="003A24B4"/>
    <w:rsid w:val="003A2551"/>
    <w:rsid w:val="003A293C"/>
    <w:rsid w:val="003A29B9"/>
    <w:rsid w:val="003A36F8"/>
    <w:rsid w:val="003A3A91"/>
    <w:rsid w:val="003A4017"/>
    <w:rsid w:val="003A44D1"/>
    <w:rsid w:val="003A47C1"/>
    <w:rsid w:val="003A4D57"/>
    <w:rsid w:val="003A517C"/>
    <w:rsid w:val="003A59E1"/>
    <w:rsid w:val="003A6A6C"/>
    <w:rsid w:val="003A6BC0"/>
    <w:rsid w:val="003A73A1"/>
    <w:rsid w:val="003A7994"/>
    <w:rsid w:val="003A7CDB"/>
    <w:rsid w:val="003B1020"/>
    <w:rsid w:val="003B192E"/>
    <w:rsid w:val="003B1B68"/>
    <w:rsid w:val="003B2A43"/>
    <w:rsid w:val="003B2C3D"/>
    <w:rsid w:val="003B30ED"/>
    <w:rsid w:val="003B3535"/>
    <w:rsid w:val="003B3613"/>
    <w:rsid w:val="003B38B6"/>
    <w:rsid w:val="003B3F15"/>
    <w:rsid w:val="003B4476"/>
    <w:rsid w:val="003B51DE"/>
    <w:rsid w:val="003B61B6"/>
    <w:rsid w:val="003B6398"/>
    <w:rsid w:val="003B7072"/>
    <w:rsid w:val="003B7249"/>
    <w:rsid w:val="003B7785"/>
    <w:rsid w:val="003B7AEC"/>
    <w:rsid w:val="003C0F9E"/>
    <w:rsid w:val="003C1AAD"/>
    <w:rsid w:val="003C2A1F"/>
    <w:rsid w:val="003C2CA6"/>
    <w:rsid w:val="003C308E"/>
    <w:rsid w:val="003C350B"/>
    <w:rsid w:val="003C4DEA"/>
    <w:rsid w:val="003C51E4"/>
    <w:rsid w:val="003C5320"/>
    <w:rsid w:val="003C599D"/>
    <w:rsid w:val="003C61BD"/>
    <w:rsid w:val="003C6691"/>
    <w:rsid w:val="003C6F30"/>
    <w:rsid w:val="003C70F5"/>
    <w:rsid w:val="003C7A8D"/>
    <w:rsid w:val="003D16A4"/>
    <w:rsid w:val="003D2992"/>
    <w:rsid w:val="003D2F0C"/>
    <w:rsid w:val="003D30F7"/>
    <w:rsid w:val="003D4E50"/>
    <w:rsid w:val="003D51D2"/>
    <w:rsid w:val="003D6304"/>
    <w:rsid w:val="003D6675"/>
    <w:rsid w:val="003D6CF7"/>
    <w:rsid w:val="003D6F9E"/>
    <w:rsid w:val="003D7102"/>
    <w:rsid w:val="003D7928"/>
    <w:rsid w:val="003D7FB7"/>
    <w:rsid w:val="003E0049"/>
    <w:rsid w:val="003E0065"/>
    <w:rsid w:val="003E0457"/>
    <w:rsid w:val="003E0538"/>
    <w:rsid w:val="003E05BF"/>
    <w:rsid w:val="003E0634"/>
    <w:rsid w:val="003E0684"/>
    <w:rsid w:val="003E068E"/>
    <w:rsid w:val="003E0816"/>
    <w:rsid w:val="003E09E0"/>
    <w:rsid w:val="003E0E5F"/>
    <w:rsid w:val="003E1930"/>
    <w:rsid w:val="003E198D"/>
    <w:rsid w:val="003E1D33"/>
    <w:rsid w:val="003E2452"/>
    <w:rsid w:val="003E2DEB"/>
    <w:rsid w:val="003E2E0C"/>
    <w:rsid w:val="003E3488"/>
    <w:rsid w:val="003E3B65"/>
    <w:rsid w:val="003E3EF0"/>
    <w:rsid w:val="003E3FBB"/>
    <w:rsid w:val="003E4817"/>
    <w:rsid w:val="003E4A4A"/>
    <w:rsid w:val="003E5143"/>
    <w:rsid w:val="003E5494"/>
    <w:rsid w:val="003E561D"/>
    <w:rsid w:val="003E56D2"/>
    <w:rsid w:val="003E5A68"/>
    <w:rsid w:val="003E5A82"/>
    <w:rsid w:val="003E621F"/>
    <w:rsid w:val="003E6F6C"/>
    <w:rsid w:val="003E7C65"/>
    <w:rsid w:val="003E7CE1"/>
    <w:rsid w:val="003F0167"/>
    <w:rsid w:val="003F0349"/>
    <w:rsid w:val="003F1162"/>
    <w:rsid w:val="003F163A"/>
    <w:rsid w:val="003F1E6D"/>
    <w:rsid w:val="003F1FF1"/>
    <w:rsid w:val="003F20C5"/>
    <w:rsid w:val="003F2638"/>
    <w:rsid w:val="003F31FF"/>
    <w:rsid w:val="003F37DF"/>
    <w:rsid w:val="003F390F"/>
    <w:rsid w:val="003F4307"/>
    <w:rsid w:val="003F44DC"/>
    <w:rsid w:val="003F5349"/>
    <w:rsid w:val="003F5592"/>
    <w:rsid w:val="003F61CA"/>
    <w:rsid w:val="003F67A1"/>
    <w:rsid w:val="003F6AE0"/>
    <w:rsid w:val="003F7B70"/>
    <w:rsid w:val="003F7F0A"/>
    <w:rsid w:val="00400437"/>
    <w:rsid w:val="0040050F"/>
    <w:rsid w:val="00401C51"/>
    <w:rsid w:val="004028AD"/>
    <w:rsid w:val="00402A9E"/>
    <w:rsid w:val="00402EB0"/>
    <w:rsid w:val="00403BCB"/>
    <w:rsid w:val="00403F6E"/>
    <w:rsid w:val="00404C6C"/>
    <w:rsid w:val="004054A5"/>
    <w:rsid w:val="004056C7"/>
    <w:rsid w:val="0040577C"/>
    <w:rsid w:val="00405E83"/>
    <w:rsid w:val="00405F3F"/>
    <w:rsid w:val="00406119"/>
    <w:rsid w:val="00406AB4"/>
    <w:rsid w:val="00406B13"/>
    <w:rsid w:val="00406EF4"/>
    <w:rsid w:val="00407A2C"/>
    <w:rsid w:val="004107EE"/>
    <w:rsid w:val="00410BB4"/>
    <w:rsid w:val="004118A8"/>
    <w:rsid w:val="00411B88"/>
    <w:rsid w:val="00412924"/>
    <w:rsid w:val="00413016"/>
    <w:rsid w:val="0041470E"/>
    <w:rsid w:val="00414A18"/>
    <w:rsid w:val="00414A81"/>
    <w:rsid w:val="00414E15"/>
    <w:rsid w:val="0041514A"/>
    <w:rsid w:val="00415524"/>
    <w:rsid w:val="004159C6"/>
    <w:rsid w:val="00415F22"/>
    <w:rsid w:val="004161C2"/>
    <w:rsid w:val="00417728"/>
    <w:rsid w:val="00417BC0"/>
    <w:rsid w:val="004207F0"/>
    <w:rsid w:val="00420C88"/>
    <w:rsid w:val="00422304"/>
    <w:rsid w:val="004227BD"/>
    <w:rsid w:val="004228D7"/>
    <w:rsid w:val="00422B4F"/>
    <w:rsid w:val="00423B90"/>
    <w:rsid w:val="0042445E"/>
    <w:rsid w:val="004249B5"/>
    <w:rsid w:val="00424D68"/>
    <w:rsid w:val="004265F7"/>
    <w:rsid w:val="004268C8"/>
    <w:rsid w:val="004274D4"/>
    <w:rsid w:val="00430352"/>
    <w:rsid w:val="00431CD7"/>
    <w:rsid w:val="0043261D"/>
    <w:rsid w:val="00432C98"/>
    <w:rsid w:val="00433059"/>
    <w:rsid w:val="00433297"/>
    <w:rsid w:val="0043399E"/>
    <w:rsid w:val="0043414E"/>
    <w:rsid w:val="004352D3"/>
    <w:rsid w:val="00435C8D"/>
    <w:rsid w:val="00435E8A"/>
    <w:rsid w:val="00436072"/>
    <w:rsid w:val="00436ABC"/>
    <w:rsid w:val="00440240"/>
    <w:rsid w:val="004408DB"/>
    <w:rsid w:val="0044125B"/>
    <w:rsid w:val="0044132A"/>
    <w:rsid w:val="00441E31"/>
    <w:rsid w:val="0044335C"/>
    <w:rsid w:val="00443807"/>
    <w:rsid w:val="00443E2D"/>
    <w:rsid w:val="00443F50"/>
    <w:rsid w:val="00444687"/>
    <w:rsid w:val="00444B7B"/>
    <w:rsid w:val="004453F7"/>
    <w:rsid w:val="00445800"/>
    <w:rsid w:val="00445B3A"/>
    <w:rsid w:val="00446BDF"/>
    <w:rsid w:val="004477A0"/>
    <w:rsid w:val="00447E98"/>
    <w:rsid w:val="004501B7"/>
    <w:rsid w:val="004502C1"/>
    <w:rsid w:val="004503FB"/>
    <w:rsid w:val="00450E7E"/>
    <w:rsid w:val="004525F2"/>
    <w:rsid w:val="00452910"/>
    <w:rsid w:val="00452B82"/>
    <w:rsid w:val="00452C55"/>
    <w:rsid w:val="00453139"/>
    <w:rsid w:val="0045353A"/>
    <w:rsid w:val="00453C7E"/>
    <w:rsid w:val="00453D99"/>
    <w:rsid w:val="00454133"/>
    <w:rsid w:val="004546CF"/>
    <w:rsid w:val="0045587D"/>
    <w:rsid w:val="00455FA5"/>
    <w:rsid w:val="004564D6"/>
    <w:rsid w:val="00456E01"/>
    <w:rsid w:val="0046035D"/>
    <w:rsid w:val="00460B73"/>
    <w:rsid w:val="00460FA5"/>
    <w:rsid w:val="004612A0"/>
    <w:rsid w:val="004612E4"/>
    <w:rsid w:val="0046227E"/>
    <w:rsid w:val="0046261E"/>
    <w:rsid w:val="00462A38"/>
    <w:rsid w:val="004632E2"/>
    <w:rsid w:val="00463505"/>
    <w:rsid w:val="00463592"/>
    <w:rsid w:val="0046381E"/>
    <w:rsid w:val="00464092"/>
    <w:rsid w:val="0046412F"/>
    <w:rsid w:val="004644C0"/>
    <w:rsid w:val="00464A22"/>
    <w:rsid w:val="00464C4F"/>
    <w:rsid w:val="004654B8"/>
    <w:rsid w:val="00465839"/>
    <w:rsid w:val="004658D6"/>
    <w:rsid w:val="00465A13"/>
    <w:rsid w:val="00465E79"/>
    <w:rsid w:val="004668B0"/>
    <w:rsid w:val="00466ABE"/>
    <w:rsid w:val="004674E8"/>
    <w:rsid w:val="0046788D"/>
    <w:rsid w:val="00467F02"/>
    <w:rsid w:val="00470937"/>
    <w:rsid w:val="00470939"/>
    <w:rsid w:val="00470A4D"/>
    <w:rsid w:val="00470F2B"/>
    <w:rsid w:val="00471087"/>
    <w:rsid w:val="00471B0E"/>
    <w:rsid w:val="00471E07"/>
    <w:rsid w:val="00472957"/>
    <w:rsid w:val="004729D0"/>
    <w:rsid w:val="00472EC8"/>
    <w:rsid w:val="004731A8"/>
    <w:rsid w:val="00473D64"/>
    <w:rsid w:val="004740B5"/>
    <w:rsid w:val="004741DF"/>
    <w:rsid w:val="00476388"/>
    <w:rsid w:val="00476456"/>
    <w:rsid w:val="0047693A"/>
    <w:rsid w:val="00476A57"/>
    <w:rsid w:val="00476B4F"/>
    <w:rsid w:val="00476D6B"/>
    <w:rsid w:val="004779BF"/>
    <w:rsid w:val="00477CC0"/>
    <w:rsid w:val="004802AF"/>
    <w:rsid w:val="00480F61"/>
    <w:rsid w:val="004813DB"/>
    <w:rsid w:val="004816A3"/>
    <w:rsid w:val="004819B9"/>
    <w:rsid w:val="00482063"/>
    <w:rsid w:val="00482239"/>
    <w:rsid w:val="00482442"/>
    <w:rsid w:val="00482460"/>
    <w:rsid w:val="0048268B"/>
    <w:rsid w:val="004829A0"/>
    <w:rsid w:val="004839F5"/>
    <w:rsid w:val="00483D14"/>
    <w:rsid w:val="00483F6C"/>
    <w:rsid w:val="00486231"/>
    <w:rsid w:val="00486538"/>
    <w:rsid w:val="00486A73"/>
    <w:rsid w:val="004871E4"/>
    <w:rsid w:val="00487268"/>
    <w:rsid w:val="00487530"/>
    <w:rsid w:val="004908F3"/>
    <w:rsid w:val="004909D1"/>
    <w:rsid w:val="00491AA0"/>
    <w:rsid w:val="00491E69"/>
    <w:rsid w:val="00492264"/>
    <w:rsid w:val="00492334"/>
    <w:rsid w:val="0049243A"/>
    <w:rsid w:val="004927C7"/>
    <w:rsid w:val="0049356B"/>
    <w:rsid w:val="00493D43"/>
    <w:rsid w:val="00494048"/>
    <w:rsid w:val="00494092"/>
    <w:rsid w:val="004941B6"/>
    <w:rsid w:val="00494BF9"/>
    <w:rsid w:val="00495B79"/>
    <w:rsid w:val="00496AA2"/>
    <w:rsid w:val="00496C1F"/>
    <w:rsid w:val="00497110"/>
    <w:rsid w:val="00497DCD"/>
    <w:rsid w:val="004A012E"/>
    <w:rsid w:val="004A1687"/>
    <w:rsid w:val="004A26F2"/>
    <w:rsid w:val="004A2BAB"/>
    <w:rsid w:val="004A2C69"/>
    <w:rsid w:val="004A30FD"/>
    <w:rsid w:val="004A39B3"/>
    <w:rsid w:val="004A3E1B"/>
    <w:rsid w:val="004A4B00"/>
    <w:rsid w:val="004A4B2F"/>
    <w:rsid w:val="004A4BCE"/>
    <w:rsid w:val="004A4E49"/>
    <w:rsid w:val="004A4E76"/>
    <w:rsid w:val="004A577B"/>
    <w:rsid w:val="004A6033"/>
    <w:rsid w:val="004A6362"/>
    <w:rsid w:val="004A6626"/>
    <w:rsid w:val="004A6F4D"/>
    <w:rsid w:val="004A748D"/>
    <w:rsid w:val="004A7BFC"/>
    <w:rsid w:val="004A7BFF"/>
    <w:rsid w:val="004B0504"/>
    <w:rsid w:val="004B10C4"/>
    <w:rsid w:val="004B11F0"/>
    <w:rsid w:val="004B136F"/>
    <w:rsid w:val="004B1899"/>
    <w:rsid w:val="004B1C3F"/>
    <w:rsid w:val="004B1DB6"/>
    <w:rsid w:val="004B1F64"/>
    <w:rsid w:val="004B2054"/>
    <w:rsid w:val="004B2215"/>
    <w:rsid w:val="004B23B6"/>
    <w:rsid w:val="004B24CF"/>
    <w:rsid w:val="004B258A"/>
    <w:rsid w:val="004B3577"/>
    <w:rsid w:val="004B3B72"/>
    <w:rsid w:val="004B4085"/>
    <w:rsid w:val="004B4964"/>
    <w:rsid w:val="004B4E4A"/>
    <w:rsid w:val="004B5041"/>
    <w:rsid w:val="004B5269"/>
    <w:rsid w:val="004B540E"/>
    <w:rsid w:val="004B5C8D"/>
    <w:rsid w:val="004B68A6"/>
    <w:rsid w:val="004B69FF"/>
    <w:rsid w:val="004B72B4"/>
    <w:rsid w:val="004B74C2"/>
    <w:rsid w:val="004C0F67"/>
    <w:rsid w:val="004C16C9"/>
    <w:rsid w:val="004C1794"/>
    <w:rsid w:val="004C1892"/>
    <w:rsid w:val="004C293F"/>
    <w:rsid w:val="004C2DF7"/>
    <w:rsid w:val="004C348F"/>
    <w:rsid w:val="004C3495"/>
    <w:rsid w:val="004C3E5C"/>
    <w:rsid w:val="004C3F6F"/>
    <w:rsid w:val="004C3FB7"/>
    <w:rsid w:val="004C42F1"/>
    <w:rsid w:val="004C4F25"/>
    <w:rsid w:val="004C56DA"/>
    <w:rsid w:val="004C6628"/>
    <w:rsid w:val="004C6DD6"/>
    <w:rsid w:val="004C6EB2"/>
    <w:rsid w:val="004C731D"/>
    <w:rsid w:val="004C733E"/>
    <w:rsid w:val="004C7424"/>
    <w:rsid w:val="004C7724"/>
    <w:rsid w:val="004D0196"/>
    <w:rsid w:val="004D0467"/>
    <w:rsid w:val="004D0C46"/>
    <w:rsid w:val="004D0C61"/>
    <w:rsid w:val="004D10BB"/>
    <w:rsid w:val="004D13A5"/>
    <w:rsid w:val="004D1B09"/>
    <w:rsid w:val="004D272A"/>
    <w:rsid w:val="004D2BE8"/>
    <w:rsid w:val="004D2F06"/>
    <w:rsid w:val="004D3142"/>
    <w:rsid w:val="004D323F"/>
    <w:rsid w:val="004D332E"/>
    <w:rsid w:val="004D3BDC"/>
    <w:rsid w:val="004D3D06"/>
    <w:rsid w:val="004D3ECA"/>
    <w:rsid w:val="004D63B4"/>
    <w:rsid w:val="004D7696"/>
    <w:rsid w:val="004D7B08"/>
    <w:rsid w:val="004E0002"/>
    <w:rsid w:val="004E0239"/>
    <w:rsid w:val="004E07D3"/>
    <w:rsid w:val="004E108C"/>
    <w:rsid w:val="004E13ED"/>
    <w:rsid w:val="004E173D"/>
    <w:rsid w:val="004E1E41"/>
    <w:rsid w:val="004E1EFF"/>
    <w:rsid w:val="004E24D1"/>
    <w:rsid w:val="004E2769"/>
    <w:rsid w:val="004E2971"/>
    <w:rsid w:val="004E2E14"/>
    <w:rsid w:val="004E2EBE"/>
    <w:rsid w:val="004E333D"/>
    <w:rsid w:val="004E3AFE"/>
    <w:rsid w:val="004E3FC2"/>
    <w:rsid w:val="004E42FD"/>
    <w:rsid w:val="004E514B"/>
    <w:rsid w:val="004E5412"/>
    <w:rsid w:val="004E576E"/>
    <w:rsid w:val="004E583B"/>
    <w:rsid w:val="004E5C3D"/>
    <w:rsid w:val="004E6091"/>
    <w:rsid w:val="004E6429"/>
    <w:rsid w:val="004E64B3"/>
    <w:rsid w:val="004E6652"/>
    <w:rsid w:val="004E6A11"/>
    <w:rsid w:val="004E7FAD"/>
    <w:rsid w:val="004F0158"/>
    <w:rsid w:val="004F0BDA"/>
    <w:rsid w:val="004F1BE0"/>
    <w:rsid w:val="004F1E26"/>
    <w:rsid w:val="004F2233"/>
    <w:rsid w:val="004F2E37"/>
    <w:rsid w:val="004F36C9"/>
    <w:rsid w:val="004F38D1"/>
    <w:rsid w:val="004F4849"/>
    <w:rsid w:val="004F48A9"/>
    <w:rsid w:val="004F498A"/>
    <w:rsid w:val="004F4DE3"/>
    <w:rsid w:val="004F57D8"/>
    <w:rsid w:val="004F5B11"/>
    <w:rsid w:val="004F67BB"/>
    <w:rsid w:val="004F698F"/>
    <w:rsid w:val="004F6C3C"/>
    <w:rsid w:val="004F6D3C"/>
    <w:rsid w:val="004F6FA0"/>
    <w:rsid w:val="004F721F"/>
    <w:rsid w:val="004F7742"/>
    <w:rsid w:val="004F7CFF"/>
    <w:rsid w:val="00500176"/>
    <w:rsid w:val="0050027F"/>
    <w:rsid w:val="00500381"/>
    <w:rsid w:val="005008ED"/>
    <w:rsid w:val="00500CE4"/>
    <w:rsid w:val="005014D6"/>
    <w:rsid w:val="00501FC4"/>
    <w:rsid w:val="00502292"/>
    <w:rsid w:val="00502454"/>
    <w:rsid w:val="0050286C"/>
    <w:rsid w:val="005037C2"/>
    <w:rsid w:val="005038B7"/>
    <w:rsid w:val="00503AE3"/>
    <w:rsid w:val="005041D6"/>
    <w:rsid w:val="0050486B"/>
    <w:rsid w:val="00505703"/>
    <w:rsid w:val="0050584E"/>
    <w:rsid w:val="00505A13"/>
    <w:rsid w:val="00505E56"/>
    <w:rsid w:val="0050622F"/>
    <w:rsid w:val="0050632A"/>
    <w:rsid w:val="00506345"/>
    <w:rsid w:val="00506A87"/>
    <w:rsid w:val="00506EA7"/>
    <w:rsid w:val="00507A76"/>
    <w:rsid w:val="00510D45"/>
    <w:rsid w:val="00510E15"/>
    <w:rsid w:val="00510E1C"/>
    <w:rsid w:val="00511028"/>
    <w:rsid w:val="005119F1"/>
    <w:rsid w:val="005119F8"/>
    <w:rsid w:val="00511A92"/>
    <w:rsid w:val="005125DD"/>
    <w:rsid w:val="0051263D"/>
    <w:rsid w:val="00512CEA"/>
    <w:rsid w:val="00512D19"/>
    <w:rsid w:val="005138B0"/>
    <w:rsid w:val="00513FDA"/>
    <w:rsid w:val="00514A42"/>
    <w:rsid w:val="00514A7B"/>
    <w:rsid w:val="00514CBD"/>
    <w:rsid w:val="00514F3D"/>
    <w:rsid w:val="00515FC3"/>
    <w:rsid w:val="0051679E"/>
    <w:rsid w:val="005170F6"/>
    <w:rsid w:val="00517859"/>
    <w:rsid w:val="00517E3A"/>
    <w:rsid w:val="00517E78"/>
    <w:rsid w:val="00520363"/>
    <w:rsid w:val="005204F0"/>
    <w:rsid w:val="005207E5"/>
    <w:rsid w:val="00520A70"/>
    <w:rsid w:val="0052141A"/>
    <w:rsid w:val="00521C5C"/>
    <w:rsid w:val="00522638"/>
    <w:rsid w:val="005226E1"/>
    <w:rsid w:val="00523214"/>
    <w:rsid w:val="00523DE2"/>
    <w:rsid w:val="00524046"/>
    <w:rsid w:val="005242F7"/>
    <w:rsid w:val="00524839"/>
    <w:rsid w:val="00524E8A"/>
    <w:rsid w:val="00525612"/>
    <w:rsid w:val="00525939"/>
    <w:rsid w:val="00525C20"/>
    <w:rsid w:val="00526D79"/>
    <w:rsid w:val="00527016"/>
    <w:rsid w:val="005270AA"/>
    <w:rsid w:val="00527482"/>
    <w:rsid w:val="00527D48"/>
    <w:rsid w:val="005305DF"/>
    <w:rsid w:val="005307A3"/>
    <w:rsid w:val="00530E43"/>
    <w:rsid w:val="00530FB5"/>
    <w:rsid w:val="005310FF"/>
    <w:rsid w:val="00531CC5"/>
    <w:rsid w:val="00533211"/>
    <w:rsid w:val="00534199"/>
    <w:rsid w:val="00534A3D"/>
    <w:rsid w:val="0053533D"/>
    <w:rsid w:val="00535F43"/>
    <w:rsid w:val="00536BF2"/>
    <w:rsid w:val="0053713E"/>
    <w:rsid w:val="0053730D"/>
    <w:rsid w:val="00537AE3"/>
    <w:rsid w:val="00537E2A"/>
    <w:rsid w:val="00540804"/>
    <w:rsid w:val="0054190B"/>
    <w:rsid w:val="00542148"/>
    <w:rsid w:val="005421F7"/>
    <w:rsid w:val="0054269E"/>
    <w:rsid w:val="00542D4F"/>
    <w:rsid w:val="00542E43"/>
    <w:rsid w:val="00543006"/>
    <w:rsid w:val="0054356B"/>
    <w:rsid w:val="005435CE"/>
    <w:rsid w:val="005439E4"/>
    <w:rsid w:val="00543DA0"/>
    <w:rsid w:val="0054416E"/>
    <w:rsid w:val="00544930"/>
    <w:rsid w:val="005449D7"/>
    <w:rsid w:val="00544FC3"/>
    <w:rsid w:val="00545261"/>
    <w:rsid w:val="005455B2"/>
    <w:rsid w:val="00545A8C"/>
    <w:rsid w:val="00545F7C"/>
    <w:rsid w:val="00546B41"/>
    <w:rsid w:val="00547249"/>
    <w:rsid w:val="005472D3"/>
    <w:rsid w:val="005508C5"/>
    <w:rsid w:val="00550F5B"/>
    <w:rsid w:val="005514C8"/>
    <w:rsid w:val="00552784"/>
    <w:rsid w:val="00552D1B"/>
    <w:rsid w:val="00552E2A"/>
    <w:rsid w:val="00552EFC"/>
    <w:rsid w:val="0055331E"/>
    <w:rsid w:val="00553B75"/>
    <w:rsid w:val="005541A7"/>
    <w:rsid w:val="005549CC"/>
    <w:rsid w:val="0055533E"/>
    <w:rsid w:val="005554B1"/>
    <w:rsid w:val="005555F2"/>
    <w:rsid w:val="00555D1D"/>
    <w:rsid w:val="00556249"/>
    <w:rsid w:val="00556F5E"/>
    <w:rsid w:val="00557B24"/>
    <w:rsid w:val="00557EC0"/>
    <w:rsid w:val="00560FD8"/>
    <w:rsid w:val="0056117A"/>
    <w:rsid w:val="005622F4"/>
    <w:rsid w:val="0056231C"/>
    <w:rsid w:val="00562A13"/>
    <w:rsid w:val="0056334D"/>
    <w:rsid w:val="00563704"/>
    <w:rsid w:val="00564D9E"/>
    <w:rsid w:val="00565454"/>
    <w:rsid w:val="005654D7"/>
    <w:rsid w:val="00565BE9"/>
    <w:rsid w:val="005661BC"/>
    <w:rsid w:val="0056624B"/>
    <w:rsid w:val="005663DF"/>
    <w:rsid w:val="0056665C"/>
    <w:rsid w:val="00566A0A"/>
    <w:rsid w:val="00566EFF"/>
    <w:rsid w:val="00567376"/>
    <w:rsid w:val="005678B4"/>
    <w:rsid w:val="00567EC1"/>
    <w:rsid w:val="005700B6"/>
    <w:rsid w:val="00570442"/>
    <w:rsid w:val="00570EF1"/>
    <w:rsid w:val="005714B4"/>
    <w:rsid w:val="00571818"/>
    <w:rsid w:val="00572287"/>
    <w:rsid w:val="00572847"/>
    <w:rsid w:val="00572875"/>
    <w:rsid w:val="005728B9"/>
    <w:rsid w:val="00572BE9"/>
    <w:rsid w:val="00573090"/>
    <w:rsid w:val="005732C3"/>
    <w:rsid w:val="00573C83"/>
    <w:rsid w:val="00573D73"/>
    <w:rsid w:val="00573D97"/>
    <w:rsid w:val="00573FF9"/>
    <w:rsid w:val="00575B8F"/>
    <w:rsid w:val="00575C26"/>
    <w:rsid w:val="00575F33"/>
    <w:rsid w:val="005762CC"/>
    <w:rsid w:val="005765D0"/>
    <w:rsid w:val="005773F7"/>
    <w:rsid w:val="005776A0"/>
    <w:rsid w:val="005779BA"/>
    <w:rsid w:val="00577E8F"/>
    <w:rsid w:val="00580499"/>
    <w:rsid w:val="0058057A"/>
    <w:rsid w:val="00581B25"/>
    <w:rsid w:val="00581FF5"/>
    <w:rsid w:val="005824CA"/>
    <w:rsid w:val="00582D47"/>
    <w:rsid w:val="00584441"/>
    <w:rsid w:val="00584AAB"/>
    <w:rsid w:val="0058519F"/>
    <w:rsid w:val="005851E4"/>
    <w:rsid w:val="005853C1"/>
    <w:rsid w:val="00585F03"/>
    <w:rsid w:val="00585F1D"/>
    <w:rsid w:val="005862D9"/>
    <w:rsid w:val="005862F7"/>
    <w:rsid w:val="00586918"/>
    <w:rsid w:val="005869A4"/>
    <w:rsid w:val="00586C5F"/>
    <w:rsid w:val="00587B34"/>
    <w:rsid w:val="00587E92"/>
    <w:rsid w:val="005903F0"/>
    <w:rsid w:val="005907DA"/>
    <w:rsid w:val="00590D31"/>
    <w:rsid w:val="005910DE"/>
    <w:rsid w:val="0059129A"/>
    <w:rsid w:val="00591F1D"/>
    <w:rsid w:val="005921E1"/>
    <w:rsid w:val="0059262C"/>
    <w:rsid w:val="005933BF"/>
    <w:rsid w:val="00593F5B"/>
    <w:rsid w:val="00594184"/>
    <w:rsid w:val="005957C0"/>
    <w:rsid w:val="00596DC2"/>
    <w:rsid w:val="005972C7"/>
    <w:rsid w:val="0059774F"/>
    <w:rsid w:val="00597E77"/>
    <w:rsid w:val="005A0862"/>
    <w:rsid w:val="005A0B18"/>
    <w:rsid w:val="005A0C3B"/>
    <w:rsid w:val="005A1609"/>
    <w:rsid w:val="005A1765"/>
    <w:rsid w:val="005A214D"/>
    <w:rsid w:val="005A2810"/>
    <w:rsid w:val="005A2E5C"/>
    <w:rsid w:val="005A2FB0"/>
    <w:rsid w:val="005A30B5"/>
    <w:rsid w:val="005A32BC"/>
    <w:rsid w:val="005A33F1"/>
    <w:rsid w:val="005A3AAB"/>
    <w:rsid w:val="005A3DD4"/>
    <w:rsid w:val="005A4188"/>
    <w:rsid w:val="005A4F66"/>
    <w:rsid w:val="005A5347"/>
    <w:rsid w:val="005A675D"/>
    <w:rsid w:val="005A6773"/>
    <w:rsid w:val="005A68C4"/>
    <w:rsid w:val="005A7524"/>
    <w:rsid w:val="005A7546"/>
    <w:rsid w:val="005A7647"/>
    <w:rsid w:val="005B045D"/>
    <w:rsid w:val="005B0A52"/>
    <w:rsid w:val="005B0D61"/>
    <w:rsid w:val="005B1E45"/>
    <w:rsid w:val="005B1EB9"/>
    <w:rsid w:val="005B25D5"/>
    <w:rsid w:val="005B26B6"/>
    <w:rsid w:val="005B2892"/>
    <w:rsid w:val="005B2E2B"/>
    <w:rsid w:val="005B2F9D"/>
    <w:rsid w:val="005B30A8"/>
    <w:rsid w:val="005B30D9"/>
    <w:rsid w:val="005B39A1"/>
    <w:rsid w:val="005B3D03"/>
    <w:rsid w:val="005B3E86"/>
    <w:rsid w:val="005B4864"/>
    <w:rsid w:val="005B4C50"/>
    <w:rsid w:val="005B50D7"/>
    <w:rsid w:val="005B521F"/>
    <w:rsid w:val="005B52B4"/>
    <w:rsid w:val="005B571A"/>
    <w:rsid w:val="005B5E51"/>
    <w:rsid w:val="005B6265"/>
    <w:rsid w:val="005B65ED"/>
    <w:rsid w:val="005B6F0D"/>
    <w:rsid w:val="005B7764"/>
    <w:rsid w:val="005B7A53"/>
    <w:rsid w:val="005B7DE5"/>
    <w:rsid w:val="005C0B2D"/>
    <w:rsid w:val="005C1BD8"/>
    <w:rsid w:val="005C206E"/>
    <w:rsid w:val="005C28DC"/>
    <w:rsid w:val="005C2D4D"/>
    <w:rsid w:val="005C3A8D"/>
    <w:rsid w:val="005C4164"/>
    <w:rsid w:val="005C448C"/>
    <w:rsid w:val="005C4717"/>
    <w:rsid w:val="005C4747"/>
    <w:rsid w:val="005C4A8B"/>
    <w:rsid w:val="005C4B04"/>
    <w:rsid w:val="005C55EA"/>
    <w:rsid w:val="005C5B60"/>
    <w:rsid w:val="005C5CD0"/>
    <w:rsid w:val="005C5E52"/>
    <w:rsid w:val="005C6EA9"/>
    <w:rsid w:val="005C79DA"/>
    <w:rsid w:val="005C7AE2"/>
    <w:rsid w:val="005D0CE1"/>
    <w:rsid w:val="005D0D83"/>
    <w:rsid w:val="005D1406"/>
    <w:rsid w:val="005D157D"/>
    <w:rsid w:val="005D27B3"/>
    <w:rsid w:val="005D27FD"/>
    <w:rsid w:val="005D2F26"/>
    <w:rsid w:val="005D33D0"/>
    <w:rsid w:val="005D35EB"/>
    <w:rsid w:val="005D397C"/>
    <w:rsid w:val="005D3C25"/>
    <w:rsid w:val="005D3EB8"/>
    <w:rsid w:val="005D40A9"/>
    <w:rsid w:val="005D46CA"/>
    <w:rsid w:val="005D483E"/>
    <w:rsid w:val="005D50BF"/>
    <w:rsid w:val="005D5162"/>
    <w:rsid w:val="005D56CC"/>
    <w:rsid w:val="005D5999"/>
    <w:rsid w:val="005D7220"/>
    <w:rsid w:val="005D72C3"/>
    <w:rsid w:val="005D77F1"/>
    <w:rsid w:val="005D78F3"/>
    <w:rsid w:val="005D7D37"/>
    <w:rsid w:val="005D7D49"/>
    <w:rsid w:val="005E01EE"/>
    <w:rsid w:val="005E0241"/>
    <w:rsid w:val="005E07AF"/>
    <w:rsid w:val="005E0974"/>
    <w:rsid w:val="005E0BA2"/>
    <w:rsid w:val="005E0EB1"/>
    <w:rsid w:val="005E10FF"/>
    <w:rsid w:val="005E25C3"/>
    <w:rsid w:val="005E2682"/>
    <w:rsid w:val="005E2727"/>
    <w:rsid w:val="005E2EA9"/>
    <w:rsid w:val="005E3915"/>
    <w:rsid w:val="005E3D7A"/>
    <w:rsid w:val="005E5590"/>
    <w:rsid w:val="005E5740"/>
    <w:rsid w:val="005E5953"/>
    <w:rsid w:val="005E610B"/>
    <w:rsid w:val="005E6568"/>
    <w:rsid w:val="005E6A14"/>
    <w:rsid w:val="005E70FC"/>
    <w:rsid w:val="005E7414"/>
    <w:rsid w:val="005E765D"/>
    <w:rsid w:val="005E7714"/>
    <w:rsid w:val="005E7950"/>
    <w:rsid w:val="005F01E8"/>
    <w:rsid w:val="005F047F"/>
    <w:rsid w:val="005F0588"/>
    <w:rsid w:val="005F0A32"/>
    <w:rsid w:val="005F2381"/>
    <w:rsid w:val="005F2653"/>
    <w:rsid w:val="005F2A8F"/>
    <w:rsid w:val="005F2B01"/>
    <w:rsid w:val="005F3020"/>
    <w:rsid w:val="005F3589"/>
    <w:rsid w:val="005F3A02"/>
    <w:rsid w:val="005F3E2F"/>
    <w:rsid w:val="005F3E61"/>
    <w:rsid w:val="005F44EB"/>
    <w:rsid w:val="005F4ADF"/>
    <w:rsid w:val="005F4EFD"/>
    <w:rsid w:val="005F6D4D"/>
    <w:rsid w:val="005F709E"/>
    <w:rsid w:val="005F71BB"/>
    <w:rsid w:val="005F74A4"/>
    <w:rsid w:val="005F77A7"/>
    <w:rsid w:val="005F7C7E"/>
    <w:rsid w:val="0060002A"/>
    <w:rsid w:val="00600748"/>
    <w:rsid w:val="006008ED"/>
    <w:rsid w:val="0060091B"/>
    <w:rsid w:val="00600BD5"/>
    <w:rsid w:val="00600BDB"/>
    <w:rsid w:val="00601198"/>
    <w:rsid w:val="00601389"/>
    <w:rsid w:val="006017EC"/>
    <w:rsid w:val="0060189F"/>
    <w:rsid w:val="0060229B"/>
    <w:rsid w:val="00602521"/>
    <w:rsid w:val="00602678"/>
    <w:rsid w:val="00602942"/>
    <w:rsid w:val="00603167"/>
    <w:rsid w:val="00603829"/>
    <w:rsid w:val="00603A1B"/>
    <w:rsid w:val="00603B7F"/>
    <w:rsid w:val="00603EFB"/>
    <w:rsid w:val="006045E7"/>
    <w:rsid w:val="006045F6"/>
    <w:rsid w:val="006046E3"/>
    <w:rsid w:val="00604C72"/>
    <w:rsid w:val="00604F22"/>
    <w:rsid w:val="00604F83"/>
    <w:rsid w:val="00605417"/>
    <w:rsid w:val="006059FD"/>
    <w:rsid w:val="00605F26"/>
    <w:rsid w:val="00605FBC"/>
    <w:rsid w:val="00606096"/>
    <w:rsid w:val="006064C5"/>
    <w:rsid w:val="006065E1"/>
    <w:rsid w:val="00606D0B"/>
    <w:rsid w:val="006070B8"/>
    <w:rsid w:val="006071DE"/>
    <w:rsid w:val="00607499"/>
    <w:rsid w:val="00610598"/>
    <w:rsid w:val="00610883"/>
    <w:rsid w:val="00610BFB"/>
    <w:rsid w:val="00610E09"/>
    <w:rsid w:val="00610E11"/>
    <w:rsid w:val="00611CBF"/>
    <w:rsid w:val="00611E76"/>
    <w:rsid w:val="00612592"/>
    <w:rsid w:val="006132F9"/>
    <w:rsid w:val="00613FAF"/>
    <w:rsid w:val="006140F5"/>
    <w:rsid w:val="00614553"/>
    <w:rsid w:val="00614696"/>
    <w:rsid w:val="00614BE1"/>
    <w:rsid w:val="00615F20"/>
    <w:rsid w:val="0061615C"/>
    <w:rsid w:val="006162A8"/>
    <w:rsid w:val="006162CF"/>
    <w:rsid w:val="006162E9"/>
    <w:rsid w:val="00616D2A"/>
    <w:rsid w:val="00616E91"/>
    <w:rsid w:val="0061706D"/>
    <w:rsid w:val="0061767C"/>
    <w:rsid w:val="006176B6"/>
    <w:rsid w:val="00617F45"/>
    <w:rsid w:val="00620700"/>
    <w:rsid w:val="00620A47"/>
    <w:rsid w:val="00620FCC"/>
    <w:rsid w:val="00621716"/>
    <w:rsid w:val="0062188D"/>
    <w:rsid w:val="00621B2F"/>
    <w:rsid w:val="00621E76"/>
    <w:rsid w:val="006232AD"/>
    <w:rsid w:val="0062356B"/>
    <w:rsid w:val="00623DF0"/>
    <w:rsid w:val="006242AF"/>
    <w:rsid w:val="00624A08"/>
    <w:rsid w:val="00625352"/>
    <w:rsid w:val="00625E66"/>
    <w:rsid w:val="006260A5"/>
    <w:rsid w:val="00626B18"/>
    <w:rsid w:val="00626E8F"/>
    <w:rsid w:val="00627400"/>
    <w:rsid w:val="006279A0"/>
    <w:rsid w:val="00627F3D"/>
    <w:rsid w:val="0063023B"/>
    <w:rsid w:val="006302E9"/>
    <w:rsid w:val="0063037C"/>
    <w:rsid w:val="00630A04"/>
    <w:rsid w:val="006317D9"/>
    <w:rsid w:val="006323F6"/>
    <w:rsid w:val="0063263D"/>
    <w:rsid w:val="00632A54"/>
    <w:rsid w:val="006330E5"/>
    <w:rsid w:val="0063311D"/>
    <w:rsid w:val="00633E2B"/>
    <w:rsid w:val="006341F1"/>
    <w:rsid w:val="00634985"/>
    <w:rsid w:val="0063499B"/>
    <w:rsid w:val="00634E26"/>
    <w:rsid w:val="006353BF"/>
    <w:rsid w:val="006360B0"/>
    <w:rsid w:val="00636378"/>
    <w:rsid w:val="0063637D"/>
    <w:rsid w:val="00636BD4"/>
    <w:rsid w:val="006372D0"/>
    <w:rsid w:val="00637884"/>
    <w:rsid w:val="0064042D"/>
    <w:rsid w:val="00641A2F"/>
    <w:rsid w:val="00642418"/>
    <w:rsid w:val="0064274F"/>
    <w:rsid w:val="00642CCB"/>
    <w:rsid w:val="00642F67"/>
    <w:rsid w:val="006430AF"/>
    <w:rsid w:val="006433C5"/>
    <w:rsid w:val="006435F8"/>
    <w:rsid w:val="00643A25"/>
    <w:rsid w:val="00643BF0"/>
    <w:rsid w:val="00643FEE"/>
    <w:rsid w:val="00644288"/>
    <w:rsid w:val="006443DC"/>
    <w:rsid w:val="00644550"/>
    <w:rsid w:val="00644C7F"/>
    <w:rsid w:val="00645302"/>
    <w:rsid w:val="006457B2"/>
    <w:rsid w:val="00645CD8"/>
    <w:rsid w:val="0064634E"/>
    <w:rsid w:val="0064693F"/>
    <w:rsid w:val="006477BA"/>
    <w:rsid w:val="00647EDC"/>
    <w:rsid w:val="006509BA"/>
    <w:rsid w:val="006510C0"/>
    <w:rsid w:val="00651EC5"/>
    <w:rsid w:val="00651F1C"/>
    <w:rsid w:val="006520B5"/>
    <w:rsid w:val="006527B9"/>
    <w:rsid w:val="00654A0F"/>
    <w:rsid w:val="00654A63"/>
    <w:rsid w:val="00654ACA"/>
    <w:rsid w:val="0065581E"/>
    <w:rsid w:val="0065599F"/>
    <w:rsid w:val="006563F0"/>
    <w:rsid w:val="00656E7B"/>
    <w:rsid w:val="006578BF"/>
    <w:rsid w:val="0065799B"/>
    <w:rsid w:val="00657F6A"/>
    <w:rsid w:val="0066053C"/>
    <w:rsid w:val="0066068A"/>
    <w:rsid w:val="00661635"/>
    <w:rsid w:val="00661A10"/>
    <w:rsid w:val="00661E72"/>
    <w:rsid w:val="00662840"/>
    <w:rsid w:val="00664165"/>
    <w:rsid w:val="00665CBC"/>
    <w:rsid w:val="0066608E"/>
    <w:rsid w:val="0066640A"/>
    <w:rsid w:val="00670198"/>
    <w:rsid w:val="00670345"/>
    <w:rsid w:val="0067062D"/>
    <w:rsid w:val="0067189F"/>
    <w:rsid w:val="00671A82"/>
    <w:rsid w:val="00671CDC"/>
    <w:rsid w:val="00671F74"/>
    <w:rsid w:val="00672620"/>
    <w:rsid w:val="00673BA9"/>
    <w:rsid w:val="00673E8E"/>
    <w:rsid w:val="00674217"/>
    <w:rsid w:val="00674361"/>
    <w:rsid w:val="006748F5"/>
    <w:rsid w:val="00674966"/>
    <w:rsid w:val="00674FAD"/>
    <w:rsid w:val="00675819"/>
    <w:rsid w:val="006764E4"/>
    <w:rsid w:val="00676516"/>
    <w:rsid w:val="006765EE"/>
    <w:rsid w:val="006767A0"/>
    <w:rsid w:val="00676D4A"/>
    <w:rsid w:val="00676DFC"/>
    <w:rsid w:val="00677D3F"/>
    <w:rsid w:val="00677DBA"/>
    <w:rsid w:val="006800D2"/>
    <w:rsid w:val="0068041C"/>
    <w:rsid w:val="00680763"/>
    <w:rsid w:val="00681041"/>
    <w:rsid w:val="006812A7"/>
    <w:rsid w:val="00681349"/>
    <w:rsid w:val="006817ED"/>
    <w:rsid w:val="0068180A"/>
    <w:rsid w:val="006819E5"/>
    <w:rsid w:val="00681F06"/>
    <w:rsid w:val="006830A5"/>
    <w:rsid w:val="00683F07"/>
    <w:rsid w:val="00683F5B"/>
    <w:rsid w:val="00684351"/>
    <w:rsid w:val="006847A6"/>
    <w:rsid w:val="00684EBA"/>
    <w:rsid w:val="00684F97"/>
    <w:rsid w:val="0068537C"/>
    <w:rsid w:val="0068590A"/>
    <w:rsid w:val="006860D7"/>
    <w:rsid w:val="00686549"/>
    <w:rsid w:val="006868EA"/>
    <w:rsid w:val="00686FBE"/>
    <w:rsid w:val="0068701C"/>
    <w:rsid w:val="0068702E"/>
    <w:rsid w:val="00687398"/>
    <w:rsid w:val="006878D9"/>
    <w:rsid w:val="00687B8B"/>
    <w:rsid w:val="00687FE5"/>
    <w:rsid w:val="00690238"/>
    <w:rsid w:val="00690471"/>
    <w:rsid w:val="006905C8"/>
    <w:rsid w:val="00690BC9"/>
    <w:rsid w:val="00691008"/>
    <w:rsid w:val="00692507"/>
    <w:rsid w:val="006925C2"/>
    <w:rsid w:val="0069280B"/>
    <w:rsid w:val="00693203"/>
    <w:rsid w:val="0069360C"/>
    <w:rsid w:val="00693881"/>
    <w:rsid w:val="00693C64"/>
    <w:rsid w:val="00693C68"/>
    <w:rsid w:val="0069452D"/>
    <w:rsid w:val="00694D04"/>
    <w:rsid w:val="00695CBB"/>
    <w:rsid w:val="00695E9F"/>
    <w:rsid w:val="00697F9E"/>
    <w:rsid w:val="006A042A"/>
    <w:rsid w:val="006A0595"/>
    <w:rsid w:val="006A08BC"/>
    <w:rsid w:val="006A0BCC"/>
    <w:rsid w:val="006A13AB"/>
    <w:rsid w:val="006A23B6"/>
    <w:rsid w:val="006A2414"/>
    <w:rsid w:val="006A2458"/>
    <w:rsid w:val="006A27DE"/>
    <w:rsid w:val="006A2D6A"/>
    <w:rsid w:val="006A30AB"/>
    <w:rsid w:val="006A37FE"/>
    <w:rsid w:val="006A3E10"/>
    <w:rsid w:val="006A4075"/>
    <w:rsid w:val="006A40A8"/>
    <w:rsid w:val="006A4821"/>
    <w:rsid w:val="006A4825"/>
    <w:rsid w:val="006A4915"/>
    <w:rsid w:val="006A4CC2"/>
    <w:rsid w:val="006A5CA2"/>
    <w:rsid w:val="006A5EA9"/>
    <w:rsid w:val="006A5FBE"/>
    <w:rsid w:val="006A6C5B"/>
    <w:rsid w:val="006A7731"/>
    <w:rsid w:val="006A78FD"/>
    <w:rsid w:val="006A7A2F"/>
    <w:rsid w:val="006B00F9"/>
    <w:rsid w:val="006B0966"/>
    <w:rsid w:val="006B097E"/>
    <w:rsid w:val="006B0FB1"/>
    <w:rsid w:val="006B1A91"/>
    <w:rsid w:val="006B1F59"/>
    <w:rsid w:val="006B27F5"/>
    <w:rsid w:val="006B3CE9"/>
    <w:rsid w:val="006B487E"/>
    <w:rsid w:val="006B4A50"/>
    <w:rsid w:val="006B54E3"/>
    <w:rsid w:val="006B5AF8"/>
    <w:rsid w:val="006B67BD"/>
    <w:rsid w:val="006B6A81"/>
    <w:rsid w:val="006B6C3C"/>
    <w:rsid w:val="006B6F20"/>
    <w:rsid w:val="006B7043"/>
    <w:rsid w:val="006B7441"/>
    <w:rsid w:val="006B764E"/>
    <w:rsid w:val="006B7771"/>
    <w:rsid w:val="006C03BC"/>
    <w:rsid w:val="006C0A23"/>
    <w:rsid w:val="006C1D5E"/>
    <w:rsid w:val="006C1F5B"/>
    <w:rsid w:val="006C2981"/>
    <w:rsid w:val="006C2D0E"/>
    <w:rsid w:val="006C2DF9"/>
    <w:rsid w:val="006C2E78"/>
    <w:rsid w:val="006C3AE1"/>
    <w:rsid w:val="006C44B5"/>
    <w:rsid w:val="006C4A2F"/>
    <w:rsid w:val="006C4BC4"/>
    <w:rsid w:val="006C4CB3"/>
    <w:rsid w:val="006C59AC"/>
    <w:rsid w:val="006C5AF8"/>
    <w:rsid w:val="006C5FAC"/>
    <w:rsid w:val="006C67E1"/>
    <w:rsid w:val="006C6F5B"/>
    <w:rsid w:val="006C75B7"/>
    <w:rsid w:val="006C7A7C"/>
    <w:rsid w:val="006C7CA0"/>
    <w:rsid w:val="006C7FD2"/>
    <w:rsid w:val="006D05BF"/>
    <w:rsid w:val="006D09EC"/>
    <w:rsid w:val="006D0CA6"/>
    <w:rsid w:val="006D0D7C"/>
    <w:rsid w:val="006D11A2"/>
    <w:rsid w:val="006D1BB7"/>
    <w:rsid w:val="006D1DB8"/>
    <w:rsid w:val="006D1FEE"/>
    <w:rsid w:val="006D24A4"/>
    <w:rsid w:val="006D2DAE"/>
    <w:rsid w:val="006D302D"/>
    <w:rsid w:val="006D31DF"/>
    <w:rsid w:val="006D372A"/>
    <w:rsid w:val="006D3D0B"/>
    <w:rsid w:val="006D3F37"/>
    <w:rsid w:val="006D4343"/>
    <w:rsid w:val="006D4E53"/>
    <w:rsid w:val="006D4F4A"/>
    <w:rsid w:val="006D4F80"/>
    <w:rsid w:val="006D53E7"/>
    <w:rsid w:val="006D5FA2"/>
    <w:rsid w:val="006D6574"/>
    <w:rsid w:val="006D67C6"/>
    <w:rsid w:val="006D6B17"/>
    <w:rsid w:val="006D7085"/>
    <w:rsid w:val="006D729C"/>
    <w:rsid w:val="006E036C"/>
    <w:rsid w:val="006E042E"/>
    <w:rsid w:val="006E1561"/>
    <w:rsid w:val="006E16A8"/>
    <w:rsid w:val="006E1A4B"/>
    <w:rsid w:val="006E1DC0"/>
    <w:rsid w:val="006E255A"/>
    <w:rsid w:val="006E25B6"/>
    <w:rsid w:val="006E2A32"/>
    <w:rsid w:val="006E2DD4"/>
    <w:rsid w:val="006E30E9"/>
    <w:rsid w:val="006E3588"/>
    <w:rsid w:val="006E36E0"/>
    <w:rsid w:val="006E46F5"/>
    <w:rsid w:val="006E4A0A"/>
    <w:rsid w:val="006E4D06"/>
    <w:rsid w:val="006E5083"/>
    <w:rsid w:val="006E5523"/>
    <w:rsid w:val="006E57ED"/>
    <w:rsid w:val="006E591C"/>
    <w:rsid w:val="006E5956"/>
    <w:rsid w:val="006E5E88"/>
    <w:rsid w:val="006E62A9"/>
    <w:rsid w:val="006E67B0"/>
    <w:rsid w:val="006E6AFB"/>
    <w:rsid w:val="006E7823"/>
    <w:rsid w:val="006E79C7"/>
    <w:rsid w:val="006E7DF1"/>
    <w:rsid w:val="006F0543"/>
    <w:rsid w:val="006F0C8A"/>
    <w:rsid w:val="006F0D17"/>
    <w:rsid w:val="006F0DA7"/>
    <w:rsid w:val="006F0F70"/>
    <w:rsid w:val="006F1945"/>
    <w:rsid w:val="006F1DF9"/>
    <w:rsid w:val="006F23CF"/>
    <w:rsid w:val="006F2AE6"/>
    <w:rsid w:val="006F2D65"/>
    <w:rsid w:val="006F2F20"/>
    <w:rsid w:val="006F49FC"/>
    <w:rsid w:val="006F58B3"/>
    <w:rsid w:val="006F623E"/>
    <w:rsid w:val="006F6630"/>
    <w:rsid w:val="006F6DE3"/>
    <w:rsid w:val="006F6E99"/>
    <w:rsid w:val="006F711A"/>
    <w:rsid w:val="006F7632"/>
    <w:rsid w:val="006F784B"/>
    <w:rsid w:val="006F79A8"/>
    <w:rsid w:val="006F7C8E"/>
    <w:rsid w:val="006F7CC3"/>
    <w:rsid w:val="00700037"/>
    <w:rsid w:val="007005FE"/>
    <w:rsid w:val="00701A7D"/>
    <w:rsid w:val="00701CAB"/>
    <w:rsid w:val="0070210C"/>
    <w:rsid w:val="00702130"/>
    <w:rsid w:val="00703580"/>
    <w:rsid w:val="0070530C"/>
    <w:rsid w:val="007058E8"/>
    <w:rsid w:val="00705AEE"/>
    <w:rsid w:val="00705D23"/>
    <w:rsid w:val="00705F48"/>
    <w:rsid w:val="00706646"/>
    <w:rsid w:val="00706657"/>
    <w:rsid w:val="007066D2"/>
    <w:rsid w:val="00706BC4"/>
    <w:rsid w:val="00707371"/>
    <w:rsid w:val="0070747B"/>
    <w:rsid w:val="00707D81"/>
    <w:rsid w:val="00707E5C"/>
    <w:rsid w:val="007104FC"/>
    <w:rsid w:val="00710637"/>
    <w:rsid w:val="00710756"/>
    <w:rsid w:val="00710D29"/>
    <w:rsid w:val="00710EFF"/>
    <w:rsid w:val="00710F4A"/>
    <w:rsid w:val="00711243"/>
    <w:rsid w:val="007114D9"/>
    <w:rsid w:val="0071194D"/>
    <w:rsid w:val="00711DE6"/>
    <w:rsid w:val="00712381"/>
    <w:rsid w:val="00712533"/>
    <w:rsid w:val="00713468"/>
    <w:rsid w:val="0071390C"/>
    <w:rsid w:val="00713BCB"/>
    <w:rsid w:val="00714473"/>
    <w:rsid w:val="00714612"/>
    <w:rsid w:val="00714769"/>
    <w:rsid w:val="007160E2"/>
    <w:rsid w:val="00717087"/>
    <w:rsid w:val="007220E1"/>
    <w:rsid w:val="00722918"/>
    <w:rsid w:val="007233FA"/>
    <w:rsid w:val="00723D28"/>
    <w:rsid w:val="0072407F"/>
    <w:rsid w:val="0072495E"/>
    <w:rsid w:val="00724A9F"/>
    <w:rsid w:val="0072578E"/>
    <w:rsid w:val="00725FD4"/>
    <w:rsid w:val="007261A2"/>
    <w:rsid w:val="007261B7"/>
    <w:rsid w:val="00726741"/>
    <w:rsid w:val="007269CB"/>
    <w:rsid w:val="00726A58"/>
    <w:rsid w:val="007275F8"/>
    <w:rsid w:val="007276EA"/>
    <w:rsid w:val="00730494"/>
    <w:rsid w:val="007305CF"/>
    <w:rsid w:val="00730D15"/>
    <w:rsid w:val="00731630"/>
    <w:rsid w:val="00731660"/>
    <w:rsid w:val="0073189B"/>
    <w:rsid w:val="00731ADB"/>
    <w:rsid w:val="00731B49"/>
    <w:rsid w:val="00731D5B"/>
    <w:rsid w:val="007322EB"/>
    <w:rsid w:val="00732619"/>
    <w:rsid w:val="007329AE"/>
    <w:rsid w:val="007332CC"/>
    <w:rsid w:val="00733B5E"/>
    <w:rsid w:val="007344CB"/>
    <w:rsid w:val="007347D5"/>
    <w:rsid w:val="00734969"/>
    <w:rsid w:val="00734FCB"/>
    <w:rsid w:val="007351B8"/>
    <w:rsid w:val="007354F6"/>
    <w:rsid w:val="0073673C"/>
    <w:rsid w:val="0073690C"/>
    <w:rsid w:val="00736B13"/>
    <w:rsid w:val="00736EEE"/>
    <w:rsid w:val="00737E38"/>
    <w:rsid w:val="0074062B"/>
    <w:rsid w:val="00740F99"/>
    <w:rsid w:val="00741567"/>
    <w:rsid w:val="00741672"/>
    <w:rsid w:val="00741B60"/>
    <w:rsid w:val="00741D36"/>
    <w:rsid w:val="0074204F"/>
    <w:rsid w:val="00742654"/>
    <w:rsid w:val="00742AC9"/>
    <w:rsid w:val="00742B52"/>
    <w:rsid w:val="007444DA"/>
    <w:rsid w:val="007446D0"/>
    <w:rsid w:val="00744C55"/>
    <w:rsid w:val="00745079"/>
    <w:rsid w:val="00745596"/>
    <w:rsid w:val="00745688"/>
    <w:rsid w:val="00745845"/>
    <w:rsid w:val="0074591C"/>
    <w:rsid w:val="00745CA8"/>
    <w:rsid w:val="00745DD4"/>
    <w:rsid w:val="007461CD"/>
    <w:rsid w:val="0074657B"/>
    <w:rsid w:val="007475F6"/>
    <w:rsid w:val="007477AB"/>
    <w:rsid w:val="00747C8A"/>
    <w:rsid w:val="00750DA1"/>
    <w:rsid w:val="007511F9"/>
    <w:rsid w:val="007512B3"/>
    <w:rsid w:val="007512EB"/>
    <w:rsid w:val="00752311"/>
    <w:rsid w:val="007523E3"/>
    <w:rsid w:val="00752653"/>
    <w:rsid w:val="00752737"/>
    <w:rsid w:val="00753420"/>
    <w:rsid w:val="00753499"/>
    <w:rsid w:val="00753689"/>
    <w:rsid w:val="0075428F"/>
    <w:rsid w:val="00754551"/>
    <w:rsid w:val="00754FA2"/>
    <w:rsid w:val="007550AF"/>
    <w:rsid w:val="007553CA"/>
    <w:rsid w:val="00755F3A"/>
    <w:rsid w:val="00756385"/>
    <w:rsid w:val="00756619"/>
    <w:rsid w:val="00756983"/>
    <w:rsid w:val="007577C2"/>
    <w:rsid w:val="0076045A"/>
    <w:rsid w:val="0076047D"/>
    <w:rsid w:val="007607D3"/>
    <w:rsid w:val="00760AC6"/>
    <w:rsid w:val="0076103C"/>
    <w:rsid w:val="00761278"/>
    <w:rsid w:val="00761D48"/>
    <w:rsid w:val="00761F7E"/>
    <w:rsid w:val="007622A2"/>
    <w:rsid w:val="007626A7"/>
    <w:rsid w:val="00762C1D"/>
    <w:rsid w:val="0076323B"/>
    <w:rsid w:val="007635E3"/>
    <w:rsid w:val="0076380C"/>
    <w:rsid w:val="00763FFF"/>
    <w:rsid w:val="00764852"/>
    <w:rsid w:val="007648DD"/>
    <w:rsid w:val="007649AE"/>
    <w:rsid w:val="0076558E"/>
    <w:rsid w:val="00765855"/>
    <w:rsid w:val="00765AC1"/>
    <w:rsid w:val="00765D4C"/>
    <w:rsid w:val="0076613C"/>
    <w:rsid w:val="0076624F"/>
    <w:rsid w:val="00767213"/>
    <w:rsid w:val="00767785"/>
    <w:rsid w:val="00767A79"/>
    <w:rsid w:val="00767C58"/>
    <w:rsid w:val="007700CC"/>
    <w:rsid w:val="00770E9F"/>
    <w:rsid w:val="0077161F"/>
    <w:rsid w:val="00771C1E"/>
    <w:rsid w:val="00771C2C"/>
    <w:rsid w:val="007722DA"/>
    <w:rsid w:val="00772873"/>
    <w:rsid w:val="00772AF7"/>
    <w:rsid w:val="0077333C"/>
    <w:rsid w:val="007736AD"/>
    <w:rsid w:val="00773710"/>
    <w:rsid w:val="00773C20"/>
    <w:rsid w:val="00773CB8"/>
    <w:rsid w:val="00774136"/>
    <w:rsid w:val="0077477F"/>
    <w:rsid w:val="00774C5E"/>
    <w:rsid w:val="0077573B"/>
    <w:rsid w:val="00775825"/>
    <w:rsid w:val="007758E6"/>
    <w:rsid w:val="00775B8D"/>
    <w:rsid w:val="00775D23"/>
    <w:rsid w:val="00776D1E"/>
    <w:rsid w:val="00776E5A"/>
    <w:rsid w:val="00776EE7"/>
    <w:rsid w:val="0077743B"/>
    <w:rsid w:val="00777467"/>
    <w:rsid w:val="00777E3C"/>
    <w:rsid w:val="0078001E"/>
    <w:rsid w:val="007805F6"/>
    <w:rsid w:val="007821C2"/>
    <w:rsid w:val="0078315B"/>
    <w:rsid w:val="00783F9A"/>
    <w:rsid w:val="007844C2"/>
    <w:rsid w:val="00784FEE"/>
    <w:rsid w:val="00785654"/>
    <w:rsid w:val="00787636"/>
    <w:rsid w:val="00787F88"/>
    <w:rsid w:val="00790293"/>
    <w:rsid w:val="0079035A"/>
    <w:rsid w:val="007906B5"/>
    <w:rsid w:val="00790732"/>
    <w:rsid w:val="00790AF1"/>
    <w:rsid w:val="00790DF1"/>
    <w:rsid w:val="00791BFA"/>
    <w:rsid w:val="00792625"/>
    <w:rsid w:val="0079405F"/>
    <w:rsid w:val="00794062"/>
    <w:rsid w:val="0079413A"/>
    <w:rsid w:val="0079444D"/>
    <w:rsid w:val="00794EA3"/>
    <w:rsid w:val="00795BDA"/>
    <w:rsid w:val="00795E72"/>
    <w:rsid w:val="007961B9"/>
    <w:rsid w:val="007969AD"/>
    <w:rsid w:val="00796E1E"/>
    <w:rsid w:val="00797C42"/>
    <w:rsid w:val="007A01DF"/>
    <w:rsid w:val="007A0ECB"/>
    <w:rsid w:val="007A107C"/>
    <w:rsid w:val="007A1418"/>
    <w:rsid w:val="007A1CC2"/>
    <w:rsid w:val="007A2422"/>
    <w:rsid w:val="007A2CBD"/>
    <w:rsid w:val="007A3BC5"/>
    <w:rsid w:val="007A3C48"/>
    <w:rsid w:val="007A4699"/>
    <w:rsid w:val="007A4C08"/>
    <w:rsid w:val="007A4FDA"/>
    <w:rsid w:val="007A720A"/>
    <w:rsid w:val="007A7C71"/>
    <w:rsid w:val="007B0363"/>
    <w:rsid w:val="007B0C5B"/>
    <w:rsid w:val="007B1C73"/>
    <w:rsid w:val="007B1D03"/>
    <w:rsid w:val="007B22EC"/>
    <w:rsid w:val="007B26B3"/>
    <w:rsid w:val="007B301A"/>
    <w:rsid w:val="007B38C8"/>
    <w:rsid w:val="007B559A"/>
    <w:rsid w:val="007B589B"/>
    <w:rsid w:val="007B65F1"/>
    <w:rsid w:val="007B7ABF"/>
    <w:rsid w:val="007B7BFC"/>
    <w:rsid w:val="007C00BF"/>
    <w:rsid w:val="007C00FD"/>
    <w:rsid w:val="007C09DC"/>
    <w:rsid w:val="007C1871"/>
    <w:rsid w:val="007C18DD"/>
    <w:rsid w:val="007C1993"/>
    <w:rsid w:val="007C1A2E"/>
    <w:rsid w:val="007C2B45"/>
    <w:rsid w:val="007C3C4D"/>
    <w:rsid w:val="007C3C5D"/>
    <w:rsid w:val="007C48A9"/>
    <w:rsid w:val="007C4C05"/>
    <w:rsid w:val="007C4DFC"/>
    <w:rsid w:val="007C4E63"/>
    <w:rsid w:val="007C5410"/>
    <w:rsid w:val="007C57CB"/>
    <w:rsid w:val="007C5950"/>
    <w:rsid w:val="007C5BC7"/>
    <w:rsid w:val="007C60D6"/>
    <w:rsid w:val="007C62B3"/>
    <w:rsid w:val="007C6F5D"/>
    <w:rsid w:val="007C70F5"/>
    <w:rsid w:val="007C7515"/>
    <w:rsid w:val="007D00A1"/>
    <w:rsid w:val="007D0535"/>
    <w:rsid w:val="007D07BA"/>
    <w:rsid w:val="007D1AE9"/>
    <w:rsid w:val="007D21B5"/>
    <w:rsid w:val="007D2A2B"/>
    <w:rsid w:val="007D316A"/>
    <w:rsid w:val="007D36A6"/>
    <w:rsid w:val="007D378A"/>
    <w:rsid w:val="007D39D5"/>
    <w:rsid w:val="007D3D5E"/>
    <w:rsid w:val="007D3ED4"/>
    <w:rsid w:val="007D44DA"/>
    <w:rsid w:val="007D493E"/>
    <w:rsid w:val="007D4AD4"/>
    <w:rsid w:val="007D4DEA"/>
    <w:rsid w:val="007D4FE8"/>
    <w:rsid w:val="007D5E44"/>
    <w:rsid w:val="007D5F42"/>
    <w:rsid w:val="007D605C"/>
    <w:rsid w:val="007D6756"/>
    <w:rsid w:val="007D6D4C"/>
    <w:rsid w:val="007D70FB"/>
    <w:rsid w:val="007D71C7"/>
    <w:rsid w:val="007D7666"/>
    <w:rsid w:val="007D7A54"/>
    <w:rsid w:val="007D7BCC"/>
    <w:rsid w:val="007E00E3"/>
    <w:rsid w:val="007E0CA5"/>
    <w:rsid w:val="007E12F0"/>
    <w:rsid w:val="007E176E"/>
    <w:rsid w:val="007E1CBB"/>
    <w:rsid w:val="007E1E20"/>
    <w:rsid w:val="007E2407"/>
    <w:rsid w:val="007E24C2"/>
    <w:rsid w:val="007E2D52"/>
    <w:rsid w:val="007E32AD"/>
    <w:rsid w:val="007E3493"/>
    <w:rsid w:val="007E35C2"/>
    <w:rsid w:val="007E35DB"/>
    <w:rsid w:val="007E3BE9"/>
    <w:rsid w:val="007E4898"/>
    <w:rsid w:val="007E51E0"/>
    <w:rsid w:val="007E52B5"/>
    <w:rsid w:val="007E52F5"/>
    <w:rsid w:val="007E5FAA"/>
    <w:rsid w:val="007E65A8"/>
    <w:rsid w:val="007E67B9"/>
    <w:rsid w:val="007E6C41"/>
    <w:rsid w:val="007E6C92"/>
    <w:rsid w:val="007E71C6"/>
    <w:rsid w:val="007E78D4"/>
    <w:rsid w:val="007E7DB9"/>
    <w:rsid w:val="007F02C4"/>
    <w:rsid w:val="007F05EA"/>
    <w:rsid w:val="007F0776"/>
    <w:rsid w:val="007F079C"/>
    <w:rsid w:val="007F0ADE"/>
    <w:rsid w:val="007F0B12"/>
    <w:rsid w:val="007F1162"/>
    <w:rsid w:val="007F12E4"/>
    <w:rsid w:val="007F1353"/>
    <w:rsid w:val="007F1E31"/>
    <w:rsid w:val="007F29D1"/>
    <w:rsid w:val="007F317F"/>
    <w:rsid w:val="007F36EC"/>
    <w:rsid w:val="007F393C"/>
    <w:rsid w:val="007F422C"/>
    <w:rsid w:val="007F455F"/>
    <w:rsid w:val="007F4EFE"/>
    <w:rsid w:val="007F5169"/>
    <w:rsid w:val="007F54C8"/>
    <w:rsid w:val="007F55A0"/>
    <w:rsid w:val="007F5720"/>
    <w:rsid w:val="007F5E8D"/>
    <w:rsid w:val="007F5F09"/>
    <w:rsid w:val="007F63E0"/>
    <w:rsid w:val="007F6C8A"/>
    <w:rsid w:val="007F7211"/>
    <w:rsid w:val="007F7893"/>
    <w:rsid w:val="007F7CEE"/>
    <w:rsid w:val="007F7D0E"/>
    <w:rsid w:val="00801069"/>
    <w:rsid w:val="008011B9"/>
    <w:rsid w:val="00801398"/>
    <w:rsid w:val="0080205C"/>
    <w:rsid w:val="00802893"/>
    <w:rsid w:val="00803000"/>
    <w:rsid w:val="008036F6"/>
    <w:rsid w:val="00803DC0"/>
    <w:rsid w:val="008040E7"/>
    <w:rsid w:val="00804CA3"/>
    <w:rsid w:val="00804F6F"/>
    <w:rsid w:val="008056CE"/>
    <w:rsid w:val="0080575F"/>
    <w:rsid w:val="00805B5A"/>
    <w:rsid w:val="0080607A"/>
    <w:rsid w:val="00806146"/>
    <w:rsid w:val="00807B33"/>
    <w:rsid w:val="008109F8"/>
    <w:rsid w:val="00810A97"/>
    <w:rsid w:val="00810C0F"/>
    <w:rsid w:val="00810F78"/>
    <w:rsid w:val="0081144C"/>
    <w:rsid w:val="00811681"/>
    <w:rsid w:val="008116FB"/>
    <w:rsid w:val="00811779"/>
    <w:rsid w:val="00811B19"/>
    <w:rsid w:val="00811C68"/>
    <w:rsid w:val="00811E35"/>
    <w:rsid w:val="008121BC"/>
    <w:rsid w:val="00812218"/>
    <w:rsid w:val="008125B7"/>
    <w:rsid w:val="0081324B"/>
    <w:rsid w:val="00813B6C"/>
    <w:rsid w:val="00814155"/>
    <w:rsid w:val="00814BFF"/>
    <w:rsid w:val="008152B2"/>
    <w:rsid w:val="00815317"/>
    <w:rsid w:val="008156E7"/>
    <w:rsid w:val="00816AEC"/>
    <w:rsid w:val="008173D3"/>
    <w:rsid w:val="0081762A"/>
    <w:rsid w:val="00820882"/>
    <w:rsid w:val="00820DAD"/>
    <w:rsid w:val="0082186E"/>
    <w:rsid w:val="008219A2"/>
    <w:rsid w:val="00822397"/>
    <w:rsid w:val="0082300F"/>
    <w:rsid w:val="00824351"/>
    <w:rsid w:val="0082487D"/>
    <w:rsid w:val="0082604D"/>
    <w:rsid w:val="00826C62"/>
    <w:rsid w:val="00826DF3"/>
    <w:rsid w:val="00827AF3"/>
    <w:rsid w:val="00830ADA"/>
    <w:rsid w:val="00831131"/>
    <w:rsid w:val="008314C1"/>
    <w:rsid w:val="00831C88"/>
    <w:rsid w:val="00831FDA"/>
    <w:rsid w:val="00832C95"/>
    <w:rsid w:val="0083322F"/>
    <w:rsid w:val="008339D5"/>
    <w:rsid w:val="00833B9F"/>
    <w:rsid w:val="00833E93"/>
    <w:rsid w:val="008342A6"/>
    <w:rsid w:val="00834B1C"/>
    <w:rsid w:val="00834B3B"/>
    <w:rsid w:val="00834CD2"/>
    <w:rsid w:val="00834DB5"/>
    <w:rsid w:val="00834EB8"/>
    <w:rsid w:val="00834EEB"/>
    <w:rsid w:val="00834F66"/>
    <w:rsid w:val="00835813"/>
    <w:rsid w:val="00835971"/>
    <w:rsid w:val="00836843"/>
    <w:rsid w:val="00836D0F"/>
    <w:rsid w:val="00837A75"/>
    <w:rsid w:val="0084043B"/>
    <w:rsid w:val="0084066E"/>
    <w:rsid w:val="00840676"/>
    <w:rsid w:val="008415DE"/>
    <w:rsid w:val="00841A5B"/>
    <w:rsid w:val="00841C75"/>
    <w:rsid w:val="0084202D"/>
    <w:rsid w:val="00842178"/>
    <w:rsid w:val="008423EF"/>
    <w:rsid w:val="00842913"/>
    <w:rsid w:val="00842C20"/>
    <w:rsid w:val="00843048"/>
    <w:rsid w:val="0084328E"/>
    <w:rsid w:val="00843866"/>
    <w:rsid w:val="008439E6"/>
    <w:rsid w:val="00843CD7"/>
    <w:rsid w:val="0084435F"/>
    <w:rsid w:val="00844573"/>
    <w:rsid w:val="00844AF2"/>
    <w:rsid w:val="008450BC"/>
    <w:rsid w:val="0084691C"/>
    <w:rsid w:val="00846C1B"/>
    <w:rsid w:val="00846FC9"/>
    <w:rsid w:val="008502D1"/>
    <w:rsid w:val="008506F5"/>
    <w:rsid w:val="00850887"/>
    <w:rsid w:val="00850D4A"/>
    <w:rsid w:val="008513A9"/>
    <w:rsid w:val="008514DA"/>
    <w:rsid w:val="0085213A"/>
    <w:rsid w:val="00852189"/>
    <w:rsid w:val="0085239A"/>
    <w:rsid w:val="00852E26"/>
    <w:rsid w:val="008534F1"/>
    <w:rsid w:val="00853512"/>
    <w:rsid w:val="008536AD"/>
    <w:rsid w:val="00853A7F"/>
    <w:rsid w:val="008543BB"/>
    <w:rsid w:val="008548DA"/>
    <w:rsid w:val="00854BDD"/>
    <w:rsid w:val="00854D7D"/>
    <w:rsid w:val="0085513C"/>
    <w:rsid w:val="0085695C"/>
    <w:rsid w:val="00856A02"/>
    <w:rsid w:val="00856A23"/>
    <w:rsid w:val="00856B85"/>
    <w:rsid w:val="00856BA8"/>
    <w:rsid w:val="00857064"/>
    <w:rsid w:val="00857371"/>
    <w:rsid w:val="0085771A"/>
    <w:rsid w:val="0086016F"/>
    <w:rsid w:val="00860338"/>
    <w:rsid w:val="00860E20"/>
    <w:rsid w:val="00860EDC"/>
    <w:rsid w:val="00860F82"/>
    <w:rsid w:val="008614F5"/>
    <w:rsid w:val="008617B1"/>
    <w:rsid w:val="00861D8C"/>
    <w:rsid w:val="008622CC"/>
    <w:rsid w:val="00862912"/>
    <w:rsid w:val="00862DF7"/>
    <w:rsid w:val="0086310B"/>
    <w:rsid w:val="008638FA"/>
    <w:rsid w:val="00863FB1"/>
    <w:rsid w:val="008647FF"/>
    <w:rsid w:val="00864E08"/>
    <w:rsid w:val="008659DE"/>
    <w:rsid w:val="00865FE8"/>
    <w:rsid w:val="00866292"/>
    <w:rsid w:val="00866CD5"/>
    <w:rsid w:val="00867ACF"/>
    <w:rsid w:val="00867CC1"/>
    <w:rsid w:val="00867D78"/>
    <w:rsid w:val="00867F33"/>
    <w:rsid w:val="00870153"/>
    <w:rsid w:val="00870384"/>
    <w:rsid w:val="00870EF6"/>
    <w:rsid w:val="00871235"/>
    <w:rsid w:val="00871A14"/>
    <w:rsid w:val="00871B4B"/>
    <w:rsid w:val="0087232E"/>
    <w:rsid w:val="008723C2"/>
    <w:rsid w:val="00872438"/>
    <w:rsid w:val="00872906"/>
    <w:rsid w:val="00872AF2"/>
    <w:rsid w:val="00873417"/>
    <w:rsid w:val="00873641"/>
    <w:rsid w:val="00873805"/>
    <w:rsid w:val="00873DA2"/>
    <w:rsid w:val="00873DF7"/>
    <w:rsid w:val="00874101"/>
    <w:rsid w:val="008745B3"/>
    <w:rsid w:val="0087461B"/>
    <w:rsid w:val="008750DC"/>
    <w:rsid w:val="008758CA"/>
    <w:rsid w:val="00875B89"/>
    <w:rsid w:val="0087608D"/>
    <w:rsid w:val="0087632B"/>
    <w:rsid w:val="00876A55"/>
    <w:rsid w:val="00876DC2"/>
    <w:rsid w:val="00880913"/>
    <w:rsid w:val="00881083"/>
    <w:rsid w:val="008813DB"/>
    <w:rsid w:val="00881670"/>
    <w:rsid w:val="008819A2"/>
    <w:rsid w:val="008819C1"/>
    <w:rsid w:val="00881C1F"/>
    <w:rsid w:val="00881D4C"/>
    <w:rsid w:val="0088246A"/>
    <w:rsid w:val="008828D3"/>
    <w:rsid w:val="00883290"/>
    <w:rsid w:val="00883340"/>
    <w:rsid w:val="0088421F"/>
    <w:rsid w:val="00884778"/>
    <w:rsid w:val="00884D1C"/>
    <w:rsid w:val="00885C00"/>
    <w:rsid w:val="00886748"/>
    <w:rsid w:val="008867EE"/>
    <w:rsid w:val="008868EA"/>
    <w:rsid w:val="008868F8"/>
    <w:rsid w:val="00886E0B"/>
    <w:rsid w:val="00887A69"/>
    <w:rsid w:val="00887D3F"/>
    <w:rsid w:val="008905FF"/>
    <w:rsid w:val="00891757"/>
    <w:rsid w:val="00891BC1"/>
    <w:rsid w:val="00891D5D"/>
    <w:rsid w:val="008921D9"/>
    <w:rsid w:val="00892294"/>
    <w:rsid w:val="00892468"/>
    <w:rsid w:val="00892918"/>
    <w:rsid w:val="00893115"/>
    <w:rsid w:val="00893150"/>
    <w:rsid w:val="0089355F"/>
    <w:rsid w:val="0089384F"/>
    <w:rsid w:val="0089564E"/>
    <w:rsid w:val="00895C36"/>
    <w:rsid w:val="00896D87"/>
    <w:rsid w:val="00896F37"/>
    <w:rsid w:val="008A0544"/>
    <w:rsid w:val="008A0C67"/>
    <w:rsid w:val="008A0D3B"/>
    <w:rsid w:val="008A0F21"/>
    <w:rsid w:val="008A12C1"/>
    <w:rsid w:val="008A133C"/>
    <w:rsid w:val="008A1473"/>
    <w:rsid w:val="008A1777"/>
    <w:rsid w:val="008A22B7"/>
    <w:rsid w:val="008A2484"/>
    <w:rsid w:val="008A3007"/>
    <w:rsid w:val="008A353D"/>
    <w:rsid w:val="008A3B44"/>
    <w:rsid w:val="008A3DB8"/>
    <w:rsid w:val="008A4083"/>
    <w:rsid w:val="008A4187"/>
    <w:rsid w:val="008A4256"/>
    <w:rsid w:val="008A4305"/>
    <w:rsid w:val="008A4F16"/>
    <w:rsid w:val="008A5084"/>
    <w:rsid w:val="008A57E2"/>
    <w:rsid w:val="008A5B93"/>
    <w:rsid w:val="008A5BBC"/>
    <w:rsid w:val="008A6574"/>
    <w:rsid w:val="008A679D"/>
    <w:rsid w:val="008A709F"/>
    <w:rsid w:val="008A7148"/>
    <w:rsid w:val="008A71C0"/>
    <w:rsid w:val="008A72AE"/>
    <w:rsid w:val="008A7631"/>
    <w:rsid w:val="008A7A1F"/>
    <w:rsid w:val="008A7C4A"/>
    <w:rsid w:val="008B0140"/>
    <w:rsid w:val="008B0386"/>
    <w:rsid w:val="008B058F"/>
    <w:rsid w:val="008B0AA9"/>
    <w:rsid w:val="008B1486"/>
    <w:rsid w:val="008B3F98"/>
    <w:rsid w:val="008B483F"/>
    <w:rsid w:val="008B4B06"/>
    <w:rsid w:val="008B5154"/>
    <w:rsid w:val="008B5390"/>
    <w:rsid w:val="008B5466"/>
    <w:rsid w:val="008B6FE9"/>
    <w:rsid w:val="008B7273"/>
    <w:rsid w:val="008B75D4"/>
    <w:rsid w:val="008B7C7B"/>
    <w:rsid w:val="008C00E0"/>
    <w:rsid w:val="008C0372"/>
    <w:rsid w:val="008C081F"/>
    <w:rsid w:val="008C0D44"/>
    <w:rsid w:val="008C1369"/>
    <w:rsid w:val="008C1951"/>
    <w:rsid w:val="008C19A6"/>
    <w:rsid w:val="008C1B44"/>
    <w:rsid w:val="008C2009"/>
    <w:rsid w:val="008C232C"/>
    <w:rsid w:val="008C2B0A"/>
    <w:rsid w:val="008C3054"/>
    <w:rsid w:val="008C316D"/>
    <w:rsid w:val="008C31B2"/>
    <w:rsid w:val="008C31F2"/>
    <w:rsid w:val="008C364D"/>
    <w:rsid w:val="008C3CE2"/>
    <w:rsid w:val="008C3D8E"/>
    <w:rsid w:val="008C4657"/>
    <w:rsid w:val="008C4DA2"/>
    <w:rsid w:val="008C5073"/>
    <w:rsid w:val="008C5432"/>
    <w:rsid w:val="008C584E"/>
    <w:rsid w:val="008C66EA"/>
    <w:rsid w:val="008C67BC"/>
    <w:rsid w:val="008C6D82"/>
    <w:rsid w:val="008C7520"/>
    <w:rsid w:val="008D070B"/>
    <w:rsid w:val="008D0859"/>
    <w:rsid w:val="008D0AD9"/>
    <w:rsid w:val="008D3183"/>
    <w:rsid w:val="008D368B"/>
    <w:rsid w:val="008D3B3A"/>
    <w:rsid w:val="008D3B9B"/>
    <w:rsid w:val="008D3F73"/>
    <w:rsid w:val="008D4072"/>
    <w:rsid w:val="008D4B47"/>
    <w:rsid w:val="008D5224"/>
    <w:rsid w:val="008D586D"/>
    <w:rsid w:val="008D5D78"/>
    <w:rsid w:val="008D67BC"/>
    <w:rsid w:val="008D6A17"/>
    <w:rsid w:val="008D6E56"/>
    <w:rsid w:val="008D6F63"/>
    <w:rsid w:val="008D7093"/>
    <w:rsid w:val="008D749F"/>
    <w:rsid w:val="008E0027"/>
    <w:rsid w:val="008E045B"/>
    <w:rsid w:val="008E04D4"/>
    <w:rsid w:val="008E08DB"/>
    <w:rsid w:val="008E0E5D"/>
    <w:rsid w:val="008E10A0"/>
    <w:rsid w:val="008E1633"/>
    <w:rsid w:val="008E16C8"/>
    <w:rsid w:val="008E203C"/>
    <w:rsid w:val="008E229A"/>
    <w:rsid w:val="008E2760"/>
    <w:rsid w:val="008E2D3F"/>
    <w:rsid w:val="008E32E4"/>
    <w:rsid w:val="008E38BF"/>
    <w:rsid w:val="008E3CCF"/>
    <w:rsid w:val="008E48F6"/>
    <w:rsid w:val="008E52EC"/>
    <w:rsid w:val="008E559A"/>
    <w:rsid w:val="008E62E3"/>
    <w:rsid w:val="008E6B6D"/>
    <w:rsid w:val="008E6DEE"/>
    <w:rsid w:val="008E6FB5"/>
    <w:rsid w:val="008E7B2B"/>
    <w:rsid w:val="008E7E16"/>
    <w:rsid w:val="008F085D"/>
    <w:rsid w:val="008F17F4"/>
    <w:rsid w:val="008F19B8"/>
    <w:rsid w:val="008F2974"/>
    <w:rsid w:val="008F3674"/>
    <w:rsid w:val="008F3A71"/>
    <w:rsid w:val="008F3AFB"/>
    <w:rsid w:val="008F3C7A"/>
    <w:rsid w:val="008F40AB"/>
    <w:rsid w:val="008F4726"/>
    <w:rsid w:val="008F4BBD"/>
    <w:rsid w:val="008F4BD9"/>
    <w:rsid w:val="008F5393"/>
    <w:rsid w:val="008F5435"/>
    <w:rsid w:val="008F5854"/>
    <w:rsid w:val="008F5D53"/>
    <w:rsid w:val="008F605A"/>
    <w:rsid w:val="008F745F"/>
    <w:rsid w:val="008F773F"/>
    <w:rsid w:val="008F78A7"/>
    <w:rsid w:val="009007DC"/>
    <w:rsid w:val="00900903"/>
    <w:rsid w:val="00900BD5"/>
    <w:rsid w:val="009011E1"/>
    <w:rsid w:val="00901604"/>
    <w:rsid w:val="00901DC1"/>
    <w:rsid w:val="00901E13"/>
    <w:rsid w:val="00902554"/>
    <w:rsid w:val="00902592"/>
    <w:rsid w:val="0090288E"/>
    <w:rsid w:val="009028DA"/>
    <w:rsid w:val="0090357E"/>
    <w:rsid w:val="00903835"/>
    <w:rsid w:val="009039F3"/>
    <w:rsid w:val="009042B6"/>
    <w:rsid w:val="00904C0B"/>
    <w:rsid w:val="009052E1"/>
    <w:rsid w:val="009062BF"/>
    <w:rsid w:val="0090635D"/>
    <w:rsid w:val="009063A4"/>
    <w:rsid w:val="009063EA"/>
    <w:rsid w:val="00906FBE"/>
    <w:rsid w:val="0090707B"/>
    <w:rsid w:val="00907659"/>
    <w:rsid w:val="009078B7"/>
    <w:rsid w:val="009078C9"/>
    <w:rsid w:val="00907A26"/>
    <w:rsid w:val="009106E9"/>
    <w:rsid w:val="00910D56"/>
    <w:rsid w:val="00911AC8"/>
    <w:rsid w:val="0091249A"/>
    <w:rsid w:val="009134D3"/>
    <w:rsid w:val="00913EB8"/>
    <w:rsid w:val="009141D3"/>
    <w:rsid w:val="00914EDC"/>
    <w:rsid w:val="00915C3F"/>
    <w:rsid w:val="009161BC"/>
    <w:rsid w:val="009166BC"/>
    <w:rsid w:val="0091771E"/>
    <w:rsid w:val="00917AD9"/>
    <w:rsid w:val="00920830"/>
    <w:rsid w:val="0092129A"/>
    <w:rsid w:val="009212F9"/>
    <w:rsid w:val="009221B1"/>
    <w:rsid w:val="00922470"/>
    <w:rsid w:val="0092255C"/>
    <w:rsid w:val="00923230"/>
    <w:rsid w:val="009238CB"/>
    <w:rsid w:val="00923C82"/>
    <w:rsid w:val="00923D58"/>
    <w:rsid w:val="00923DDC"/>
    <w:rsid w:val="0092429A"/>
    <w:rsid w:val="009245E8"/>
    <w:rsid w:val="009247A6"/>
    <w:rsid w:val="00924955"/>
    <w:rsid w:val="00924B80"/>
    <w:rsid w:val="009251EC"/>
    <w:rsid w:val="00925E81"/>
    <w:rsid w:val="0092611E"/>
    <w:rsid w:val="00927292"/>
    <w:rsid w:val="009273C7"/>
    <w:rsid w:val="00927454"/>
    <w:rsid w:val="00930082"/>
    <w:rsid w:val="00930AD4"/>
    <w:rsid w:val="00930B20"/>
    <w:rsid w:val="00930B97"/>
    <w:rsid w:val="00930D92"/>
    <w:rsid w:val="0093139A"/>
    <w:rsid w:val="00931610"/>
    <w:rsid w:val="00931FBC"/>
    <w:rsid w:val="00932191"/>
    <w:rsid w:val="009321D8"/>
    <w:rsid w:val="00932751"/>
    <w:rsid w:val="00933082"/>
    <w:rsid w:val="00933A59"/>
    <w:rsid w:val="00933EF0"/>
    <w:rsid w:val="0093453F"/>
    <w:rsid w:val="009348D3"/>
    <w:rsid w:val="00934BC4"/>
    <w:rsid w:val="00934CED"/>
    <w:rsid w:val="00934D86"/>
    <w:rsid w:val="0093528C"/>
    <w:rsid w:val="0093536F"/>
    <w:rsid w:val="0093573E"/>
    <w:rsid w:val="00936172"/>
    <w:rsid w:val="009363E8"/>
    <w:rsid w:val="00936C4B"/>
    <w:rsid w:val="00936DB7"/>
    <w:rsid w:val="009400B8"/>
    <w:rsid w:val="00940C6E"/>
    <w:rsid w:val="00941394"/>
    <w:rsid w:val="00941BDE"/>
    <w:rsid w:val="00941F0F"/>
    <w:rsid w:val="00942702"/>
    <w:rsid w:val="009433C2"/>
    <w:rsid w:val="00943BC3"/>
    <w:rsid w:val="00944F8A"/>
    <w:rsid w:val="0094516B"/>
    <w:rsid w:val="009457EA"/>
    <w:rsid w:val="00945C30"/>
    <w:rsid w:val="00945C9E"/>
    <w:rsid w:val="009463C1"/>
    <w:rsid w:val="00946E63"/>
    <w:rsid w:val="00947558"/>
    <w:rsid w:val="0094774A"/>
    <w:rsid w:val="0094782D"/>
    <w:rsid w:val="00947B6A"/>
    <w:rsid w:val="00950087"/>
    <w:rsid w:val="00950BD7"/>
    <w:rsid w:val="009512E1"/>
    <w:rsid w:val="00951EFB"/>
    <w:rsid w:val="00952B11"/>
    <w:rsid w:val="00953015"/>
    <w:rsid w:val="00953147"/>
    <w:rsid w:val="00953154"/>
    <w:rsid w:val="00953B22"/>
    <w:rsid w:val="00954B45"/>
    <w:rsid w:val="00954CE0"/>
    <w:rsid w:val="00954D60"/>
    <w:rsid w:val="00954F67"/>
    <w:rsid w:val="00954F87"/>
    <w:rsid w:val="00955714"/>
    <w:rsid w:val="00955A90"/>
    <w:rsid w:val="0095654D"/>
    <w:rsid w:val="00957967"/>
    <w:rsid w:val="00960448"/>
    <w:rsid w:val="00960519"/>
    <w:rsid w:val="009608CD"/>
    <w:rsid w:val="00960F71"/>
    <w:rsid w:val="00961194"/>
    <w:rsid w:val="00961377"/>
    <w:rsid w:val="009617E3"/>
    <w:rsid w:val="00961964"/>
    <w:rsid w:val="00961EAD"/>
    <w:rsid w:val="0096213D"/>
    <w:rsid w:val="00962391"/>
    <w:rsid w:val="00962E77"/>
    <w:rsid w:val="00962E80"/>
    <w:rsid w:val="009639BE"/>
    <w:rsid w:val="00963A6B"/>
    <w:rsid w:val="00963BDF"/>
    <w:rsid w:val="00964684"/>
    <w:rsid w:val="009654D2"/>
    <w:rsid w:val="0096651B"/>
    <w:rsid w:val="00967490"/>
    <w:rsid w:val="0096772F"/>
    <w:rsid w:val="00967C59"/>
    <w:rsid w:val="00970235"/>
    <w:rsid w:val="00970436"/>
    <w:rsid w:val="009704A3"/>
    <w:rsid w:val="009704A8"/>
    <w:rsid w:val="00970E94"/>
    <w:rsid w:val="00971C2F"/>
    <w:rsid w:val="00972835"/>
    <w:rsid w:val="00972872"/>
    <w:rsid w:val="00972AE3"/>
    <w:rsid w:val="00972F52"/>
    <w:rsid w:val="00973006"/>
    <w:rsid w:val="00973E4E"/>
    <w:rsid w:val="009743FA"/>
    <w:rsid w:val="00974BD4"/>
    <w:rsid w:val="009754F1"/>
    <w:rsid w:val="009755D5"/>
    <w:rsid w:val="00975747"/>
    <w:rsid w:val="009757CD"/>
    <w:rsid w:val="00975CCB"/>
    <w:rsid w:val="0097607E"/>
    <w:rsid w:val="00976341"/>
    <w:rsid w:val="00976A1C"/>
    <w:rsid w:val="00976DB9"/>
    <w:rsid w:val="00976EDA"/>
    <w:rsid w:val="009774B1"/>
    <w:rsid w:val="00980046"/>
    <w:rsid w:val="009807A1"/>
    <w:rsid w:val="00980C1E"/>
    <w:rsid w:val="009811B5"/>
    <w:rsid w:val="009815A9"/>
    <w:rsid w:val="009819BF"/>
    <w:rsid w:val="009821EF"/>
    <w:rsid w:val="00982679"/>
    <w:rsid w:val="0098323C"/>
    <w:rsid w:val="009832F2"/>
    <w:rsid w:val="009838A8"/>
    <w:rsid w:val="00984339"/>
    <w:rsid w:val="00984458"/>
    <w:rsid w:val="00984B76"/>
    <w:rsid w:val="0098507F"/>
    <w:rsid w:val="009854C8"/>
    <w:rsid w:val="00985EE8"/>
    <w:rsid w:val="00985FB7"/>
    <w:rsid w:val="00986544"/>
    <w:rsid w:val="009865BB"/>
    <w:rsid w:val="009866A2"/>
    <w:rsid w:val="009868B7"/>
    <w:rsid w:val="009879C3"/>
    <w:rsid w:val="00987B4E"/>
    <w:rsid w:val="00991B66"/>
    <w:rsid w:val="00993654"/>
    <w:rsid w:val="00993AEE"/>
    <w:rsid w:val="00994C01"/>
    <w:rsid w:val="009952F7"/>
    <w:rsid w:val="00995554"/>
    <w:rsid w:val="009969D1"/>
    <w:rsid w:val="00997168"/>
    <w:rsid w:val="0099789B"/>
    <w:rsid w:val="00997E93"/>
    <w:rsid w:val="009A04E6"/>
    <w:rsid w:val="009A04EE"/>
    <w:rsid w:val="009A0795"/>
    <w:rsid w:val="009A0D17"/>
    <w:rsid w:val="009A119D"/>
    <w:rsid w:val="009A1680"/>
    <w:rsid w:val="009A17AF"/>
    <w:rsid w:val="009A1BDD"/>
    <w:rsid w:val="009A1FBC"/>
    <w:rsid w:val="009A2348"/>
    <w:rsid w:val="009A2539"/>
    <w:rsid w:val="009A2542"/>
    <w:rsid w:val="009A2723"/>
    <w:rsid w:val="009A342A"/>
    <w:rsid w:val="009A3A6E"/>
    <w:rsid w:val="009A4379"/>
    <w:rsid w:val="009A4D1F"/>
    <w:rsid w:val="009A52F5"/>
    <w:rsid w:val="009A590B"/>
    <w:rsid w:val="009A5E78"/>
    <w:rsid w:val="009A603A"/>
    <w:rsid w:val="009A60FF"/>
    <w:rsid w:val="009A617B"/>
    <w:rsid w:val="009A6A26"/>
    <w:rsid w:val="009A6C2E"/>
    <w:rsid w:val="009A79D0"/>
    <w:rsid w:val="009A7E3A"/>
    <w:rsid w:val="009B1041"/>
    <w:rsid w:val="009B11B4"/>
    <w:rsid w:val="009B19AB"/>
    <w:rsid w:val="009B1C58"/>
    <w:rsid w:val="009B1E1E"/>
    <w:rsid w:val="009B1F07"/>
    <w:rsid w:val="009B2781"/>
    <w:rsid w:val="009B2FE4"/>
    <w:rsid w:val="009B38DD"/>
    <w:rsid w:val="009B3E2F"/>
    <w:rsid w:val="009B457A"/>
    <w:rsid w:val="009B5069"/>
    <w:rsid w:val="009B55EA"/>
    <w:rsid w:val="009B58E7"/>
    <w:rsid w:val="009B5D48"/>
    <w:rsid w:val="009B677B"/>
    <w:rsid w:val="009B6D88"/>
    <w:rsid w:val="009B72FA"/>
    <w:rsid w:val="009B7D24"/>
    <w:rsid w:val="009B7E41"/>
    <w:rsid w:val="009C007B"/>
    <w:rsid w:val="009C01EE"/>
    <w:rsid w:val="009C18DB"/>
    <w:rsid w:val="009C18F8"/>
    <w:rsid w:val="009C2E05"/>
    <w:rsid w:val="009C30A0"/>
    <w:rsid w:val="009C342A"/>
    <w:rsid w:val="009C3997"/>
    <w:rsid w:val="009C3F62"/>
    <w:rsid w:val="009C46F5"/>
    <w:rsid w:val="009C4C8C"/>
    <w:rsid w:val="009C50B9"/>
    <w:rsid w:val="009C5106"/>
    <w:rsid w:val="009C5182"/>
    <w:rsid w:val="009C56CB"/>
    <w:rsid w:val="009C5937"/>
    <w:rsid w:val="009C597D"/>
    <w:rsid w:val="009C5991"/>
    <w:rsid w:val="009C5A1D"/>
    <w:rsid w:val="009C5C4A"/>
    <w:rsid w:val="009C5D9C"/>
    <w:rsid w:val="009C6955"/>
    <w:rsid w:val="009C6B26"/>
    <w:rsid w:val="009C7826"/>
    <w:rsid w:val="009C7833"/>
    <w:rsid w:val="009C7C79"/>
    <w:rsid w:val="009D0025"/>
    <w:rsid w:val="009D0B66"/>
    <w:rsid w:val="009D0D4A"/>
    <w:rsid w:val="009D0D9D"/>
    <w:rsid w:val="009D11F8"/>
    <w:rsid w:val="009D1576"/>
    <w:rsid w:val="009D21AD"/>
    <w:rsid w:val="009D229D"/>
    <w:rsid w:val="009D26E7"/>
    <w:rsid w:val="009D29AE"/>
    <w:rsid w:val="009D3017"/>
    <w:rsid w:val="009D34B9"/>
    <w:rsid w:val="009D3B90"/>
    <w:rsid w:val="009D424F"/>
    <w:rsid w:val="009D444D"/>
    <w:rsid w:val="009D4719"/>
    <w:rsid w:val="009D48C9"/>
    <w:rsid w:val="009D5277"/>
    <w:rsid w:val="009D5448"/>
    <w:rsid w:val="009D6CA5"/>
    <w:rsid w:val="009E02F8"/>
    <w:rsid w:val="009E0301"/>
    <w:rsid w:val="009E03F9"/>
    <w:rsid w:val="009E0A84"/>
    <w:rsid w:val="009E0F80"/>
    <w:rsid w:val="009E0FDD"/>
    <w:rsid w:val="009E2280"/>
    <w:rsid w:val="009E28D3"/>
    <w:rsid w:val="009E36CA"/>
    <w:rsid w:val="009E3AD7"/>
    <w:rsid w:val="009E3BF1"/>
    <w:rsid w:val="009E3D1F"/>
    <w:rsid w:val="009E3FEB"/>
    <w:rsid w:val="009E41B2"/>
    <w:rsid w:val="009E42C7"/>
    <w:rsid w:val="009E4C64"/>
    <w:rsid w:val="009E685D"/>
    <w:rsid w:val="009E6F55"/>
    <w:rsid w:val="009E73AD"/>
    <w:rsid w:val="009E772E"/>
    <w:rsid w:val="009E774E"/>
    <w:rsid w:val="009F0DBA"/>
    <w:rsid w:val="009F117D"/>
    <w:rsid w:val="009F1591"/>
    <w:rsid w:val="009F1BCA"/>
    <w:rsid w:val="009F1E9A"/>
    <w:rsid w:val="009F2E21"/>
    <w:rsid w:val="009F2E4B"/>
    <w:rsid w:val="009F3A93"/>
    <w:rsid w:val="009F3FDF"/>
    <w:rsid w:val="009F4E15"/>
    <w:rsid w:val="009F4E20"/>
    <w:rsid w:val="009F4F60"/>
    <w:rsid w:val="009F5A62"/>
    <w:rsid w:val="009F5F52"/>
    <w:rsid w:val="009F5F89"/>
    <w:rsid w:val="009F6BD0"/>
    <w:rsid w:val="009F7513"/>
    <w:rsid w:val="009F7B45"/>
    <w:rsid w:val="00A00368"/>
    <w:rsid w:val="00A004E5"/>
    <w:rsid w:val="00A005A2"/>
    <w:rsid w:val="00A00A63"/>
    <w:rsid w:val="00A01069"/>
    <w:rsid w:val="00A01200"/>
    <w:rsid w:val="00A01467"/>
    <w:rsid w:val="00A016AE"/>
    <w:rsid w:val="00A01B90"/>
    <w:rsid w:val="00A01BD4"/>
    <w:rsid w:val="00A01CB7"/>
    <w:rsid w:val="00A0310A"/>
    <w:rsid w:val="00A03378"/>
    <w:rsid w:val="00A03CC4"/>
    <w:rsid w:val="00A04BE8"/>
    <w:rsid w:val="00A058ED"/>
    <w:rsid w:val="00A05AA5"/>
    <w:rsid w:val="00A0614F"/>
    <w:rsid w:val="00A06878"/>
    <w:rsid w:val="00A07050"/>
    <w:rsid w:val="00A10559"/>
    <w:rsid w:val="00A1088B"/>
    <w:rsid w:val="00A10D9B"/>
    <w:rsid w:val="00A111B9"/>
    <w:rsid w:val="00A112AB"/>
    <w:rsid w:val="00A11372"/>
    <w:rsid w:val="00A1169A"/>
    <w:rsid w:val="00A1212D"/>
    <w:rsid w:val="00A12A7E"/>
    <w:rsid w:val="00A12A83"/>
    <w:rsid w:val="00A13828"/>
    <w:rsid w:val="00A13F8A"/>
    <w:rsid w:val="00A14AA3"/>
    <w:rsid w:val="00A151A3"/>
    <w:rsid w:val="00A15607"/>
    <w:rsid w:val="00A157C9"/>
    <w:rsid w:val="00A1698C"/>
    <w:rsid w:val="00A16F26"/>
    <w:rsid w:val="00A175D1"/>
    <w:rsid w:val="00A17CAB"/>
    <w:rsid w:val="00A17FF2"/>
    <w:rsid w:val="00A20010"/>
    <w:rsid w:val="00A20059"/>
    <w:rsid w:val="00A205AE"/>
    <w:rsid w:val="00A21445"/>
    <w:rsid w:val="00A24806"/>
    <w:rsid w:val="00A24F90"/>
    <w:rsid w:val="00A2564A"/>
    <w:rsid w:val="00A25674"/>
    <w:rsid w:val="00A25A89"/>
    <w:rsid w:val="00A25AE8"/>
    <w:rsid w:val="00A25FF5"/>
    <w:rsid w:val="00A26F87"/>
    <w:rsid w:val="00A27035"/>
    <w:rsid w:val="00A27087"/>
    <w:rsid w:val="00A27498"/>
    <w:rsid w:val="00A27DBC"/>
    <w:rsid w:val="00A27E38"/>
    <w:rsid w:val="00A3044A"/>
    <w:rsid w:val="00A30A52"/>
    <w:rsid w:val="00A30BA3"/>
    <w:rsid w:val="00A30BE6"/>
    <w:rsid w:val="00A30F56"/>
    <w:rsid w:val="00A312C7"/>
    <w:rsid w:val="00A316AE"/>
    <w:rsid w:val="00A31963"/>
    <w:rsid w:val="00A31A0A"/>
    <w:rsid w:val="00A324D6"/>
    <w:rsid w:val="00A324DA"/>
    <w:rsid w:val="00A32BB0"/>
    <w:rsid w:val="00A32BBA"/>
    <w:rsid w:val="00A33E01"/>
    <w:rsid w:val="00A33E59"/>
    <w:rsid w:val="00A342E0"/>
    <w:rsid w:val="00A346D5"/>
    <w:rsid w:val="00A347A2"/>
    <w:rsid w:val="00A3490F"/>
    <w:rsid w:val="00A34AF7"/>
    <w:rsid w:val="00A34BED"/>
    <w:rsid w:val="00A35266"/>
    <w:rsid w:val="00A3601C"/>
    <w:rsid w:val="00A36092"/>
    <w:rsid w:val="00A3629E"/>
    <w:rsid w:val="00A3709A"/>
    <w:rsid w:val="00A41029"/>
    <w:rsid w:val="00A41310"/>
    <w:rsid w:val="00A41D5E"/>
    <w:rsid w:val="00A42F28"/>
    <w:rsid w:val="00A43BEF"/>
    <w:rsid w:val="00A43D09"/>
    <w:rsid w:val="00A44ACA"/>
    <w:rsid w:val="00A44D5B"/>
    <w:rsid w:val="00A44E6C"/>
    <w:rsid w:val="00A45883"/>
    <w:rsid w:val="00A458A4"/>
    <w:rsid w:val="00A45B7E"/>
    <w:rsid w:val="00A45E5F"/>
    <w:rsid w:val="00A46D22"/>
    <w:rsid w:val="00A4738E"/>
    <w:rsid w:val="00A47D04"/>
    <w:rsid w:val="00A501CE"/>
    <w:rsid w:val="00A50615"/>
    <w:rsid w:val="00A50726"/>
    <w:rsid w:val="00A50739"/>
    <w:rsid w:val="00A50885"/>
    <w:rsid w:val="00A516D4"/>
    <w:rsid w:val="00A51A9D"/>
    <w:rsid w:val="00A51C08"/>
    <w:rsid w:val="00A51FCF"/>
    <w:rsid w:val="00A5226B"/>
    <w:rsid w:val="00A522A9"/>
    <w:rsid w:val="00A523AC"/>
    <w:rsid w:val="00A528B8"/>
    <w:rsid w:val="00A533B5"/>
    <w:rsid w:val="00A53CE1"/>
    <w:rsid w:val="00A548F0"/>
    <w:rsid w:val="00A5509D"/>
    <w:rsid w:val="00A55198"/>
    <w:rsid w:val="00A55A3C"/>
    <w:rsid w:val="00A561FB"/>
    <w:rsid w:val="00A5628D"/>
    <w:rsid w:val="00A5683B"/>
    <w:rsid w:val="00A568B7"/>
    <w:rsid w:val="00A56973"/>
    <w:rsid w:val="00A56A68"/>
    <w:rsid w:val="00A56FFB"/>
    <w:rsid w:val="00A57433"/>
    <w:rsid w:val="00A5761F"/>
    <w:rsid w:val="00A60E63"/>
    <w:rsid w:val="00A611BA"/>
    <w:rsid w:val="00A611C4"/>
    <w:rsid w:val="00A61C76"/>
    <w:rsid w:val="00A61F5B"/>
    <w:rsid w:val="00A61FCC"/>
    <w:rsid w:val="00A620D1"/>
    <w:rsid w:val="00A621A6"/>
    <w:rsid w:val="00A62457"/>
    <w:rsid w:val="00A629B1"/>
    <w:rsid w:val="00A629E7"/>
    <w:rsid w:val="00A62E36"/>
    <w:rsid w:val="00A636B6"/>
    <w:rsid w:val="00A63B04"/>
    <w:rsid w:val="00A64743"/>
    <w:rsid w:val="00A64D98"/>
    <w:rsid w:val="00A6571D"/>
    <w:rsid w:val="00A66057"/>
    <w:rsid w:val="00A66124"/>
    <w:rsid w:val="00A66319"/>
    <w:rsid w:val="00A66555"/>
    <w:rsid w:val="00A676C3"/>
    <w:rsid w:val="00A67CF7"/>
    <w:rsid w:val="00A67DD2"/>
    <w:rsid w:val="00A71045"/>
    <w:rsid w:val="00A71486"/>
    <w:rsid w:val="00A714A2"/>
    <w:rsid w:val="00A717FC"/>
    <w:rsid w:val="00A71BCF"/>
    <w:rsid w:val="00A7222B"/>
    <w:rsid w:val="00A72367"/>
    <w:rsid w:val="00A724D3"/>
    <w:rsid w:val="00A726EC"/>
    <w:rsid w:val="00A72B19"/>
    <w:rsid w:val="00A72C87"/>
    <w:rsid w:val="00A730C6"/>
    <w:rsid w:val="00A73227"/>
    <w:rsid w:val="00A737CD"/>
    <w:rsid w:val="00A74121"/>
    <w:rsid w:val="00A74606"/>
    <w:rsid w:val="00A74CE3"/>
    <w:rsid w:val="00A74ED6"/>
    <w:rsid w:val="00A759BD"/>
    <w:rsid w:val="00A76397"/>
    <w:rsid w:val="00A76CD9"/>
    <w:rsid w:val="00A7739C"/>
    <w:rsid w:val="00A777EC"/>
    <w:rsid w:val="00A77B46"/>
    <w:rsid w:val="00A77B6E"/>
    <w:rsid w:val="00A803E5"/>
    <w:rsid w:val="00A8079E"/>
    <w:rsid w:val="00A80D26"/>
    <w:rsid w:val="00A817E3"/>
    <w:rsid w:val="00A8193E"/>
    <w:rsid w:val="00A81A78"/>
    <w:rsid w:val="00A8212D"/>
    <w:rsid w:val="00A82669"/>
    <w:rsid w:val="00A826EC"/>
    <w:rsid w:val="00A8276D"/>
    <w:rsid w:val="00A82814"/>
    <w:rsid w:val="00A82A81"/>
    <w:rsid w:val="00A82DC0"/>
    <w:rsid w:val="00A843CD"/>
    <w:rsid w:val="00A84975"/>
    <w:rsid w:val="00A84A43"/>
    <w:rsid w:val="00A84BE1"/>
    <w:rsid w:val="00A84E92"/>
    <w:rsid w:val="00A85380"/>
    <w:rsid w:val="00A85CA1"/>
    <w:rsid w:val="00A86076"/>
    <w:rsid w:val="00A86BFC"/>
    <w:rsid w:val="00A8738F"/>
    <w:rsid w:val="00A87CC1"/>
    <w:rsid w:val="00A87F34"/>
    <w:rsid w:val="00A903AF"/>
    <w:rsid w:val="00A90671"/>
    <w:rsid w:val="00A9101A"/>
    <w:rsid w:val="00A912A4"/>
    <w:rsid w:val="00A91363"/>
    <w:rsid w:val="00A9192D"/>
    <w:rsid w:val="00A92BCF"/>
    <w:rsid w:val="00A92E7A"/>
    <w:rsid w:val="00A92E99"/>
    <w:rsid w:val="00A936F7"/>
    <w:rsid w:val="00A93FCF"/>
    <w:rsid w:val="00A942B3"/>
    <w:rsid w:val="00A9476A"/>
    <w:rsid w:val="00A9551A"/>
    <w:rsid w:val="00A95751"/>
    <w:rsid w:val="00A95F15"/>
    <w:rsid w:val="00A96934"/>
    <w:rsid w:val="00A9720F"/>
    <w:rsid w:val="00A974D0"/>
    <w:rsid w:val="00A97C8F"/>
    <w:rsid w:val="00AA08A6"/>
    <w:rsid w:val="00AA0CC3"/>
    <w:rsid w:val="00AA0CC6"/>
    <w:rsid w:val="00AA0EAA"/>
    <w:rsid w:val="00AA1C02"/>
    <w:rsid w:val="00AA3FE0"/>
    <w:rsid w:val="00AA49CA"/>
    <w:rsid w:val="00AA4DE7"/>
    <w:rsid w:val="00AA5AF2"/>
    <w:rsid w:val="00AA63A9"/>
    <w:rsid w:val="00AA78E2"/>
    <w:rsid w:val="00AA7E10"/>
    <w:rsid w:val="00AB06D3"/>
    <w:rsid w:val="00AB0E2F"/>
    <w:rsid w:val="00AB141B"/>
    <w:rsid w:val="00AB15CF"/>
    <w:rsid w:val="00AB1989"/>
    <w:rsid w:val="00AB264D"/>
    <w:rsid w:val="00AB28AF"/>
    <w:rsid w:val="00AB2FE5"/>
    <w:rsid w:val="00AB3C83"/>
    <w:rsid w:val="00AB5017"/>
    <w:rsid w:val="00AB5933"/>
    <w:rsid w:val="00AB5EE5"/>
    <w:rsid w:val="00AB6459"/>
    <w:rsid w:val="00AB6A02"/>
    <w:rsid w:val="00AB6A8B"/>
    <w:rsid w:val="00AB6D88"/>
    <w:rsid w:val="00AB718A"/>
    <w:rsid w:val="00AB7B4B"/>
    <w:rsid w:val="00AC0ED3"/>
    <w:rsid w:val="00AC18AD"/>
    <w:rsid w:val="00AC1B7E"/>
    <w:rsid w:val="00AC2726"/>
    <w:rsid w:val="00AC28AD"/>
    <w:rsid w:val="00AC30DB"/>
    <w:rsid w:val="00AC3427"/>
    <w:rsid w:val="00AC3EF7"/>
    <w:rsid w:val="00AC4453"/>
    <w:rsid w:val="00AC4836"/>
    <w:rsid w:val="00AC4ED3"/>
    <w:rsid w:val="00AC538A"/>
    <w:rsid w:val="00AC5B1A"/>
    <w:rsid w:val="00AC5DD1"/>
    <w:rsid w:val="00AC632D"/>
    <w:rsid w:val="00AC64C6"/>
    <w:rsid w:val="00AC654B"/>
    <w:rsid w:val="00AC6876"/>
    <w:rsid w:val="00AC6FA8"/>
    <w:rsid w:val="00AC71D5"/>
    <w:rsid w:val="00AC780B"/>
    <w:rsid w:val="00AC782A"/>
    <w:rsid w:val="00AC792A"/>
    <w:rsid w:val="00AC7BB3"/>
    <w:rsid w:val="00AC7E4E"/>
    <w:rsid w:val="00AD02DD"/>
    <w:rsid w:val="00AD06D2"/>
    <w:rsid w:val="00AD0BC4"/>
    <w:rsid w:val="00AD0DD6"/>
    <w:rsid w:val="00AD10F9"/>
    <w:rsid w:val="00AD10FA"/>
    <w:rsid w:val="00AD12DC"/>
    <w:rsid w:val="00AD1319"/>
    <w:rsid w:val="00AD1B76"/>
    <w:rsid w:val="00AD1CFE"/>
    <w:rsid w:val="00AD1D9F"/>
    <w:rsid w:val="00AD1DFA"/>
    <w:rsid w:val="00AD2ADB"/>
    <w:rsid w:val="00AD2EA5"/>
    <w:rsid w:val="00AD403A"/>
    <w:rsid w:val="00AD4FB8"/>
    <w:rsid w:val="00AD5376"/>
    <w:rsid w:val="00AD5617"/>
    <w:rsid w:val="00AD57A2"/>
    <w:rsid w:val="00AD5BC3"/>
    <w:rsid w:val="00AD5F17"/>
    <w:rsid w:val="00AD5FFD"/>
    <w:rsid w:val="00AD6585"/>
    <w:rsid w:val="00AD66E2"/>
    <w:rsid w:val="00AD74BB"/>
    <w:rsid w:val="00AD7BF1"/>
    <w:rsid w:val="00AD7BF9"/>
    <w:rsid w:val="00AD7F19"/>
    <w:rsid w:val="00AE0054"/>
    <w:rsid w:val="00AE007C"/>
    <w:rsid w:val="00AE0934"/>
    <w:rsid w:val="00AE0A2E"/>
    <w:rsid w:val="00AE1112"/>
    <w:rsid w:val="00AE1386"/>
    <w:rsid w:val="00AE1407"/>
    <w:rsid w:val="00AE151C"/>
    <w:rsid w:val="00AE2546"/>
    <w:rsid w:val="00AE25D6"/>
    <w:rsid w:val="00AE26D6"/>
    <w:rsid w:val="00AE286F"/>
    <w:rsid w:val="00AE2A95"/>
    <w:rsid w:val="00AE2B0C"/>
    <w:rsid w:val="00AE30E7"/>
    <w:rsid w:val="00AE35A5"/>
    <w:rsid w:val="00AE40BE"/>
    <w:rsid w:val="00AE45CA"/>
    <w:rsid w:val="00AE4643"/>
    <w:rsid w:val="00AE480B"/>
    <w:rsid w:val="00AE512F"/>
    <w:rsid w:val="00AE5254"/>
    <w:rsid w:val="00AE5BE9"/>
    <w:rsid w:val="00AE621A"/>
    <w:rsid w:val="00AE6272"/>
    <w:rsid w:val="00AE63BB"/>
    <w:rsid w:val="00AE6BD9"/>
    <w:rsid w:val="00AE7B9F"/>
    <w:rsid w:val="00AE7DD3"/>
    <w:rsid w:val="00AF08A5"/>
    <w:rsid w:val="00AF0A2F"/>
    <w:rsid w:val="00AF130C"/>
    <w:rsid w:val="00AF1774"/>
    <w:rsid w:val="00AF1DA2"/>
    <w:rsid w:val="00AF2C32"/>
    <w:rsid w:val="00AF2D6F"/>
    <w:rsid w:val="00AF3175"/>
    <w:rsid w:val="00AF33FD"/>
    <w:rsid w:val="00AF3ADC"/>
    <w:rsid w:val="00AF3D5C"/>
    <w:rsid w:val="00AF40EE"/>
    <w:rsid w:val="00AF4464"/>
    <w:rsid w:val="00AF480F"/>
    <w:rsid w:val="00AF595D"/>
    <w:rsid w:val="00AF629E"/>
    <w:rsid w:val="00AF65EA"/>
    <w:rsid w:val="00AF6783"/>
    <w:rsid w:val="00AF6C43"/>
    <w:rsid w:val="00AF6DAC"/>
    <w:rsid w:val="00AF6E63"/>
    <w:rsid w:val="00AF76B5"/>
    <w:rsid w:val="00AF7C72"/>
    <w:rsid w:val="00AF7D38"/>
    <w:rsid w:val="00AF7E8C"/>
    <w:rsid w:val="00B0066D"/>
    <w:rsid w:val="00B00B99"/>
    <w:rsid w:val="00B00DF0"/>
    <w:rsid w:val="00B01A88"/>
    <w:rsid w:val="00B028DD"/>
    <w:rsid w:val="00B02C01"/>
    <w:rsid w:val="00B030D5"/>
    <w:rsid w:val="00B0319E"/>
    <w:rsid w:val="00B03B4E"/>
    <w:rsid w:val="00B040AB"/>
    <w:rsid w:val="00B04819"/>
    <w:rsid w:val="00B053CE"/>
    <w:rsid w:val="00B054B4"/>
    <w:rsid w:val="00B05570"/>
    <w:rsid w:val="00B059E8"/>
    <w:rsid w:val="00B05A80"/>
    <w:rsid w:val="00B05EB1"/>
    <w:rsid w:val="00B10D18"/>
    <w:rsid w:val="00B1174B"/>
    <w:rsid w:val="00B122B9"/>
    <w:rsid w:val="00B12CC3"/>
    <w:rsid w:val="00B13331"/>
    <w:rsid w:val="00B14A32"/>
    <w:rsid w:val="00B1515B"/>
    <w:rsid w:val="00B151C7"/>
    <w:rsid w:val="00B152CE"/>
    <w:rsid w:val="00B160BB"/>
    <w:rsid w:val="00B16B40"/>
    <w:rsid w:val="00B17223"/>
    <w:rsid w:val="00B1761E"/>
    <w:rsid w:val="00B17900"/>
    <w:rsid w:val="00B20494"/>
    <w:rsid w:val="00B20779"/>
    <w:rsid w:val="00B20D53"/>
    <w:rsid w:val="00B20E3A"/>
    <w:rsid w:val="00B21B18"/>
    <w:rsid w:val="00B21D8D"/>
    <w:rsid w:val="00B2271F"/>
    <w:rsid w:val="00B22F20"/>
    <w:rsid w:val="00B234A2"/>
    <w:rsid w:val="00B24FD7"/>
    <w:rsid w:val="00B250FE"/>
    <w:rsid w:val="00B25493"/>
    <w:rsid w:val="00B26B7C"/>
    <w:rsid w:val="00B27828"/>
    <w:rsid w:val="00B30068"/>
    <w:rsid w:val="00B30594"/>
    <w:rsid w:val="00B30671"/>
    <w:rsid w:val="00B30B57"/>
    <w:rsid w:val="00B30EA1"/>
    <w:rsid w:val="00B31A68"/>
    <w:rsid w:val="00B31C2B"/>
    <w:rsid w:val="00B322FC"/>
    <w:rsid w:val="00B32715"/>
    <w:rsid w:val="00B32920"/>
    <w:rsid w:val="00B32DAE"/>
    <w:rsid w:val="00B32DC2"/>
    <w:rsid w:val="00B33B94"/>
    <w:rsid w:val="00B347F7"/>
    <w:rsid w:val="00B37299"/>
    <w:rsid w:val="00B37C99"/>
    <w:rsid w:val="00B40078"/>
    <w:rsid w:val="00B40129"/>
    <w:rsid w:val="00B401B7"/>
    <w:rsid w:val="00B406B2"/>
    <w:rsid w:val="00B41382"/>
    <w:rsid w:val="00B417C8"/>
    <w:rsid w:val="00B4188A"/>
    <w:rsid w:val="00B41BD5"/>
    <w:rsid w:val="00B4222E"/>
    <w:rsid w:val="00B423D1"/>
    <w:rsid w:val="00B424BC"/>
    <w:rsid w:val="00B42DED"/>
    <w:rsid w:val="00B42DFE"/>
    <w:rsid w:val="00B43BBC"/>
    <w:rsid w:val="00B43D4D"/>
    <w:rsid w:val="00B4403E"/>
    <w:rsid w:val="00B4409C"/>
    <w:rsid w:val="00B44290"/>
    <w:rsid w:val="00B44316"/>
    <w:rsid w:val="00B44B55"/>
    <w:rsid w:val="00B44E20"/>
    <w:rsid w:val="00B44F9A"/>
    <w:rsid w:val="00B4508B"/>
    <w:rsid w:val="00B45F2F"/>
    <w:rsid w:val="00B45F45"/>
    <w:rsid w:val="00B46184"/>
    <w:rsid w:val="00B46E7E"/>
    <w:rsid w:val="00B46EC8"/>
    <w:rsid w:val="00B46FDB"/>
    <w:rsid w:val="00B473D6"/>
    <w:rsid w:val="00B47631"/>
    <w:rsid w:val="00B47C85"/>
    <w:rsid w:val="00B50334"/>
    <w:rsid w:val="00B5090D"/>
    <w:rsid w:val="00B51384"/>
    <w:rsid w:val="00B519D8"/>
    <w:rsid w:val="00B51E35"/>
    <w:rsid w:val="00B5252C"/>
    <w:rsid w:val="00B5259D"/>
    <w:rsid w:val="00B53404"/>
    <w:rsid w:val="00B53569"/>
    <w:rsid w:val="00B5360F"/>
    <w:rsid w:val="00B53A91"/>
    <w:rsid w:val="00B53B30"/>
    <w:rsid w:val="00B53D9C"/>
    <w:rsid w:val="00B54614"/>
    <w:rsid w:val="00B54FD8"/>
    <w:rsid w:val="00B556A1"/>
    <w:rsid w:val="00B55C3E"/>
    <w:rsid w:val="00B5634F"/>
    <w:rsid w:val="00B564C6"/>
    <w:rsid w:val="00B56865"/>
    <w:rsid w:val="00B56FF4"/>
    <w:rsid w:val="00B57568"/>
    <w:rsid w:val="00B5764B"/>
    <w:rsid w:val="00B576EE"/>
    <w:rsid w:val="00B57947"/>
    <w:rsid w:val="00B57E85"/>
    <w:rsid w:val="00B601EF"/>
    <w:rsid w:val="00B60537"/>
    <w:rsid w:val="00B610FE"/>
    <w:rsid w:val="00B614D8"/>
    <w:rsid w:val="00B618AF"/>
    <w:rsid w:val="00B61F59"/>
    <w:rsid w:val="00B61FED"/>
    <w:rsid w:val="00B627F8"/>
    <w:rsid w:val="00B62A50"/>
    <w:rsid w:val="00B62B96"/>
    <w:rsid w:val="00B632C4"/>
    <w:rsid w:val="00B637C7"/>
    <w:rsid w:val="00B639D9"/>
    <w:rsid w:val="00B63F04"/>
    <w:rsid w:val="00B64162"/>
    <w:rsid w:val="00B64615"/>
    <w:rsid w:val="00B648E6"/>
    <w:rsid w:val="00B64979"/>
    <w:rsid w:val="00B64B91"/>
    <w:rsid w:val="00B64EC7"/>
    <w:rsid w:val="00B66308"/>
    <w:rsid w:val="00B67031"/>
    <w:rsid w:val="00B67B6C"/>
    <w:rsid w:val="00B70DB5"/>
    <w:rsid w:val="00B7151B"/>
    <w:rsid w:val="00B71611"/>
    <w:rsid w:val="00B71891"/>
    <w:rsid w:val="00B721D5"/>
    <w:rsid w:val="00B72804"/>
    <w:rsid w:val="00B72A13"/>
    <w:rsid w:val="00B731DD"/>
    <w:rsid w:val="00B74203"/>
    <w:rsid w:val="00B742BE"/>
    <w:rsid w:val="00B74940"/>
    <w:rsid w:val="00B7553D"/>
    <w:rsid w:val="00B75CB6"/>
    <w:rsid w:val="00B75FCB"/>
    <w:rsid w:val="00B762B6"/>
    <w:rsid w:val="00B76873"/>
    <w:rsid w:val="00B76FD9"/>
    <w:rsid w:val="00B77C66"/>
    <w:rsid w:val="00B81378"/>
    <w:rsid w:val="00B81549"/>
    <w:rsid w:val="00B81E99"/>
    <w:rsid w:val="00B82363"/>
    <w:rsid w:val="00B82474"/>
    <w:rsid w:val="00B82CE1"/>
    <w:rsid w:val="00B8339C"/>
    <w:rsid w:val="00B83A50"/>
    <w:rsid w:val="00B84922"/>
    <w:rsid w:val="00B862C9"/>
    <w:rsid w:val="00B87D1F"/>
    <w:rsid w:val="00B87EB7"/>
    <w:rsid w:val="00B904A4"/>
    <w:rsid w:val="00B906C4"/>
    <w:rsid w:val="00B9088D"/>
    <w:rsid w:val="00B90E1D"/>
    <w:rsid w:val="00B910F5"/>
    <w:rsid w:val="00B913CD"/>
    <w:rsid w:val="00B9156A"/>
    <w:rsid w:val="00B916B7"/>
    <w:rsid w:val="00B918BB"/>
    <w:rsid w:val="00B91975"/>
    <w:rsid w:val="00B9198B"/>
    <w:rsid w:val="00B91FE9"/>
    <w:rsid w:val="00B935BC"/>
    <w:rsid w:val="00B93803"/>
    <w:rsid w:val="00B938C6"/>
    <w:rsid w:val="00B93A37"/>
    <w:rsid w:val="00B943DB"/>
    <w:rsid w:val="00B94428"/>
    <w:rsid w:val="00B9464C"/>
    <w:rsid w:val="00B951C4"/>
    <w:rsid w:val="00B95899"/>
    <w:rsid w:val="00B9598B"/>
    <w:rsid w:val="00B95C7D"/>
    <w:rsid w:val="00B95C9C"/>
    <w:rsid w:val="00B95DD1"/>
    <w:rsid w:val="00B960C8"/>
    <w:rsid w:val="00B96508"/>
    <w:rsid w:val="00B96C62"/>
    <w:rsid w:val="00BA015C"/>
    <w:rsid w:val="00BA0881"/>
    <w:rsid w:val="00BA0C93"/>
    <w:rsid w:val="00BA1CFF"/>
    <w:rsid w:val="00BA2D0A"/>
    <w:rsid w:val="00BA3036"/>
    <w:rsid w:val="00BA3D59"/>
    <w:rsid w:val="00BA407A"/>
    <w:rsid w:val="00BA4106"/>
    <w:rsid w:val="00BA4157"/>
    <w:rsid w:val="00BA4DE2"/>
    <w:rsid w:val="00BA544B"/>
    <w:rsid w:val="00BA59C3"/>
    <w:rsid w:val="00BA6078"/>
    <w:rsid w:val="00BA6434"/>
    <w:rsid w:val="00BA64D6"/>
    <w:rsid w:val="00BA6C5B"/>
    <w:rsid w:val="00BA7022"/>
    <w:rsid w:val="00BA7594"/>
    <w:rsid w:val="00BA7E51"/>
    <w:rsid w:val="00BB08F7"/>
    <w:rsid w:val="00BB1005"/>
    <w:rsid w:val="00BB10F7"/>
    <w:rsid w:val="00BB1AC9"/>
    <w:rsid w:val="00BB1B7D"/>
    <w:rsid w:val="00BB1BBF"/>
    <w:rsid w:val="00BB1C8E"/>
    <w:rsid w:val="00BB272C"/>
    <w:rsid w:val="00BB2A42"/>
    <w:rsid w:val="00BB2AAF"/>
    <w:rsid w:val="00BB2FCE"/>
    <w:rsid w:val="00BB3451"/>
    <w:rsid w:val="00BB52A2"/>
    <w:rsid w:val="00BB5407"/>
    <w:rsid w:val="00BB5BAE"/>
    <w:rsid w:val="00BB5D72"/>
    <w:rsid w:val="00BB61B3"/>
    <w:rsid w:val="00BB6A50"/>
    <w:rsid w:val="00BB7343"/>
    <w:rsid w:val="00BB7382"/>
    <w:rsid w:val="00BB75E0"/>
    <w:rsid w:val="00BB78AA"/>
    <w:rsid w:val="00BB79B0"/>
    <w:rsid w:val="00BB7B44"/>
    <w:rsid w:val="00BB7C7D"/>
    <w:rsid w:val="00BC0708"/>
    <w:rsid w:val="00BC08E2"/>
    <w:rsid w:val="00BC0B90"/>
    <w:rsid w:val="00BC0D04"/>
    <w:rsid w:val="00BC0E30"/>
    <w:rsid w:val="00BC20A9"/>
    <w:rsid w:val="00BC22C3"/>
    <w:rsid w:val="00BC2342"/>
    <w:rsid w:val="00BC26C1"/>
    <w:rsid w:val="00BC2715"/>
    <w:rsid w:val="00BC3091"/>
    <w:rsid w:val="00BC32DC"/>
    <w:rsid w:val="00BC392A"/>
    <w:rsid w:val="00BC3D4C"/>
    <w:rsid w:val="00BC42EA"/>
    <w:rsid w:val="00BC4406"/>
    <w:rsid w:val="00BC49DD"/>
    <w:rsid w:val="00BC4A8C"/>
    <w:rsid w:val="00BC4A99"/>
    <w:rsid w:val="00BC4FDF"/>
    <w:rsid w:val="00BC5589"/>
    <w:rsid w:val="00BC56EB"/>
    <w:rsid w:val="00BC59F7"/>
    <w:rsid w:val="00BC5A00"/>
    <w:rsid w:val="00BC5CB3"/>
    <w:rsid w:val="00BC60F0"/>
    <w:rsid w:val="00BC673E"/>
    <w:rsid w:val="00BC6A8B"/>
    <w:rsid w:val="00BC6ADD"/>
    <w:rsid w:val="00BC76A0"/>
    <w:rsid w:val="00BC79F7"/>
    <w:rsid w:val="00BC7C8C"/>
    <w:rsid w:val="00BD023F"/>
    <w:rsid w:val="00BD1925"/>
    <w:rsid w:val="00BD1935"/>
    <w:rsid w:val="00BD2E18"/>
    <w:rsid w:val="00BD3A80"/>
    <w:rsid w:val="00BD3CCB"/>
    <w:rsid w:val="00BD3D90"/>
    <w:rsid w:val="00BD3F1D"/>
    <w:rsid w:val="00BD426D"/>
    <w:rsid w:val="00BD42A0"/>
    <w:rsid w:val="00BD46AC"/>
    <w:rsid w:val="00BD48EE"/>
    <w:rsid w:val="00BD4961"/>
    <w:rsid w:val="00BD4BB5"/>
    <w:rsid w:val="00BD4D0A"/>
    <w:rsid w:val="00BD4EB9"/>
    <w:rsid w:val="00BD4F8E"/>
    <w:rsid w:val="00BD4FC8"/>
    <w:rsid w:val="00BD58D3"/>
    <w:rsid w:val="00BD5EEC"/>
    <w:rsid w:val="00BD6651"/>
    <w:rsid w:val="00BD75A3"/>
    <w:rsid w:val="00BD767A"/>
    <w:rsid w:val="00BE0562"/>
    <w:rsid w:val="00BE0DD2"/>
    <w:rsid w:val="00BE2472"/>
    <w:rsid w:val="00BE2F46"/>
    <w:rsid w:val="00BE34E7"/>
    <w:rsid w:val="00BE3C3C"/>
    <w:rsid w:val="00BE3C57"/>
    <w:rsid w:val="00BE405B"/>
    <w:rsid w:val="00BE47FB"/>
    <w:rsid w:val="00BE4AD5"/>
    <w:rsid w:val="00BE4D8D"/>
    <w:rsid w:val="00BE4DE1"/>
    <w:rsid w:val="00BE53AE"/>
    <w:rsid w:val="00BE56F3"/>
    <w:rsid w:val="00BE721A"/>
    <w:rsid w:val="00BE7B42"/>
    <w:rsid w:val="00BF02FD"/>
    <w:rsid w:val="00BF04AF"/>
    <w:rsid w:val="00BF0FF3"/>
    <w:rsid w:val="00BF1181"/>
    <w:rsid w:val="00BF1254"/>
    <w:rsid w:val="00BF1841"/>
    <w:rsid w:val="00BF1F93"/>
    <w:rsid w:val="00BF221D"/>
    <w:rsid w:val="00BF288E"/>
    <w:rsid w:val="00BF32A2"/>
    <w:rsid w:val="00BF3FB2"/>
    <w:rsid w:val="00BF42F5"/>
    <w:rsid w:val="00BF537F"/>
    <w:rsid w:val="00BF6E02"/>
    <w:rsid w:val="00BF6E52"/>
    <w:rsid w:val="00BF73B3"/>
    <w:rsid w:val="00BF746B"/>
    <w:rsid w:val="00BF7C87"/>
    <w:rsid w:val="00C0062C"/>
    <w:rsid w:val="00C00A3A"/>
    <w:rsid w:val="00C00B91"/>
    <w:rsid w:val="00C00E09"/>
    <w:rsid w:val="00C00E4D"/>
    <w:rsid w:val="00C00EBE"/>
    <w:rsid w:val="00C01047"/>
    <w:rsid w:val="00C0150D"/>
    <w:rsid w:val="00C01AB8"/>
    <w:rsid w:val="00C021A1"/>
    <w:rsid w:val="00C02555"/>
    <w:rsid w:val="00C02D98"/>
    <w:rsid w:val="00C02F0A"/>
    <w:rsid w:val="00C03330"/>
    <w:rsid w:val="00C0387D"/>
    <w:rsid w:val="00C03943"/>
    <w:rsid w:val="00C039C5"/>
    <w:rsid w:val="00C03C49"/>
    <w:rsid w:val="00C03D05"/>
    <w:rsid w:val="00C04540"/>
    <w:rsid w:val="00C04F85"/>
    <w:rsid w:val="00C05664"/>
    <w:rsid w:val="00C05E34"/>
    <w:rsid w:val="00C063A6"/>
    <w:rsid w:val="00C06DB7"/>
    <w:rsid w:val="00C06ED3"/>
    <w:rsid w:val="00C10381"/>
    <w:rsid w:val="00C10395"/>
    <w:rsid w:val="00C10612"/>
    <w:rsid w:val="00C10772"/>
    <w:rsid w:val="00C1093F"/>
    <w:rsid w:val="00C117AC"/>
    <w:rsid w:val="00C11AE5"/>
    <w:rsid w:val="00C12123"/>
    <w:rsid w:val="00C12471"/>
    <w:rsid w:val="00C12E61"/>
    <w:rsid w:val="00C13873"/>
    <w:rsid w:val="00C14391"/>
    <w:rsid w:val="00C14622"/>
    <w:rsid w:val="00C14E90"/>
    <w:rsid w:val="00C15800"/>
    <w:rsid w:val="00C15817"/>
    <w:rsid w:val="00C15C5F"/>
    <w:rsid w:val="00C1697E"/>
    <w:rsid w:val="00C16E21"/>
    <w:rsid w:val="00C17723"/>
    <w:rsid w:val="00C178D4"/>
    <w:rsid w:val="00C20155"/>
    <w:rsid w:val="00C2026A"/>
    <w:rsid w:val="00C2038C"/>
    <w:rsid w:val="00C20471"/>
    <w:rsid w:val="00C20709"/>
    <w:rsid w:val="00C218C2"/>
    <w:rsid w:val="00C2230A"/>
    <w:rsid w:val="00C23C8F"/>
    <w:rsid w:val="00C24342"/>
    <w:rsid w:val="00C24423"/>
    <w:rsid w:val="00C245EB"/>
    <w:rsid w:val="00C250E5"/>
    <w:rsid w:val="00C253E6"/>
    <w:rsid w:val="00C2552F"/>
    <w:rsid w:val="00C2553E"/>
    <w:rsid w:val="00C255C7"/>
    <w:rsid w:val="00C257C2"/>
    <w:rsid w:val="00C25B69"/>
    <w:rsid w:val="00C26292"/>
    <w:rsid w:val="00C264DA"/>
    <w:rsid w:val="00C26954"/>
    <w:rsid w:val="00C26BE6"/>
    <w:rsid w:val="00C26D3C"/>
    <w:rsid w:val="00C26EB1"/>
    <w:rsid w:val="00C30438"/>
    <w:rsid w:val="00C30AB5"/>
    <w:rsid w:val="00C322F4"/>
    <w:rsid w:val="00C325DD"/>
    <w:rsid w:val="00C337F5"/>
    <w:rsid w:val="00C33A70"/>
    <w:rsid w:val="00C33A95"/>
    <w:rsid w:val="00C341F0"/>
    <w:rsid w:val="00C34843"/>
    <w:rsid w:val="00C35311"/>
    <w:rsid w:val="00C359C1"/>
    <w:rsid w:val="00C36023"/>
    <w:rsid w:val="00C36071"/>
    <w:rsid w:val="00C360CF"/>
    <w:rsid w:val="00C36539"/>
    <w:rsid w:val="00C36AA3"/>
    <w:rsid w:val="00C370B5"/>
    <w:rsid w:val="00C37112"/>
    <w:rsid w:val="00C375A0"/>
    <w:rsid w:val="00C4045B"/>
    <w:rsid w:val="00C407FC"/>
    <w:rsid w:val="00C40F82"/>
    <w:rsid w:val="00C41047"/>
    <w:rsid w:val="00C41A5C"/>
    <w:rsid w:val="00C41FE0"/>
    <w:rsid w:val="00C421A7"/>
    <w:rsid w:val="00C425D2"/>
    <w:rsid w:val="00C43239"/>
    <w:rsid w:val="00C4483E"/>
    <w:rsid w:val="00C44BC8"/>
    <w:rsid w:val="00C44EF1"/>
    <w:rsid w:val="00C455D6"/>
    <w:rsid w:val="00C45879"/>
    <w:rsid w:val="00C45BAF"/>
    <w:rsid w:val="00C462EB"/>
    <w:rsid w:val="00C46829"/>
    <w:rsid w:val="00C4721D"/>
    <w:rsid w:val="00C4749D"/>
    <w:rsid w:val="00C4750C"/>
    <w:rsid w:val="00C50E8C"/>
    <w:rsid w:val="00C51491"/>
    <w:rsid w:val="00C5224C"/>
    <w:rsid w:val="00C52518"/>
    <w:rsid w:val="00C527EC"/>
    <w:rsid w:val="00C529D7"/>
    <w:rsid w:val="00C52E53"/>
    <w:rsid w:val="00C534FB"/>
    <w:rsid w:val="00C536FE"/>
    <w:rsid w:val="00C53984"/>
    <w:rsid w:val="00C53A6F"/>
    <w:rsid w:val="00C540BA"/>
    <w:rsid w:val="00C55579"/>
    <w:rsid w:val="00C57805"/>
    <w:rsid w:val="00C57DDE"/>
    <w:rsid w:val="00C57F5E"/>
    <w:rsid w:val="00C6019B"/>
    <w:rsid w:val="00C60330"/>
    <w:rsid w:val="00C60991"/>
    <w:rsid w:val="00C60F40"/>
    <w:rsid w:val="00C61776"/>
    <w:rsid w:val="00C6266E"/>
    <w:rsid w:val="00C6269D"/>
    <w:rsid w:val="00C6309F"/>
    <w:rsid w:val="00C63722"/>
    <w:rsid w:val="00C64B1B"/>
    <w:rsid w:val="00C64EF8"/>
    <w:rsid w:val="00C650EA"/>
    <w:rsid w:val="00C65311"/>
    <w:rsid w:val="00C65E64"/>
    <w:rsid w:val="00C65EAC"/>
    <w:rsid w:val="00C65F62"/>
    <w:rsid w:val="00C66999"/>
    <w:rsid w:val="00C66BBC"/>
    <w:rsid w:val="00C66CF1"/>
    <w:rsid w:val="00C66D1A"/>
    <w:rsid w:val="00C671A5"/>
    <w:rsid w:val="00C70088"/>
    <w:rsid w:val="00C71259"/>
    <w:rsid w:val="00C712F5"/>
    <w:rsid w:val="00C71694"/>
    <w:rsid w:val="00C71B59"/>
    <w:rsid w:val="00C720FD"/>
    <w:rsid w:val="00C722D7"/>
    <w:rsid w:val="00C72B57"/>
    <w:rsid w:val="00C73CAF"/>
    <w:rsid w:val="00C7410A"/>
    <w:rsid w:val="00C74669"/>
    <w:rsid w:val="00C754A1"/>
    <w:rsid w:val="00C75E2D"/>
    <w:rsid w:val="00C75EE0"/>
    <w:rsid w:val="00C76577"/>
    <w:rsid w:val="00C76C94"/>
    <w:rsid w:val="00C776D9"/>
    <w:rsid w:val="00C77AD3"/>
    <w:rsid w:val="00C77FDE"/>
    <w:rsid w:val="00C8036E"/>
    <w:rsid w:val="00C80678"/>
    <w:rsid w:val="00C807AA"/>
    <w:rsid w:val="00C80A9A"/>
    <w:rsid w:val="00C80B62"/>
    <w:rsid w:val="00C81062"/>
    <w:rsid w:val="00C81AFF"/>
    <w:rsid w:val="00C81E27"/>
    <w:rsid w:val="00C82013"/>
    <w:rsid w:val="00C820BA"/>
    <w:rsid w:val="00C82851"/>
    <w:rsid w:val="00C82BF6"/>
    <w:rsid w:val="00C82E26"/>
    <w:rsid w:val="00C830E8"/>
    <w:rsid w:val="00C83261"/>
    <w:rsid w:val="00C84BB0"/>
    <w:rsid w:val="00C85A95"/>
    <w:rsid w:val="00C85E27"/>
    <w:rsid w:val="00C85F9D"/>
    <w:rsid w:val="00C8616F"/>
    <w:rsid w:val="00C8751D"/>
    <w:rsid w:val="00C90F9E"/>
    <w:rsid w:val="00C91325"/>
    <w:rsid w:val="00C91A64"/>
    <w:rsid w:val="00C91CA8"/>
    <w:rsid w:val="00C9258B"/>
    <w:rsid w:val="00C92E92"/>
    <w:rsid w:val="00C93041"/>
    <w:rsid w:val="00C939C4"/>
    <w:rsid w:val="00C93E7A"/>
    <w:rsid w:val="00C93F9F"/>
    <w:rsid w:val="00C94B6D"/>
    <w:rsid w:val="00C94C33"/>
    <w:rsid w:val="00C9626C"/>
    <w:rsid w:val="00C96332"/>
    <w:rsid w:val="00C96C41"/>
    <w:rsid w:val="00C9752D"/>
    <w:rsid w:val="00C97995"/>
    <w:rsid w:val="00CA0303"/>
    <w:rsid w:val="00CA034B"/>
    <w:rsid w:val="00CA09C8"/>
    <w:rsid w:val="00CA0CD5"/>
    <w:rsid w:val="00CA1537"/>
    <w:rsid w:val="00CA18E0"/>
    <w:rsid w:val="00CA23B7"/>
    <w:rsid w:val="00CA273D"/>
    <w:rsid w:val="00CA2926"/>
    <w:rsid w:val="00CA2D79"/>
    <w:rsid w:val="00CA2E4D"/>
    <w:rsid w:val="00CA2FC2"/>
    <w:rsid w:val="00CA2FEB"/>
    <w:rsid w:val="00CA30EC"/>
    <w:rsid w:val="00CA3B02"/>
    <w:rsid w:val="00CA3EE8"/>
    <w:rsid w:val="00CA460B"/>
    <w:rsid w:val="00CA4ACC"/>
    <w:rsid w:val="00CA51A8"/>
    <w:rsid w:val="00CA572F"/>
    <w:rsid w:val="00CA5EDD"/>
    <w:rsid w:val="00CA5F3C"/>
    <w:rsid w:val="00CA6341"/>
    <w:rsid w:val="00CA66D0"/>
    <w:rsid w:val="00CA694F"/>
    <w:rsid w:val="00CA6A33"/>
    <w:rsid w:val="00CA712C"/>
    <w:rsid w:val="00CA7674"/>
    <w:rsid w:val="00CA78ED"/>
    <w:rsid w:val="00CA7B37"/>
    <w:rsid w:val="00CA7D74"/>
    <w:rsid w:val="00CB0003"/>
    <w:rsid w:val="00CB0B45"/>
    <w:rsid w:val="00CB12F7"/>
    <w:rsid w:val="00CB1766"/>
    <w:rsid w:val="00CB1F99"/>
    <w:rsid w:val="00CB20AE"/>
    <w:rsid w:val="00CB24C0"/>
    <w:rsid w:val="00CB32CD"/>
    <w:rsid w:val="00CB3B75"/>
    <w:rsid w:val="00CB4475"/>
    <w:rsid w:val="00CB46BE"/>
    <w:rsid w:val="00CB4767"/>
    <w:rsid w:val="00CB47A1"/>
    <w:rsid w:val="00CB4899"/>
    <w:rsid w:val="00CB53DB"/>
    <w:rsid w:val="00CB5AFE"/>
    <w:rsid w:val="00CB5E6C"/>
    <w:rsid w:val="00CB610F"/>
    <w:rsid w:val="00CB61AF"/>
    <w:rsid w:val="00CB78AA"/>
    <w:rsid w:val="00CB7B44"/>
    <w:rsid w:val="00CC033B"/>
    <w:rsid w:val="00CC17AB"/>
    <w:rsid w:val="00CC1CE2"/>
    <w:rsid w:val="00CC222A"/>
    <w:rsid w:val="00CC2C34"/>
    <w:rsid w:val="00CC2F5F"/>
    <w:rsid w:val="00CC39CB"/>
    <w:rsid w:val="00CC3F6B"/>
    <w:rsid w:val="00CC4440"/>
    <w:rsid w:val="00CC445D"/>
    <w:rsid w:val="00CC4563"/>
    <w:rsid w:val="00CC4664"/>
    <w:rsid w:val="00CC4BAA"/>
    <w:rsid w:val="00CC5B1F"/>
    <w:rsid w:val="00CC5DBC"/>
    <w:rsid w:val="00CC5F6C"/>
    <w:rsid w:val="00CC5FDA"/>
    <w:rsid w:val="00CC624E"/>
    <w:rsid w:val="00CC7405"/>
    <w:rsid w:val="00CC7547"/>
    <w:rsid w:val="00CC79E8"/>
    <w:rsid w:val="00CC7A63"/>
    <w:rsid w:val="00CC7AE4"/>
    <w:rsid w:val="00CC7BD3"/>
    <w:rsid w:val="00CC7EDE"/>
    <w:rsid w:val="00CD04E7"/>
    <w:rsid w:val="00CD0A28"/>
    <w:rsid w:val="00CD137D"/>
    <w:rsid w:val="00CD20F0"/>
    <w:rsid w:val="00CD2F62"/>
    <w:rsid w:val="00CD2FF4"/>
    <w:rsid w:val="00CD36E6"/>
    <w:rsid w:val="00CD5023"/>
    <w:rsid w:val="00CD5439"/>
    <w:rsid w:val="00CD5BA7"/>
    <w:rsid w:val="00CD5D94"/>
    <w:rsid w:val="00CD5E8C"/>
    <w:rsid w:val="00CD645B"/>
    <w:rsid w:val="00CD64F9"/>
    <w:rsid w:val="00CD67C8"/>
    <w:rsid w:val="00CD6866"/>
    <w:rsid w:val="00CD6E71"/>
    <w:rsid w:val="00CD796A"/>
    <w:rsid w:val="00CD7C1D"/>
    <w:rsid w:val="00CD7C50"/>
    <w:rsid w:val="00CE07EE"/>
    <w:rsid w:val="00CE0ABA"/>
    <w:rsid w:val="00CE1391"/>
    <w:rsid w:val="00CE1E74"/>
    <w:rsid w:val="00CE28A5"/>
    <w:rsid w:val="00CE3682"/>
    <w:rsid w:val="00CE3D9F"/>
    <w:rsid w:val="00CE3F24"/>
    <w:rsid w:val="00CE4326"/>
    <w:rsid w:val="00CE4650"/>
    <w:rsid w:val="00CE4F0D"/>
    <w:rsid w:val="00CE5088"/>
    <w:rsid w:val="00CE5382"/>
    <w:rsid w:val="00CE5531"/>
    <w:rsid w:val="00CE5DCA"/>
    <w:rsid w:val="00CE7554"/>
    <w:rsid w:val="00CE7B52"/>
    <w:rsid w:val="00CE7CC8"/>
    <w:rsid w:val="00CF0582"/>
    <w:rsid w:val="00CF0860"/>
    <w:rsid w:val="00CF0DD5"/>
    <w:rsid w:val="00CF1C64"/>
    <w:rsid w:val="00CF1F07"/>
    <w:rsid w:val="00CF2002"/>
    <w:rsid w:val="00CF35E4"/>
    <w:rsid w:val="00CF39D0"/>
    <w:rsid w:val="00CF3F68"/>
    <w:rsid w:val="00CF3FD4"/>
    <w:rsid w:val="00CF43F6"/>
    <w:rsid w:val="00CF4756"/>
    <w:rsid w:val="00CF58B3"/>
    <w:rsid w:val="00CF5C24"/>
    <w:rsid w:val="00CF64A1"/>
    <w:rsid w:val="00CF64E1"/>
    <w:rsid w:val="00CF6987"/>
    <w:rsid w:val="00CF6AEA"/>
    <w:rsid w:val="00CF6DFA"/>
    <w:rsid w:val="00D000D5"/>
    <w:rsid w:val="00D01360"/>
    <w:rsid w:val="00D014CA"/>
    <w:rsid w:val="00D015CB"/>
    <w:rsid w:val="00D01868"/>
    <w:rsid w:val="00D02050"/>
    <w:rsid w:val="00D021A6"/>
    <w:rsid w:val="00D02509"/>
    <w:rsid w:val="00D02FD0"/>
    <w:rsid w:val="00D03FD0"/>
    <w:rsid w:val="00D0543C"/>
    <w:rsid w:val="00D05B8A"/>
    <w:rsid w:val="00D05FA1"/>
    <w:rsid w:val="00D05FDD"/>
    <w:rsid w:val="00D064B4"/>
    <w:rsid w:val="00D07056"/>
    <w:rsid w:val="00D1037F"/>
    <w:rsid w:val="00D1083F"/>
    <w:rsid w:val="00D1093C"/>
    <w:rsid w:val="00D11560"/>
    <w:rsid w:val="00D11FE4"/>
    <w:rsid w:val="00D123EC"/>
    <w:rsid w:val="00D129BF"/>
    <w:rsid w:val="00D13EEA"/>
    <w:rsid w:val="00D13F52"/>
    <w:rsid w:val="00D14084"/>
    <w:rsid w:val="00D14267"/>
    <w:rsid w:val="00D14B40"/>
    <w:rsid w:val="00D15194"/>
    <w:rsid w:val="00D1594F"/>
    <w:rsid w:val="00D16936"/>
    <w:rsid w:val="00D16AAC"/>
    <w:rsid w:val="00D16D60"/>
    <w:rsid w:val="00D1765F"/>
    <w:rsid w:val="00D204A8"/>
    <w:rsid w:val="00D211CB"/>
    <w:rsid w:val="00D21471"/>
    <w:rsid w:val="00D2169C"/>
    <w:rsid w:val="00D22710"/>
    <w:rsid w:val="00D22744"/>
    <w:rsid w:val="00D22A7C"/>
    <w:rsid w:val="00D23949"/>
    <w:rsid w:val="00D239A0"/>
    <w:rsid w:val="00D2421C"/>
    <w:rsid w:val="00D242E0"/>
    <w:rsid w:val="00D245B1"/>
    <w:rsid w:val="00D247B0"/>
    <w:rsid w:val="00D24BC0"/>
    <w:rsid w:val="00D25212"/>
    <w:rsid w:val="00D25392"/>
    <w:rsid w:val="00D263BA"/>
    <w:rsid w:val="00D264B7"/>
    <w:rsid w:val="00D265B2"/>
    <w:rsid w:val="00D2771C"/>
    <w:rsid w:val="00D27881"/>
    <w:rsid w:val="00D27FAE"/>
    <w:rsid w:val="00D30779"/>
    <w:rsid w:val="00D30827"/>
    <w:rsid w:val="00D31587"/>
    <w:rsid w:val="00D31615"/>
    <w:rsid w:val="00D31763"/>
    <w:rsid w:val="00D320BE"/>
    <w:rsid w:val="00D321E4"/>
    <w:rsid w:val="00D325BD"/>
    <w:rsid w:val="00D32B8E"/>
    <w:rsid w:val="00D3315D"/>
    <w:rsid w:val="00D333C9"/>
    <w:rsid w:val="00D3343C"/>
    <w:rsid w:val="00D33DD4"/>
    <w:rsid w:val="00D33E51"/>
    <w:rsid w:val="00D342DA"/>
    <w:rsid w:val="00D34509"/>
    <w:rsid w:val="00D347A2"/>
    <w:rsid w:val="00D347BA"/>
    <w:rsid w:val="00D3496A"/>
    <w:rsid w:val="00D34FCD"/>
    <w:rsid w:val="00D3522D"/>
    <w:rsid w:val="00D356C7"/>
    <w:rsid w:val="00D3570A"/>
    <w:rsid w:val="00D3749F"/>
    <w:rsid w:val="00D37C21"/>
    <w:rsid w:val="00D37C3A"/>
    <w:rsid w:val="00D40B31"/>
    <w:rsid w:val="00D40BFC"/>
    <w:rsid w:val="00D40FFF"/>
    <w:rsid w:val="00D41075"/>
    <w:rsid w:val="00D410A0"/>
    <w:rsid w:val="00D41533"/>
    <w:rsid w:val="00D42292"/>
    <w:rsid w:val="00D424C8"/>
    <w:rsid w:val="00D4292B"/>
    <w:rsid w:val="00D43073"/>
    <w:rsid w:val="00D432E5"/>
    <w:rsid w:val="00D43616"/>
    <w:rsid w:val="00D43EA5"/>
    <w:rsid w:val="00D44528"/>
    <w:rsid w:val="00D44C1E"/>
    <w:rsid w:val="00D44D9C"/>
    <w:rsid w:val="00D4663D"/>
    <w:rsid w:val="00D46B0E"/>
    <w:rsid w:val="00D46CFF"/>
    <w:rsid w:val="00D470F1"/>
    <w:rsid w:val="00D472CF"/>
    <w:rsid w:val="00D4792D"/>
    <w:rsid w:val="00D50249"/>
    <w:rsid w:val="00D504B4"/>
    <w:rsid w:val="00D5068A"/>
    <w:rsid w:val="00D509E9"/>
    <w:rsid w:val="00D511EE"/>
    <w:rsid w:val="00D5152C"/>
    <w:rsid w:val="00D5178A"/>
    <w:rsid w:val="00D51953"/>
    <w:rsid w:val="00D51BD8"/>
    <w:rsid w:val="00D51E6B"/>
    <w:rsid w:val="00D521E4"/>
    <w:rsid w:val="00D522C9"/>
    <w:rsid w:val="00D524DD"/>
    <w:rsid w:val="00D52B3C"/>
    <w:rsid w:val="00D53085"/>
    <w:rsid w:val="00D54651"/>
    <w:rsid w:val="00D54732"/>
    <w:rsid w:val="00D54984"/>
    <w:rsid w:val="00D54DE9"/>
    <w:rsid w:val="00D55263"/>
    <w:rsid w:val="00D5550C"/>
    <w:rsid w:val="00D55C4A"/>
    <w:rsid w:val="00D571F5"/>
    <w:rsid w:val="00D57C38"/>
    <w:rsid w:val="00D57EAD"/>
    <w:rsid w:val="00D601DA"/>
    <w:rsid w:val="00D62042"/>
    <w:rsid w:val="00D62904"/>
    <w:rsid w:val="00D63139"/>
    <w:rsid w:val="00D634A2"/>
    <w:rsid w:val="00D63A80"/>
    <w:rsid w:val="00D6428B"/>
    <w:rsid w:val="00D652E8"/>
    <w:rsid w:val="00D66060"/>
    <w:rsid w:val="00D66405"/>
    <w:rsid w:val="00D66A8D"/>
    <w:rsid w:val="00D66ADE"/>
    <w:rsid w:val="00D66D11"/>
    <w:rsid w:val="00D66FF4"/>
    <w:rsid w:val="00D6772B"/>
    <w:rsid w:val="00D67FEC"/>
    <w:rsid w:val="00D700FA"/>
    <w:rsid w:val="00D70D01"/>
    <w:rsid w:val="00D712A4"/>
    <w:rsid w:val="00D72385"/>
    <w:rsid w:val="00D72E19"/>
    <w:rsid w:val="00D73005"/>
    <w:rsid w:val="00D73986"/>
    <w:rsid w:val="00D739B1"/>
    <w:rsid w:val="00D73BB8"/>
    <w:rsid w:val="00D73D17"/>
    <w:rsid w:val="00D742C7"/>
    <w:rsid w:val="00D74E0E"/>
    <w:rsid w:val="00D75074"/>
    <w:rsid w:val="00D75A62"/>
    <w:rsid w:val="00D75E98"/>
    <w:rsid w:val="00D762BE"/>
    <w:rsid w:val="00D76A28"/>
    <w:rsid w:val="00D805AB"/>
    <w:rsid w:val="00D80E11"/>
    <w:rsid w:val="00D81303"/>
    <w:rsid w:val="00D81930"/>
    <w:rsid w:val="00D81DB8"/>
    <w:rsid w:val="00D81EB5"/>
    <w:rsid w:val="00D82115"/>
    <w:rsid w:val="00D82296"/>
    <w:rsid w:val="00D824FF"/>
    <w:rsid w:val="00D82CE0"/>
    <w:rsid w:val="00D8302C"/>
    <w:rsid w:val="00D8365D"/>
    <w:rsid w:val="00D837F1"/>
    <w:rsid w:val="00D84495"/>
    <w:rsid w:val="00D8463E"/>
    <w:rsid w:val="00D8468D"/>
    <w:rsid w:val="00D85234"/>
    <w:rsid w:val="00D8571D"/>
    <w:rsid w:val="00D85B20"/>
    <w:rsid w:val="00D85B40"/>
    <w:rsid w:val="00D85CEE"/>
    <w:rsid w:val="00D86331"/>
    <w:rsid w:val="00D86378"/>
    <w:rsid w:val="00D867C7"/>
    <w:rsid w:val="00D86960"/>
    <w:rsid w:val="00D86ABF"/>
    <w:rsid w:val="00D877C2"/>
    <w:rsid w:val="00D9021D"/>
    <w:rsid w:val="00D9086C"/>
    <w:rsid w:val="00D9136C"/>
    <w:rsid w:val="00D91597"/>
    <w:rsid w:val="00D91B30"/>
    <w:rsid w:val="00D92D11"/>
    <w:rsid w:val="00D9306F"/>
    <w:rsid w:val="00D930DE"/>
    <w:rsid w:val="00D9372E"/>
    <w:rsid w:val="00D93E08"/>
    <w:rsid w:val="00D93F78"/>
    <w:rsid w:val="00D94C2D"/>
    <w:rsid w:val="00D94DD0"/>
    <w:rsid w:val="00D94F75"/>
    <w:rsid w:val="00D95699"/>
    <w:rsid w:val="00D9597C"/>
    <w:rsid w:val="00D95A96"/>
    <w:rsid w:val="00D95C96"/>
    <w:rsid w:val="00D95DE5"/>
    <w:rsid w:val="00D96C00"/>
    <w:rsid w:val="00D96E56"/>
    <w:rsid w:val="00D97F73"/>
    <w:rsid w:val="00DA02B5"/>
    <w:rsid w:val="00DA061E"/>
    <w:rsid w:val="00DA0893"/>
    <w:rsid w:val="00DA0FA3"/>
    <w:rsid w:val="00DA1289"/>
    <w:rsid w:val="00DA1A93"/>
    <w:rsid w:val="00DA1B88"/>
    <w:rsid w:val="00DA20A5"/>
    <w:rsid w:val="00DA2E14"/>
    <w:rsid w:val="00DA35BC"/>
    <w:rsid w:val="00DA384D"/>
    <w:rsid w:val="00DA3BBD"/>
    <w:rsid w:val="00DA4E82"/>
    <w:rsid w:val="00DA4E90"/>
    <w:rsid w:val="00DA5373"/>
    <w:rsid w:val="00DA5715"/>
    <w:rsid w:val="00DA5F5B"/>
    <w:rsid w:val="00DA65E9"/>
    <w:rsid w:val="00DA6F61"/>
    <w:rsid w:val="00DA70B7"/>
    <w:rsid w:val="00DA742F"/>
    <w:rsid w:val="00DA7680"/>
    <w:rsid w:val="00DA7A5E"/>
    <w:rsid w:val="00DA7C7C"/>
    <w:rsid w:val="00DA7E8F"/>
    <w:rsid w:val="00DB1161"/>
    <w:rsid w:val="00DB13DA"/>
    <w:rsid w:val="00DB20AD"/>
    <w:rsid w:val="00DB212B"/>
    <w:rsid w:val="00DB22E6"/>
    <w:rsid w:val="00DB2FD6"/>
    <w:rsid w:val="00DB4F79"/>
    <w:rsid w:val="00DB5390"/>
    <w:rsid w:val="00DB59EA"/>
    <w:rsid w:val="00DB6526"/>
    <w:rsid w:val="00DB6589"/>
    <w:rsid w:val="00DB6A79"/>
    <w:rsid w:val="00DB6F7E"/>
    <w:rsid w:val="00DB72C3"/>
    <w:rsid w:val="00DC02F0"/>
    <w:rsid w:val="00DC036F"/>
    <w:rsid w:val="00DC05AF"/>
    <w:rsid w:val="00DC091C"/>
    <w:rsid w:val="00DC0DA5"/>
    <w:rsid w:val="00DC11ED"/>
    <w:rsid w:val="00DC1957"/>
    <w:rsid w:val="00DC1F43"/>
    <w:rsid w:val="00DC1F60"/>
    <w:rsid w:val="00DC2BB1"/>
    <w:rsid w:val="00DC3577"/>
    <w:rsid w:val="00DC3CBF"/>
    <w:rsid w:val="00DC4A6A"/>
    <w:rsid w:val="00DC5650"/>
    <w:rsid w:val="00DC5804"/>
    <w:rsid w:val="00DC5C1B"/>
    <w:rsid w:val="00DC6647"/>
    <w:rsid w:val="00DC66E6"/>
    <w:rsid w:val="00DC69C9"/>
    <w:rsid w:val="00DC6B6D"/>
    <w:rsid w:val="00DC6B84"/>
    <w:rsid w:val="00DC70E3"/>
    <w:rsid w:val="00DC731F"/>
    <w:rsid w:val="00DD013E"/>
    <w:rsid w:val="00DD0882"/>
    <w:rsid w:val="00DD0BD5"/>
    <w:rsid w:val="00DD0ED9"/>
    <w:rsid w:val="00DD0F7B"/>
    <w:rsid w:val="00DD0F85"/>
    <w:rsid w:val="00DD1436"/>
    <w:rsid w:val="00DD2430"/>
    <w:rsid w:val="00DD2FF6"/>
    <w:rsid w:val="00DD46D6"/>
    <w:rsid w:val="00DD4743"/>
    <w:rsid w:val="00DD476B"/>
    <w:rsid w:val="00DD56FE"/>
    <w:rsid w:val="00DD5D91"/>
    <w:rsid w:val="00DD61A4"/>
    <w:rsid w:val="00DD67F8"/>
    <w:rsid w:val="00DD6CAB"/>
    <w:rsid w:val="00DD6CD4"/>
    <w:rsid w:val="00DD723E"/>
    <w:rsid w:val="00DD738E"/>
    <w:rsid w:val="00DD7C31"/>
    <w:rsid w:val="00DD7F15"/>
    <w:rsid w:val="00DE000C"/>
    <w:rsid w:val="00DE0A7F"/>
    <w:rsid w:val="00DE11CE"/>
    <w:rsid w:val="00DE299F"/>
    <w:rsid w:val="00DE2AFE"/>
    <w:rsid w:val="00DE2B0F"/>
    <w:rsid w:val="00DE2DDD"/>
    <w:rsid w:val="00DE34A8"/>
    <w:rsid w:val="00DE355E"/>
    <w:rsid w:val="00DE3D50"/>
    <w:rsid w:val="00DE3E7B"/>
    <w:rsid w:val="00DE4FFD"/>
    <w:rsid w:val="00DE5688"/>
    <w:rsid w:val="00DE5A40"/>
    <w:rsid w:val="00DE653B"/>
    <w:rsid w:val="00DE68F5"/>
    <w:rsid w:val="00DE6CBB"/>
    <w:rsid w:val="00DE7910"/>
    <w:rsid w:val="00DE79F7"/>
    <w:rsid w:val="00DE7B57"/>
    <w:rsid w:val="00DE7B5C"/>
    <w:rsid w:val="00DE7D09"/>
    <w:rsid w:val="00DF05E7"/>
    <w:rsid w:val="00DF0E2E"/>
    <w:rsid w:val="00DF0F78"/>
    <w:rsid w:val="00DF13E9"/>
    <w:rsid w:val="00DF15DA"/>
    <w:rsid w:val="00DF1A7F"/>
    <w:rsid w:val="00DF1DF1"/>
    <w:rsid w:val="00DF248E"/>
    <w:rsid w:val="00DF2707"/>
    <w:rsid w:val="00DF2DC9"/>
    <w:rsid w:val="00DF2E20"/>
    <w:rsid w:val="00DF2E63"/>
    <w:rsid w:val="00DF2EC2"/>
    <w:rsid w:val="00DF3D19"/>
    <w:rsid w:val="00DF48E2"/>
    <w:rsid w:val="00DF55E8"/>
    <w:rsid w:val="00DF5625"/>
    <w:rsid w:val="00DF5789"/>
    <w:rsid w:val="00DF59A1"/>
    <w:rsid w:val="00DF5C5D"/>
    <w:rsid w:val="00DF6251"/>
    <w:rsid w:val="00DF64A0"/>
    <w:rsid w:val="00DF6792"/>
    <w:rsid w:val="00DF6A40"/>
    <w:rsid w:val="00DF6AE9"/>
    <w:rsid w:val="00DF6FE0"/>
    <w:rsid w:val="00DF7710"/>
    <w:rsid w:val="00DF7AEA"/>
    <w:rsid w:val="00E00819"/>
    <w:rsid w:val="00E009C1"/>
    <w:rsid w:val="00E00A7F"/>
    <w:rsid w:val="00E00AE0"/>
    <w:rsid w:val="00E017F5"/>
    <w:rsid w:val="00E022F9"/>
    <w:rsid w:val="00E023A3"/>
    <w:rsid w:val="00E023B8"/>
    <w:rsid w:val="00E025C5"/>
    <w:rsid w:val="00E02A55"/>
    <w:rsid w:val="00E02C88"/>
    <w:rsid w:val="00E03573"/>
    <w:rsid w:val="00E03632"/>
    <w:rsid w:val="00E0369D"/>
    <w:rsid w:val="00E03E3E"/>
    <w:rsid w:val="00E04E3F"/>
    <w:rsid w:val="00E04F7C"/>
    <w:rsid w:val="00E05132"/>
    <w:rsid w:val="00E05640"/>
    <w:rsid w:val="00E05AD0"/>
    <w:rsid w:val="00E06C8A"/>
    <w:rsid w:val="00E0726D"/>
    <w:rsid w:val="00E076A9"/>
    <w:rsid w:val="00E1046F"/>
    <w:rsid w:val="00E10F86"/>
    <w:rsid w:val="00E112EA"/>
    <w:rsid w:val="00E114C0"/>
    <w:rsid w:val="00E118E5"/>
    <w:rsid w:val="00E11DF3"/>
    <w:rsid w:val="00E12A03"/>
    <w:rsid w:val="00E12B60"/>
    <w:rsid w:val="00E131C0"/>
    <w:rsid w:val="00E13B45"/>
    <w:rsid w:val="00E13E0E"/>
    <w:rsid w:val="00E143E8"/>
    <w:rsid w:val="00E148E4"/>
    <w:rsid w:val="00E154A0"/>
    <w:rsid w:val="00E15628"/>
    <w:rsid w:val="00E1593C"/>
    <w:rsid w:val="00E163BB"/>
    <w:rsid w:val="00E1668A"/>
    <w:rsid w:val="00E16CEC"/>
    <w:rsid w:val="00E16E71"/>
    <w:rsid w:val="00E17A55"/>
    <w:rsid w:val="00E2047E"/>
    <w:rsid w:val="00E206B7"/>
    <w:rsid w:val="00E215FA"/>
    <w:rsid w:val="00E21C5F"/>
    <w:rsid w:val="00E2211A"/>
    <w:rsid w:val="00E22708"/>
    <w:rsid w:val="00E230D7"/>
    <w:rsid w:val="00E2375A"/>
    <w:rsid w:val="00E24044"/>
    <w:rsid w:val="00E24F72"/>
    <w:rsid w:val="00E250EE"/>
    <w:rsid w:val="00E268DA"/>
    <w:rsid w:val="00E26B85"/>
    <w:rsid w:val="00E26E8D"/>
    <w:rsid w:val="00E27436"/>
    <w:rsid w:val="00E27782"/>
    <w:rsid w:val="00E304F0"/>
    <w:rsid w:val="00E307D3"/>
    <w:rsid w:val="00E30FA9"/>
    <w:rsid w:val="00E3100F"/>
    <w:rsid w:val="00E31556"/>
    <w:rsid w:val="00E31C0E"/>
    <w:rsid w:val="00E329D6"/>
    <w:rsid w:val="00E331C8"/>
    <w:rsid w:val="00E33CCB"/>
    <w:rsid w:val="00E343E3"/>
    <w:rsid w:val="00E344A9"/>
    <w:rsid w:val="00E3463B"/>
    <w:rsid w:val="00E346CE"/>
    <w:rsid w:val="00E3541A"/>
    <w:rsid w:val="00E355A0"/>
    <w:rsid w:val="00E35B8D"/>
    <w:rsid w:val="00E35E38"/>
    <w:rsid w:val="00E35EE3"/>
    <w:rsid w:val="00E368ED"/>
    <w:rsid w:val="00E36FCA"/>
    <w:rsid w:val="00E40018"/>
    <w:rsid w:val="00E4001D"/>
    <w:rsid w:val="00E41A7D"/>
    <w:rsid w:val="00E41B8D"/>
    <w:rsid w:val="00E41E03"/>
    <w:rsid w:val="00E42357"/>
    <w:rsid w:val="00E42D76"/>
    <w:rsid w:val="00E42EDF"/>
    <w:rsid w:val="00E42F4F"/>
    <w:rsid w:val="00E42F72"/>
    <w:rsid w:val="00E431EE"/>
    <w:rsid w:val="00E43E98"/>
    <w:rsid w:val="00E44025"/>
    <w:rsid w:val="00E444B1"/>
    <w:rsid w:val="00E449CF"/>
    <w:rsid w:val="00E44DC3"/>
    <w:rsid w:val="00E454ED"/>
    <w:rsid w:val="00E459ED"/>
    <w:rsid w:val="00E46718"/>
    <w:rsid w:val="00E471F7"/>
    <w:rsid w:val="00E47286"/>
    <w:rsid w:val="00E5047A"/>
    <w:rsid w:val="00E50865"/>
    <w:rsid w:val="00E513C8"/>
    <w:rsid w:val="00E51A60"/>
    <w:rsid w:val="00E51B0E"/>
    <w:rsid w:val="00E51D1E"/>
    <w:rsid w:val="00E52904"/>
    <w:rsid w:val="00E53036"/>
    <w:rsid w:val="00E53680"/>
    <w:rsid w:val="00E53EAF"/>
    <w:rsid w:val="00E542B7"/>
    <w:rsid w:val="00E54CF6"/>
    <w:rsid w:val="00E54E0C"/>
    <w:rsid w:val="00E554D3"/>
    <w:rsid w:val="00E55DBA"/>
    <w:rsid w:val="00E560F5"/>
    <w:rsid w:val="00E56739"/>
    <w:rsid w:val="00E60168"/>
    <w:rsid w:val="00E605F8"/>
    <w:rsid w:val="00E60E1C"/>
    <w:rsid w:val="00E60F8F"/>
    <w:rsid w:val="00E61321"/>
    <w:rsid w:val="00E61954"/>
    <w:rsid w:val="00E62FAE"/>
    <w:rsid w:val="00E637E9"/>
    <w:rsid w:val="00E64983"/>
    <w:rsid w:val="00E64A4B"/>
    <w:rsid w:val="00E64BAE"/>
    <w:rsid w:val="00E64C37"/>
    <w:rsid w:val="00E65968"/>
    <w:rsid w:val="00E65C60"/>
    <w:rsid w:val="00E65EAD"/>
    <w:rsid w:val="00E661AB"/>
    <w:rsid w:val="00E6668C"/>
    <w:rsid w:val="00E66795"/>
    <w:rsid w:val="00E6688A"/>
    <w:rsid w:val="00E66A94"/>
    <w:rsid w:val="00E66B66"/>
    <w:rsid w:val="00E66D65"/>
    <w:rsid w:val="00E67520"/>
    <w:rsid w:val="00E67B07"/>
    <w:rsid w:val="00E701FE"/>
    <w:rsid w:val="00E70B3C"/>
    <w:rsid w:val="00E7147C"/>
    <w:rsid w:val="00E717B3"/>
    <w:rsid w:val="00E72C3E"/>
    <w:rsid w:val="00E72DBF"/>
    <w:rsid w:val="00E732FF"/>
    <w:rsid w:val="00E735FF"/>
    <w:rsid w:val="00E73C41"/>
    <w:rsid w:val="00E73F14"/>
    <w:rsid w:val="00E741DE"/>
    <w:rsid w:val="00E742A4"/>
    <w:rsid w:val="00E75DB7"/>
    <w:rsid w:val="00E7622A"/>
    <w:rsid w:val="00E763B1"/>
    <w:rsid w:val="00E769ED"/>
    <w:rsid w:val="00E775FE"/>
    <w:rsid w:val="00E776A2"/>
    <w:rsid w:val="00E80045"/>
    <w:rsid w:val="00E80B32"/>
    <w:rsid w:val="00E814A9"/>
    <w:rsid w:val="00E816CC"/>
    <w:rsid w:val="00E81ACF"/>
    <w:rsid w:val="00E83117"/>
    <w:rsid w:val="00E83508"/>
    <w:rsid w:val="00E83C51"/>
    <w:rsid w:val="00E83E29"/>
    <w:rsid w:val="00E8430A"/>
    <w:rsid w:val="00E84658"/>
    <w:rsid w:val="00E846BC"/>
    <w:rsid w:val="00E84AEC"/>
    <w:rsid w:val="00E8591F"/>
    <w:rsid w:val="00E8625B"/>
    <w:rsid w:val="00E86570"/>
    <w:rsid w:val="00E8720A"/>
    <w:rsid w:val="00E87906"/>
    <w:rsid w:val="00E87D0E"/>
    <w:rsid w:val="00E90128"/>
    <w:rsid w:val="00E90A21"/>
    <w:rsid w:val="00E92717"/>
    <w:rsid w:val="00E92970"/>
    <w:rsid w:val="00E92E57"/>
    <w:rsid w:val="00E92FB4"/>
    <w:rsid w:val="00E93199"/>
    <w:rsid w:val="00E93725"/>
    <w:rsid w:val="00E96816"/>
    <w:rsid w:val="00E96BD0"/>
    <w:rsid w:val="00E97032"/>
    <w:rsid w:val="00E970EE"/>
    <w:rsid w:val="00E978F6"/>
    <w:rsid w:val="00E97EDC"/>
    <w:rsid w:val="00EA03BB"/>
    <w:rsid w:val="00EA09C4"/>
    <w:rsid w:val="00EA1380"/>
    <w:rsid w:val="00EA2642"/>
    <w:rsid w:val="00EA2781"/>
    <w:rsid w:val="00EA2AC7"/>
    <w:rsid w:val="00EA321E"/>
    <w:rsid w:val="00EA332B"/>
    <w:rsid w:val="00EA392B"/>
    <w:rsid w:val="00EA4330"/>
    <w:rsid w:val="00EA4618"/>
    <w:rsid w:val="00EA47E5"/>
    <w:rsid w:val="00EA50DB"/>
    <w:rsid w:val="00EA52F0"/>
    <w:rsid w:val="00EA5841"/>
    <w:rsid w:val="00EA58A0"/>
    <w:rsid w:val="00EA5EA5"/>
    <w:rsid w:val="00EA63D7"/>
    <w:rsid w:val="00EA6586"/>
    <w:rsid w:val="00EA6943"/>
    <w:rsid w:val="00EA698B"/>
    <w:rsid w:val="00EA753C"/>
    <w:rsid w:val="00EA75E0"/>
    <w:rsid w:val="00EA7735"/>
    <w:rsid w:val="00EA7ACD"/>
    <w:rsid w:val="00EB05C8"/>
    <w:rsid w:val="00EB0611"/>
    <w:rsid w:val="00EB0837"/>
    <w:rsid w:val="00EB0B2D"/>
    <w:rsid w:val="00EB0B86"/>
    <w:rsid w:val="00EB0E8F"/>
    <w:rsid w:val="00EB1E64"/>
    <w:rsid w:val="00EB1F94"/>
    <w:rsid w:val="00EB21AD"/>
    <w:rsid w:val="00EB45C5"/>
    <w:rsid w:val="00EB5A4F"/>
    <w:rsid w:val="00EB5DB8"/>
    <w:rsid w:val="00EB5FE0"/>
    <w:rsid w:val="00EB64F5"/>
    <w:rsid w:val="00EB6791"/>
    <w:rsid w:val="00EB6BC4"/>
    <w:rsid w:val="00EB70BA"/>
    <w:rsid w:val="00EB70EE"/>
    <w:rsid w:val="00EB7B08"/>
    <w:rsid w:val="00EC066E"/>
    <w:rsid w:val="00EC0729"/>
    <w:rsid w:val="00EC088C"/>
    <w:rsid w:val="00EC090B"/>
    <w:rsid w:val="00EC1239"/>
    <w:rsid w:val="00EC1279"/>
    <w:rsid w:val="00EC158E"/>
    <w:rsid w:val="00EC1EDB"/>
    <w:rsid w:val="00EC3827"/>
    <w:rsid w:val="00EC3B43"/>
    <w:rsid w:val="00EC41C4"/>
    <w:rsid w:val="00EC43CD"/>
    <w:rsid w:val="00EC4615"/>
    <w:rsid w:val="00EC465E"/>
    <w:rsid w:val="00EC4A2D"/>
    <w:rsid w:val="00EC539E"/>
    <w:rsid w:val="00EC56E0"/>
    <w:rsid w:val="00EC59E5"/>
    <w:rsid w:val="00EC5FF5"/>
    <w:rsid w:val="00EC6A8E"/>
    <w:rsid w:val="00EC6DEC"/>
    <w:rsid w:val="00EC6F2E"/>
    <w:rsid w:val="00EC7797"/>
    <w:rsid w:val="00EC7C7D"/>
    <w:rsid w:val="00ED085D"/>
    <w:rsid w:val="00ED0AF6"/>
    <w:rsid w:val="00ED121E"/>
    <w:rsid w:val="00ED1625"/>
    <w:rsid w:val="00ED2E03"/>
    <w:rsid w:val="00ED30D0"/>
    <w:rsid w:val="00ED3D07"/>
    <w:rsid w:val="00ED431F"/>
    <w:rsid w:val="00ED4643"/>
    <w:rsid w:val="00ED4819"/>
    <w:rsid w:val="00ED5411"/>
    <w:rsid w:val="00ED57CC"/>
    <w:rsid w:val="00ED66D0"/>
    <w:rsid w:val="00ED6AA1"/>
    <w:rsid w:val="00ED6CE9"/>
    <w:rsid w:val="00ED6E06"/>
    <w:rsid w:val="00ED6E28"/>
    <w:rsid w:val="00ED6F3C"/>
    <w:rsid w:val="00ED7C49"/>
    <w:rsid w:val="00EE0A25"/>
    <w:rsid w:val="00EE173B"/>
    <w:rsid w:val="00EE1751"/>
    <w:rsid w:val="00EE2136"/>
    <w:rsid w:val="00EE28BE"/>
    <w:rsid w:val="00EE2DE3"/>
    <w:rsid w:val="00EE33B4"/>
    <w:rsid w:val="00EE3AC6"/>
    <w:rsid w:val="00EE542B"/>
    <w:rsid w:val="00EE554D"/>
    <w:rsid w:val="00EE5878"/>
    <w:rsid w:val="00EE5A2C"/>
    <w:rsid w:val="00EE5AA5"/>
    <w:rsid w:val="00EE5E17"/>
    <w:rsid w:val="00EE60D6"/>
    <w:rsid w:val="00EE65FF"/>
    <w:rsid w:val="00EE6ECB"/>
    <w:rsid w:val="00EE70BB"/>
    <w:rsid w:val="00EE7826"/>
    <w:rsid w:val="00EE7BDD"/>
    <w:rsid w:val="00EF0380"/>
    <w:rsid w:val="00EF040F"/>
    <w:rsid w:val="00EF04F4"/>
    <w:rsid w:val="00EF06F6"/>
    <w:rsid w:val="00EF11B8"/>
    <w:rsid w:val="00EF121C"/>
    <w:rsid w:val="00EF15B2"/>
    <w:rsid w:val="00EF174D"/>
    <w:rsid w:val="00EF20B0"/>
    <w:rsid w:val="00EF2AA1"/>
    <w:rsid w:val="00EF305A"/>
    <w:rsid w:val="00EF320A"/>
    <w:rsid w:val="00EF378C"/>
    <w:rsid w:val="00EF3AF6"/>
    <w:rsid w:val="00EF4453"/>
    <w:rsid w:val="00EF7D3B"/>
    <w:rsid w:val="00EF7EFD"/>
    <w:rsid w:val="00F00277"/>
    <w:rsid w:val="00F00A22"/>
    <w:rsid w:val="00F00A52"/>
    <w:rsid w:val="00F0137F"/>
    <w:rsid w:val="00F020E7"/>
    <w:rsid w:val="00F02601"/>
    <w:rsid w:val="00F02A21"/>
    <w:rsid w:val="00F02A94"/>
    <w:rsid w:val="00F031B7"/>
    <w:rsid w:val="00F03276"/>
    <w:rsid w:val="00F04490"/>
    <w:rsid w:val="00F04C35"/>
    <w:rsid w:val="00F0519D"/>
    <w:rsid w:val="00F0577D"/>
    <w:rsid w:val="00F05A7C"/>
    <w:rsid w:val="00F07119"/>
    <w:rsid w:val="00F0722F"/>
    <w:rsid w:val="00F07346"/>
    <w:rsid w:val="00F07C68"/>
    <w:rsid w:val="00F10707"/>
    <w:rsid w:val="00F10C90"/>
    <w:rsid w:val="00F1161E"/>
    <w:rsid w:val="00F11931"/>
    <w:rsid w:val="00F11F08"/>
    <w:rsid w:val="00F11F0D"/>
    <w:rsid w:val="00F12152"/>
    <w:rsid w:val="00F12463"/>
    <w:rsid w:val="00F12620"/>
    <w:rsid w:val="00F12C5C"/>
    <w:rsid w:val="00F12EB6"/>
    <w:rsid w:val="00F12FCF"/>
    <w:rsid w:val="00F13018"/>
    <w:rsid w:val="00F13221"/>
    <w:rsid w:val="00F1456F"/>
    <w:rsid w:val="00F147C7"/>
    <w:rsid w:val="00F150EE"/>
    <w:rsid w:val="00F15696"/>
    <w:rsid w:val="00F15AD2"/>
    <w:rsid w:val="00F15EFD"/>
    <w:rsid w:val="00F17000"/>
    <w:rsid w:val="00F17234"/>
    <w:rsid w:val="00F17A7F"/>
    <w:rsid w:val="00F17CE9"/>
    <w:rsid w:val="00F17E8D"/>
    <w:rsid w:val="00F20060"/>
    <w:rsid w:val="00F20C22"/>
    <w:rsid w:val="00F210D6"/>
    <w:rsid w:val="00F213A1"/>
    <w:rsid w:val="00F218ED"/>
    <w:rsid w:val="00F224C0"/>
    <w:rsid w:val="00F224C5"/>
    <w:rsid w:val="00F23C5D"/>
    <w:rsid w:val="00F23E7A"/>
    <w:rsid w:val="00F2468E"/>
    <w:rsid w:val="00F2496D"/>
    <w:rsid w:val="00F24D0E"/>
    <w:rsid w:val="00F250E7"/>
    <w:rsid w:val="00F25605"/>
    <w:rsid w:val="00F2592D"/>
    <w:rsid w:val="00F25F6A"/>
    <w:rsid w:val="00F260D4"/>
    <w:rsid w:val="00F26C7F"/>
    <w:rsid w:val="00F272EA"/>
    <w:rsid w:val="00F278F1"/>
    <w:rsid w:val="00F27A4E"/>
    <w:rsid w:val="00F3009B"/>
    <w:rsid w:val="00F30652"/>
    <w:rsid w:val="00F30B1C"/>
    <w:rsid w:val="00F30FAC"/>
    <w:rsid w:val="00F31636"/>
    <w:rsid w:val="00F318ED"/>
    <w:rsid w:val="00F3208A"/>
    <w:rsid w:val="00F32E89"/>
    <w:rsid w:val="00F334AB"/>
    <w:rsid w:val="00F3384D"/>
    <w:rsid w:val="00F33FA5"/>
    <w:rsid w:val="00F3474F"/>
    <w:rsid w:val="00F3493F"/>
    <w:rsid w:val="00F34BF1"/>
    <w:rsid w:val="00F34FBA"/>
    <w:rsid w:val="00F35311"/>
    <w:rsid w:val="00F3567A"/>
    <w:rsid w:val="00F35DB2"/>
    <w:rsid w:val="00F365A9"/>
    <w:rsid w:val="00F36626"/>
    <w:rsid w:val="00F36934"/>
    <w:rsid w:val="00F37291"/>
    <w:rsid w:val="00F37E3A"/>
    <w:rsid w:val="00F403AB"/>
    <w:rsid w:val="00F4055A"/>
    <w:rsid w:val="00F40AEF"/>
    <w:rsid w:val="00F41340"/>
    <w:rsid w:val="00F415C4"/>
    <w:rsid w:val="00F416DE"/>
    <w:rsid w:val="00F43407"/>
    <w:rsid w:val="00F44AF8"/>
    <w:rsid w:val="00F44C32"/>
    <w:rsid w:val="00F44DA3"/>
    <w:rsid w:val="00F44E14"/>
    <w:rsid w:val="00F44E37"/>
    <w:rsid w:val="00F4631A"/>
    <w:rsid w:val="00F46503"/>
    <w:rsid w:val="00F4650C"/>
    <w:rsid w:val="00F4654C"/>
    <w:rsid w:val="00F50246"/>
    <w:rsid w:val="00F503B1"/>
    <w:rsid w:val="00F50F45"/>
    <w:rsid w:val="00F51FFA"/>
    <w:rsid w:val="00F5209F"/>
    <w:rsid w:val="00F5310A"/>
    <w:rsid w:val="00F53DE4"/>
    <w:rsid w:val="00F53E81"/>
    <w:rsid w:val="00F54D74"/>
    <w:rsid w:val="00F54F99"/>
    <w:rsid w:val="00F550BB"/>
    <w:rsid w:val="00F5533A"/>
    <w:rsid w:val="00F55552"/>
    <w:rsid w:val="00F5577C"/>
    <w:rsid w:val="00F557D9"/>
    <w:rsid w:val="00F563D9"/>
    <w:rsid w:val="00F56849"/>
    <w:rsid w:val="00F56E4B"/>
    <w:rsid w:val="00F5748C"/>
    <w:rsid w:val="00F6023E"/>
    <w:rsid w:val="00F6048C"/>
    <w:rsid w:val="00F60B78"/>
    <w:rsid w:val="00F60CDD"/>
    <w:rsid w:val="00F61742"/>
    <w:rsid w:val="00F6205D"/>
    <w:rsid w:val="00F62161"/>
    <w:rsid w:val="00F6254D"/>
    <w:rsid w:val="00F62AAC"/>
    <w:rsid w:val="00F62C7A"/>
    <w:rsid w:val="00F6398F"/>
    <w:rsid w:val="00F63F0B"/>
    <w:rsid w:val="00F6424F"/>
    <w:rsid w:val="00F64480"/>
    <w:rsid w:val="00F64AD8"/>
    <w:rsid w:val="00F64B94"/>
    <w:rsid w:val="00F6537D"/>
    <w:rsid w:val="00F653E9"/>
    <w:rsid w:val="00F65FEB"/>
    <w:rsid w:val="00F668EC"/>
    <w:rsid w:val="00F6702D"/>
    <w:rsid w:val="00F67A82"/>
    <w:rsid w:val="00F716F4"/>
    <w:rsid w:val="00F718F7"/>
    <w:rsid w:val="00F72093"/>
    <w:rsid w:val="00F72618"/>
    <w:rsid w:val="00F731FE"/>
    <w:rsid w:val="00F732BE"/>
    <w:rsid w:val="00F7372C"/>
    <w:rsid w:val="00F73C51"/>
    <w:rsid w:val="00F73CE9"/>
    <w:rsid w:val="00F73F10"/>
    <w:rsid w:val="00F73F98"/>
    <w:rsid w:val="00F74F4C"/>
    <w:rsid w:val="00F756BB"/>
    <w:rsid w:val="00F767EE"/>
    <w:rsid w:val="00F77A5F"/>
    <w:rsid w:val="00F77C5B"/>
    <w:rsid w:val="00F77F14"/>
    <w:rsid w:val="00F8067A"/>
    <w:rsid w:val="00F813BE"/>
    <w:rsid w:val="00F81547"/>
    <w:rsid w:val="00F81D22"/>
    <w:rsid w:val="00F82A64"/>
    <w:rsid w:val="00F82B28"/>
    <w:rsid w:val="00F838DE"/>
    <w:rsid w:val="00F84214"/>
    <w:rsid w:val="00F84295"/>
    <w:rsid w:val="00F8447A"/>
    <w:rsid w:val="00F846BC"/>
    <w:rsid w:val="00F84799"/>
    <w:rsid w:val="00F84DBC"/>
    <w:rsid w:val="00F85538"/>
    <w:rsid w:val="00F85AB3"/>
    <w:rsid w:val="00F85D90"/>
    <w:rsid w:val="00F86941"/>
    <w:rsid w:val="00F86D4E"/>
    <w:rsid w:val="00F872AE"/>
    <w:rsid w:val="00F8774E"/>
    <w:rsid w:val="00F9028D"/>
    <w:rsid w:val="00F90666"/>
    <w:rsid w:val="00F90C37"/>
    <w:rsid w:val="00F90CE7"/>
    <w:rsid w:val="00F90FA2"/>
    <w:rsid w:val="00F91197"/>
    <w:rsid w:val="00F932D9"/>
    <w:rsid w:val="00F94204"/>
    <w:rsid w:val="00F947D2"/>
    <w:rsid w:val="00F9496C"/>
    <w:rsid w:val="00F94F3C"/>
    <w:rsid w:val="00F94F9B"/>
    <w:rsid w:val="00F9584F"/>
    <w:rsid w:val="00F96181"/>
    <w:rsid w:val="00F963DA"/>
    <w:rsid w:val="00F96B89"/>
    <w:rsid w:val="00F96DF9"/>
    <w:rsid w:val="00F96E49"/>
    <w:rsid w:val="00F96F04"/>
    <w:rsid w:val="00F973C0"/>
    <w:rsid w:val="00F97F9F"/>
    <w:rsid w:val="00FA00DC"/>
    <w:rsid w:val="00FA09C3"/>
    <w:rsid w:val="00FA0F0D"/>
    <w:rsid w:val="00FA1178"/>
    <w:rsid w:val="00FA1BE8"/>
    <w:rsid w:val="00FA1BFB"/>
    <w:rsid w:val="00FA2A04"/>
    <w:rsid w:val="00FA2BB4"/>
    <w:rsid w:val="00FA2CE6"/>
    <w:rsid w:val="00FA3CEE"/>
    <w:rsid w:val="00FA56AB"/>
    <w:rsid w:val="00FA572B"/>
    <w:rsid w:val="00FA587E"/>
    <w:rsid w:val="00FA5EC4"/>
    <w:rsid w:val="00FA7AD1"/>
    <w:rsid w:val="00FB0A2F"/>
    <w:rsid w:val="00FB0E3F"/>
    <w:rsid w:val="00FB13C6"/>
    <w:rsid w:val="00FB13DA"/>
    <w:rsid w:val="00FB1A8C"/>
    <w:rsid w:val="00FB295B"/>
    <w:rsid w:val="00FB2D6E"/>
    <w:rsid w:val="00FB3503"/>
    <w:rsid w:val="00FB37AB"/>
    <w:rsid w:val="00FB3AD3"/>
    <w:rsid w:val="00FB48AD"/>
    <w:rsid w:val="00FB4A7D"/>
    <w:rsid w:val="00FB562A"/>
    <w:rsid w:val="00FB5823"/>
    <w:rsid w:val="00FB70D2"/>
    <w:rsid w:val="00FC01D5"/>
    <w:rsid w:val="00FC0347"/>
    <w:rsid w:val="00FC0532"/>
    <w:rsid w:val="00FC0AB2"/>
    <w:rsid w:val="00FC0AFF"/>
    <w:rsid w:val="00FC0C0D"/>
    <w:rsid w:val="00FC0F6C"/>
    <w:rsid w:val="00FC1B92"/>
    <w:rsid w:val="00FC263C"/>
    <w:rsid w:val="00FC2921"/>
    <w:rsid w:val="00FC2A17"/>
    <w:rsid w:val="00FC35B3"/>
    <w:rsid w:val="00FC3A7B"/>
    <w:rsid w:val="00FC3AF0"/>
    <w:rsid w:val="00FC430C"/>
    <w:rsid w:val="00FC484B"/>
    <w:rsid w:val="00FC644A"/>
    <w:rsid w:val="00FC6466"/>
    <w:rsid w:val="00FC695F"/>
    <w:rsid w:val="00FC6A1B"/>
    <w:rsid w:val="00FC729F"/>
    <w:rsid w:val="00FD07DE"/>
    <w:rsid w:val="00FD0C94"/>
    <w:rsid w:val="00FD0E4E"/>
    <w:rsid w:val="00FD1692"/>
    <w:rsid w:val="00FD16A5"/>
    <w:rsid w:val="00FD27C6"/>
    <w:rsid w:val="00FD2844"/>
    <w:rsid w:val="00FD2A4E"/>
    <w:rsid w:val="00FD3119"/>
    <w:rsid w:val="00FD3877"/>
    <w:rsid w:val="00FD4FA8"/>
    <w:rsid w:val="00FD5388"/>
    <w:rsid w:val="00FD6725"/>
    <w:rsid w:val="00FD6C94"/>
    <w:rsid w:val="00FD76B7"/>
    <w:rsid w:val="00FD77B2"/>
    <w:rsid w:val="00FD7C32"/>
    <w:rsid w:val="00FD7E93"/>
    <w:rsid w:val="00FE048C"/>
    <w:rsid w:val="00FE059A"/>
    <w:rsid w:val="00FE05E1"/>
    <w:rsid w:val="00FE06F3"/>
    <w:rsid w:val="00FE06FC"/>
    <w:rsid w:val="00FE073A"/>
    <w:rsid w:val="00FE131D"/>
    <w:rsid w:val="00FE1543"/>
    <w:rsid w:val="00FE16ED"/>
    <w:rsid w:val="00FE1965"/>
    <w:rsid w:val="00FE1D2A"/>
    <w:rsid w:val="00FE23C3"/>
    <w:rsid w:val="00FE2B30"/>
    <w:rsid w:val="00FE2D5D"/>
    <w:rsid w:val="00FE3222"/>
    <w:rsid w:val="00FE3C22"/>
    <w:rsid w:val="00FE4240"/>
    <w:rsid w:val="00FE47A4"/>
    <w:rsid w:val="00FE4CC8"/>
    <w:rsid w:val="00FE51F1"/>
    <w:rsid w:val="00FE5332"/>
    <w:rsid w:val="00FE5E5B"/>
    <w:rsid w:val="00FE6545"/>
    <w:rsid w:val="00FE658B"/>
    <w:rsid w:val="00FE736D"/>
    <w:rsid w:val="00FF01E5"/>
    <w:rsid w:val="00FF0510"/>
    <w:rsid w:val="00FF082C"/>
    <w:rsid w:val="00FF1ACC"/>
    <w:rsid w:val="00FF2158"/>
    <w:rsid w:val="00FF2441"/>
    <w:rsid w:val="00FF276D"/>
    <w:rsid w:val="00FF2773"/>
    <w:rsid w:val="00FF28D7"/>
    <w:rsid w:val="00FF356A"/>
    <w:rsid w:val="00FF3E93"/>
    <w:rsid w:val="00FF4284"/>
    <w:rsid w:val="00FF4887"/>
    <w:rsid w:val="00FF500F"/>
    <w:rsid w:val="00FF5D19"/>
    <w:rsid w:val="00FF609A"/>
    <w:rsid w:val="00FF6232"/>
    <w:rsid w:val="00FF630F"/>
    <w:rsid w:val="00FF6395"/>
    <w:rsid w:val="00FF63F1"/>
    <w:rsid w:val="00FF6D91"/>
    <w:rsid w:val="00FF6EC1"/>
    <w:rsid w:val="00FF7049"/>
    <w:rsid w:val="00FF7063"/>
    <w:rsid w:val="00FF7228"/>
    <w:rsid w:val="00FF72C0"/>
    <w:rsid w:val="00FF77F6"/>
    <w:rsid w:val="00FF7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4D"/>
    <w:rPr>
      <w:sz w:val="24"/>
      <w:szCs w:val="24"/>
      <w:lang w:val="sr-Latn-BA"/>
    </w:rPr>
  </w:style>
  <w:style w:type="paragraph" w:styleId="Heading1">
    <w:name w:val="heading 1"/>
    <w:basedOn w:val="Normal"/>
    <w:next w:val="Normal"/>
    <w:link w:val="Heading1Char"/>
    <w:qFormat/>
    <w:rsid w:val="00E70B3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B554D"/>
    <w:pPr>
      <w:spacing w:after="160" w:line="240" w:lineRule="exact"/>
    </w:pPr>
    <w:rPr>
      <w:rFonts w:ascii="Tahoma" w:hAnsi="Tahoma"/>
      <w:sz w:val="20"/>
      <w:szCs w:val="20"/>
    </w:rPr>
  </w:style>
  <w:style w:type="table" w:styleId="TableGrid">
    <w:name w:val="Table Grid"/>
    <w:basedOn w:val="TableNormal"/>
    <w:rsid w:val="00112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697E"/>
    <w:rPr>
      <w:rFonts w:ascii="Tahoma" w:hAnsi="Tahoma" w:cs="Tahoma"/>
      <w:sz w:val="16"/>
      <w:szCs w:val="16"/>
    </w:rPr>
  </w:style>
  <w:style w:type="paragraph" w:styleId="ListParagraph">
    <w:name w:val="List Paragraph"/>
    <w:basedOn w:val="Normal"/>
    <w:uiPriority w:val="34"/>
    <w:qFormat/>
    <w:rsid w:val="00417728"/>
    <w:pPr>
      <w:ind w:left="720"/>
      <w:contextualSpacing/>
    </w:pPr>
    <w:rPr>
      <w:rFonts w:eastAsia="MS ??"/>
      <w:lang w:val="en-US"/>
    </w:rPr>
  </w:style>
  <w:style w:type="character" w:styleId="Emphasis">
    <w:name w:val="Emphasis"/>
    <w:basedOn w:val="DefaultParagraphFont"/>
    <w:qFormat/>
    <w:rsid w:val="00417728"/>
    <w:rPr>
      <w:i/>
      <w:iCs/>
    </w:rPr>
  </w:style>
  <w:style w:type="character" w:styleId="Strong">
    <w:name w:val="Strong"/>
    <w:basedOn w:val="DefaultParagraphFont"/>
    <w:qFormat/>
    <w:rsid w:val="00417728"/>
    <w:rPr>
      <w:b/>
      <w:bCs/>
    </w:rPr>
  </w:style>
  <w:style w:type="character" w:customStyle="1" w:styleId="Heading1Char">
    <w:name w:val="Heading 1 Char"/>
    <w:basedOn w:val="DefaultParagraphFont"/>
    <w:link w:val="Heading1"/>
    <w:rsid w:val="00E70B3C"/>
    <w:rPr>
      <w:rFonts w:ascii="Cambria" w:eastAsia="Times New Roman" w:hAnsi="Cambria" w:cs="Times New Roman"/>
      <w:b/>
      <w:bCs/>
      <w:kern w:val="32"/>
      <w:sz w:val="32"/>
      <w:szCs w:val="32"/>
      <w:lang w:val="sq-AL"/>
    </w:rPr>
  </w:style>
  <w:style w:type="character" w:customStyle="1" w:styleId="BalloonTextChar">
    <w:name w:val="Balloon Text Char"/>
    <w:basedOn w:val="DefaultParagraphFont"/>
    <w:link w:val="BalloonText"/>
    <w:semiHidden/>
    <w:rsid w:val="001A1D0F"/>
    <w:rPr>
      <w:rFonts w:ascii="Tahoma" w:hAnsi="Tahoma" w:cs="Tahoma"/>
      <w:sz w:val="16"/>
      <w:szCs w:val="16"/>
      <w:lang w:val="sr-Latn-BA"/>
    </w:rPr>
  </w:style>
  <w:style w:type="paragraph" w:styleId="FootnoteText">
    <w:name w:val="footnote text"/>
    <w:basedOn w:val="Normal"/>
    <w:link w:val="FootnoteTextChar"/>
    <w:rsid w:val="00203834"/>
    <w:rPr>
      <w:sz w:val="20"/>
      <w:szCs w:val="20"/>
      <w:lang w:val="sq-AL"/>
    </w:rPr>
  </w:style>
  <w:style w:type="character" w:customStyle="1" w:styleId="FootnoteTextChar">
    <w:name w:val="Footnote Text Char"/>
    <w:basedOn w:val="DefaultParagraphFont"/>
    <w:link w:val="FootnoteText"/>
    <w:rsid w:val="00203834"/>
    <w:rPr>
      <w:lang w:val="sq-AL"/>
    </w:rPr>
  </w:style>
  <w:style w:type="character" w:styleId="FootnoteReference">
    <w:name w:val="footnote reference"/>
    <w:basedOn w:val="DefaultParagraphFont"/>
    <w:rsid w:val="00203834"/>
    <w:rPr>
      <w:vertAlign w:val="superscript"/>
    </w:rPr>
  </w:style>
  <w:style w:type="paragraph" w:styleId="Header">
    <w:name w:val="header"/>
    <w:basedOn w:val="Normal"/>
    <w:link w:val="HeaderChar"/>
    <w:rsid w:val="00203834"/>
    <w:pPr>
      <w:tabs>
        <w:tab w:val="center" w:pos="4680"/>
        <w:tab w:val="right" w:pos="9360"/>
      </w:tabs>
    </w:pPr>
    <w:rPr>
      <w:lang w:val="sq-AL"/>
    </w:rPr>
  </w:style>
  <w:style w:type="character" w:customStyle="1" w:styleId="HeaderChar">
    <w:name w:val="Header Char"/>
    <w:basedOn w:val="DefaultParagraphFont"/>
    <w:link w:val="Header"/>
    <w:rsid w:val="00203834"/>
    <w:rPr>
      <w:sz w:val="24"/>
      <w:szCs w:val="24"/>
      <w:lang w:val="sq-AL"/>
    </w:rPr>
  </w:style>
  <w:style w:type="paragraph" w:styleId="Footer">
    <w:name w:val="footer"/>
    <w:basedOn w:val="Normal"/>
    <w:link w:val="FooterChar"/>
    <w:uiPriority w:val="99"/>
    <w:rsid w:val="00203834"/>
    <w:pPr>
      <w:tabs>
        <w:tab w:val="center" w:pos="4680"/>
        <w:tab w:val="right" w:pos="9360"/>
      </w:tabs>
    </w:pPr>
    <w:rPr>
      <w:lang w:val="sq-AL"/>
    </w:rPr>
  </w:style>
  <w:style w:type="character" w:customStyle="1" w:styleId="FooterChar">
    <w:name w:val="Footer Char"/>
    <w:basedOn w:val="DefaultParagraphFont"/>
    <w:link w:val="Footer"/>
    <w:uiPriority w:val="99"/>
    <w:rsid w:val="00203834"/>
    <w:rPr>
      <w:sz w:val="24"/>
      <w:szCs w:val="24"/>
      <w:lang w:val="sq-AL"/>
    </w:rPr>
  </w:style>
  <w:style w:type="character" w:styleId="Hyperlink">
    <w:name w:val="Hyperlink"/>
    <w:basedOn w:val="DefaultParagraphFont"/>
    <w:rsid w:val="00332086"/>
    <w:rPr>
      <w:color w:val="0000FF"/>
      <w:u w:val="single"/>
    </w:rPr>
  </w:style>
</w:styles>
</file>

<file path=word/webSettings.xml><?xml version="1.0" encoding="utf-8"?>
<w:webSettings xmlns:r="http://schemas.openxmlformats.org/officeDocument/2006/relationships" xmlns:w="http://schemas.openxmlformats.org/wordprocessingml/2006/main">
  <w:divs>
    <w:div w:id="434792946">
      <w:bodyDiv w:val="1"/>
      <w:marLeft w:val="0"/>
      <w:marRight w:val="0"/>
      <w:marTop w:val="0"/>
      <w:marBottom w:val="0"/>
      <w:divBdr>
        <w:top w:val="none" w:sz="0" w:space="0" w:color="auto"/>
        <w:left w:val="none" w:sz="0" w:space="0" w:color="auto"/>
        <w:bottom w:val="none" w:sz="0" w:space="0" w:color="auto"/>
        <w:right w:val="none" w:sz="0" w:space="0" w:color="auto"/>
      </w:divBdr>
    </w:div>
    <w:div w:id="855071875">
      <w:bodyDiv w:val="1"/>
      <w:marLeft w:val="0"/>
      <w:marRight w:val="0"/>
      <w:marTop w:val="0"/>
      <w:marBottom w:val="0"/>
      <w:divBdr>
        <w:top w:val="none" w:sz="0" w:space="0" w:color="auto"/>
        <w:left w:val="none" w:sz="0" w:space="0" w:color="auto"/>
        <w:bottom w:val="none" w:sz="0" w:space="0" w:color="auto"/>
        <w:right w:val="none" w:sz="0" w:space="0" w:color="auto"/>
      </w:divBdr>
      <w:divsChild>
        <w:div w:id="1640185675">
          <w:marLeft w:val="0"/>
          <w:marRight w:val="0"/>
          <w:marTop w:val="0"/>
          <w:marBottom w:val="0"/>
          <w:divBdr>
            <w:top w:val="none" w:sz="0" w:space="0" w:color="auto"/>
            <w:left w:val="none" w:sz="0" w:space="0" w:color="auto"/>
            <w:bottom w:val="none" w:sz="0" w:space="0" w:color="auto"/>
            <w:right w:val="none" w:sz="0" w:space="0" w:color="auto"/>
          </w:divBdr>
        </w:div>
      </w:divsChild>
    </w:div>
    <w:div w:id="1011761269">
      <w:bodyDiv w:val="1"/>
      <w:marLeft w:val="0"/>
      <w:marRight w:val="0"/>
      <w:marTop w:val="0"/>
      <w:marBottom w:val="0"/>
      <w:divBdr>
        <w:top w:val="none" w:sz="0" w:space="0" w:color="auto"/>
        <w:left w:val="none" w:sz="0" w:space="0" w:color="auto"/>
        <w:bottom w:val="none" w:sz="0" w:space="0" w:color="auto"/>
        <w:right w:val="none" w:sz="0" w:space="0" w:color="auto"/>
      </w:divBdr>
      <w:divsChild>
        <w:div w:id="1850100492">
          <w:marLeft w:val="0"/>
          <w:marRight w:val="0"/>
          <w:marTop w:val="0"/>
          <w:marBottom w:val="0"/>
          <w:divBdr>
            <w:top w:val="none" w:sz="0" w:space="0" w:color="auto"/>
            <w:left w:val="none" w:sz="0" w:space="0" w:color="auto"/>
            <w:bottom w:val="none" w:sz="0" w:space="0" w:color="auto"/>
            <w:right w:val="none" w:sz="0" w:space="0" w:color="auto"/>
          </w:divBdr>
          <w:divsChild>
            <w:div w:id="237985912">
              <w:marLeft w:val="0"/>
              <w:marRight w:val="0"/>
              <w:marTop w:val="0"/>
              <w:marBottom w:val="0"/>
              <w:divBdr>
                <w:top w:val="none" w:sz="0" w:space="0" w:color="auto"/>
                <w:left w:val="none" w:sz="0" w:space="0" w:color="auto"/>
                <w:bottom w:val="none" w:sz="0" w:space="0" w:color="auto"/>
                <w:right w:val="none" w:sz="0" w:space="0" w:color="auto"/>
              </w:divBdr>
              <w:divsChild>
                <w:div w:id="31541133">
                  <w:marLeft w:val="0"/>
                  <w:marRight w:val="0"/>
                  <w:marTop w:val="0"/>
                  <w:marBottom w:val="0"/>
                  <w:divBdr>
                    <w:top w:val="none" w:sz="0" w:space="0" w:color="auto"/>
                    <w:left w:val="none" w:sz="0" w:space="0" w:color="auto"/>
                    <w:bottom w:val="none" w:sz="0" w:space="0" w:color="auto"/>
                    <w:right w:val="none" w:sz="0" w:space="0" w:color="auto"/>
                  </w:divBdr>
                  <w:divsChild>
                    <w:div w:id="699165100">
                      <w:marLeft w:val="0"/>
                      <w:marRight w:val="0"/>
                      <w:marTop w:val="0"/>
                      <w:marBottom w:val="0"/>
                      <w:divBdr>
                        <w:top w:val="none" w:sz="0" w:space="0" w:color="auto"/>
                        <w:left w:val="none" w:sz="0" w:space="0" w:color="auto"/>
                        <w:bottom w:val="none" w:sz="0" w:space="0" w:color="auto"/>
                        <w:right w:val="none" w:sz="0" w:space="0" w:color="auto"/>
                      </w:divBdr>
                      <w:divsChild>
                        <w:div w:id="1935239350">
                          <w:marLeft w:val="0"/>
                          <w:marRight w:val="0"/>
                          <w:marTop w:val="0"/>
                          <w:marBottom w:val="0"/>
                          <w:divBdr>
                            <w:top w:val="none" w:sz="0" w:space="0" w:color="auto"/>
                            <w:left w:val="none" w:sz="0" w:space="0" w:color="auto"/>
                            <w:bottom w:val="none" w:sz="0" w:space="0" w:color="auto"/>
                            <w:right w:val="none" w:sz="0" w:space="0" w:color="auto"/>
                          </w:divBdr>
                          <w:divsChild>
                            <w:div w:id="597295647">
                              <w:marLeft w:val="0"/>
                              <w:marRight w:val="0"/>
                              <w:marTop w:val="0"/>
                              <w:marBottom w:val="0"/>
                              <w:divBdr>
                                <w:top w:val="none" w:sz="0" w:space="0" w:color="auto"/>
                                <w:left w:val="none" w:sz="0" w:space="0" w:color="auto"/>
                                <w:bottom w:val="none" w:sz="0" w:space="0" w:color="auto"/>
                                <w:right w:val="none" w:sz="0" w:space="0" w:color="auto"/>
                              </w:divBdr>
                              <w:divsChild>
                                <w:div w:id="1183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01BF-3D30-4202-AB0E-295A7E71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2216</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Bajrush.Ymeri</dc:creator>
  <cp:lastModifiedBy>sebahate.vllasaliu</cp:lastModifiedBy>
  <cp:revision>2</cp:revision>
  <cp:lastPrinted>2016-12-12T08:46:00Z</cp:lastPrinted>
  <dcterms:created xsi:type="dcterms:W3CDTF">2018-08-23T12:32:00Z</dcterms:created>
  <dcterms:modified xsi:type="dcterms:W3CDTF">2018-08-23T12:32:00Z</dcterms:modified>
</cp:coreProperties>
</file>